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5F" w:rsidRPr="00FD595F" w:rsidRDefault="00FD595F" w:rsidP="00FD595F">
      <w:pPr>
        <w:spacing w:after="281"/>
        <w:ind w:left="653"/>
        <w:rPr>
          <w:rFonts w:ascii="Calibri" w:eastAsia="Calibri" w:hAnsi="Calibri" w:cs="Calibri"/>
          <w:color w:val="000000"/>
          <w:sz w:val="18"/>
          <w:lang w:eastAsia="pl-PL"/>
        </w:rPr>
      </w:pPr>
      <w:r w:rsidRPr="00FD595F">
        <w:rPr>
          <w:rFonts w:ascii="Calibri" w:eastAsia="Calibri" w:hAnsi="Calibri" w:cs="Calibri"/>
          <w:noProof/>
          <w:color w:val="000000"/>
          <w:lang w:eastAsia="pl-PL"/>
        </w:rPr>
        <mc:AlternateContent>
          <mc:Choice Requires="wpg">
            <w:drawing>
              <wp:anchor distT="0" distB="0" distL="114300" distR="114300" simplePos="0" relativeHeight="251659264" behindDoc="1" locked="0" layoutInCell="1" allowOverlap="1" wp14:anchorId="43692E95" wp14:editId="352CD43C">
                <wp:simplePos x="0" y="0"/>
                <wp:positionH relativeFrom="page">
                  <wp:align>left</wp:align>
                </wp:positionH>
                <wp:positionV relativeFrom="paragraph">
                  <wp:posOffset>-4308</wp:posOffset>
                </wp:positionV>
                <wp:extent cx="6840004" cy="9252001"/>
                <wp:effectExtent l="0" t="0" r="18415" b="6350"/>
                <wp:wrapNone/>
                <wp:docPr id="12273" name="Group 12273"/>
                <wp:cNvGraphicFramePr/>
                <a:graphic xmlns:a="http://schemas.openxmlformats.org/drawingml/2006/main">
                  <a:graphicData uri="http://schemas.microsoft.com/office/word/2010/wordprocessingGroup">
                    <wpg:wgp>
                      <wpg:cNvGrpSpPr/>
                      <wpg:grpSpPr>
                        <a:xfrm>
                          <a:off x="0" y="0"/>
                          <a:ext cx="6840004" cy="9252001"/>
                          <a:chOff x="0" y="0"/>
                          <a:chExt cx="6840004" cy="9252001"/>
                        </a:xfrm>
                      </wpg:grpSpPr>
                      <wps:wsp>
                        <wps:cNvPr id="15056" name="Shape 15056"/>
                        <wps:cNvSpPr/>
                        <wps:spPr>
                          <a:xfrm>
                            <a:off x="395999" y="0"/>
                            <a:ext cx="6444006" cy="9202496"/>
                          </a:xfrm>
                          <a:custGeom>
                            <a:avLst/>
                            <a:gdLst/>
                            <a:ahLst/>
                            <a:cxnLst/>
                            <a:rect l="0" t="0" r="0" b="0"/>
                            <a:pathLst>
                              <a:path w="6444006" h="9202496">
                                <a:moveTo>
                                  <a:pt x="0" y="0"/>
                                </a:moveTo>
                                <a:lnTo>
                                  <a:pt x="6444006" y="0"/>
                                </a:lnTo>
                                <a:lnTo>
                                  <a:pt x="6444006" y="9202496"/>
                                </a:lnTo>
                                <a:lnTo>
                                  <a:pt x="0" y="9202496"/>
                                </a:lnTo>
                                <a:lnTo>
                                  <a:pt x="0" y="0"/>
                                </a:lnTo>
                              </a:path>
                            </a:pathLst>
                          </a:custGeom>
                          <a:solidFill>
                            <a:srgbClr val="DDEBDE"/>
                          </a:solidFill>
                          <a:ln w="0" cap="flat">
                            <a:noFill/>
                            <a:miter lim="127000"/>
                          </a:ln>
                          <a:effectLst/>
                        </wps:spPr>
                        <wps:bodyPr/>
                      </wps:wsp>
                      <wps:wsp>
                        <wps:cNvPr id="15057" name="Shape 15057"/>
                        <wps:cNvSpPr/>
                        <wps:spPr>
                          <a:xfrm>
                            <a:off x="395999" y="3197695"/>
                            <a:ext cx="6444006" cy="1368006"/>
                          </a:xfrm>
                          <a:custGeom>
                            <a:avLst/>
                            <a:gdLst/>
                            <a:ahLst/>
                            <a:cxnLst/>
                            <a:rect l="0" t="0" r="0" b="0"/>
                            <a:pathLst>
                              <a:path w="6444006" h="1368006">
                                <a:moveTo>
                                  <a:pt x="0" y="0"/>
                                </a:moveTo>
                                <a:lnTo>
                                  <a:pt x="6444006" y="0"/>
                                </a:lnTo>
                                <a:lnTo>
                                  <a:pt x="6444006" y="1368006"/>
                                </a:lnTo>
                                <a:lnTo>
                                  <a:pt x="0" y="1368006"/>
                                </a:lnTo>
                                <a:lnTo>
                                  <a:pt x="0" y="0"/>
                                </a:lnTo>
                              </a:path>
                            </a:pathLst>
                          </a:custGeom>
                          <a:solidFill>
                            <a:srgbClr val="A1CDA7"/>
                          </a:solidFill>
                          <a:ln w="0" cap="flat">
                            <a:noFill/>
                            <a:miter lim="127000"/>
                          </a:ln>
                          <a:effectLst/>
                        </wps:spPr>
                        <wps:bodyPr/>
                      </wps:wsp>
                      <wps:wsp>
                        <wps:cNvPr id="15058" name="Shape 15058"/>
                        <wps:cNvSpPr/>
                        <wps:spPr>
                          <a:xfrm>
                            <a:off x="395999" y="8423999"/>
                            <a:ext cx="6444006" cy="720001"/>
                          </a:xfrm>
                          <a:custGeom>
                            <a:avLst/>
                            <a:gdLst/>
                            <a:ahLst/>
                            <a:cxnLst/>
                            <a:rect l="0" t="0" r="0" b="0"/>
                            <a:pathLst>
                              <a:path w="6444006" h="720001">
                                <a:moveTo>
                                  <a:pt x="0" y="0"/>
                                </a:moveTo>
                                <a:lnTo>
                                  <a:pt x="6444006" y="0"/>
                                </a:lnTo>
                                <a:lnTo>
                                  <a:pt x="6444006" y="720001"/>
                                </a:lnTo>
                                <a:lnTo>
                                  <a:pt x="0" y="720001"/>
                                </a:lnTo>
                                <a:lnTo>
                                  <a:pt x="0" y="0"/>
                                </a:lnTo>
                              </a:path>
                            </a:pathLst>
                          </a:custGeom>
                          <a:solidFill>
                            <a:srgbClr val="A1CDA7"/>
                          </a:solidFill>
                          <a:ln w="0" cap="flat">
                            <a:noFill/>
                            <a:miter lim="127000"/>
                          </a:ln>
                          <a:effectLst/>
                        </wps:spPr>
                        <wps:bodyPr/>
                      </wps:wsp>
                      <wps:wsp>
                        <wps:cNvPr id="15059" name="Shape 15059"/>
                        <wps:cNvSpPr/>
                        <wps:spPr>
                          <a:xfrm>
                            <a:off x="395999" y="0"/>
                            <a:ext cx="6444006" cy="791997"/>
                          </a:xfrm>
                          <a:custGeom>
                            <a:avLst/>
                            <a:gdLst/>
                            <a:ahLst/>
                            <a:cxnLst/>
                            <a:rect l="0" t="0" r="0" b="0"/>
                            <a:pathLst>
                              <a:path w="6444006" h="791997">
                                <a:moveTo>
                                  <a:pt x="0" y="0"/>
                                </a:moveTo>
                                <a:lnTo>
                                  <a:pt x="6444006" y="0"/>
                                </a:lnTo>
                                <a:lnTo>
                                  <a:pt x="6444006" y="791997"/>
                                </a:lnTo>
                                <a:lnTo>
                                  <a:pt x="0" y="791997"/>
                                </a:lnTo>
                                <a:lnTo>
                                  <a:pt x="0" y="0"/>
                                </a:lnTo>
                              </a:path>
                            </a:pathLst>
                          </a:custGeom>
                          <a:solidFill>
                            <a:srgbClr val="8CC394"/>
                          </a:solidFill>
                          <a:ln w="0" cap="flat">
                            <a:noFill/>
                            <a:miter lim="127000"/>
                          </a:ln>
                          <a:effectLst/>
                        </wps:spPr>
                        <wps:bodyPr/>
                      </wps:wsp>
                      <wps:wsp>
                        <wps:cNvPr id="15060" name="Shape 15060"/>
                        <wps:cNvSpPr/>
                        <wps:spPr>
                          <a:xfrm>
                            <a:off x="395999" y="525602"/>
                            <a:ext cx="6443993" cy="194399"/>
                          </a:xfrm>
                          <a:custGeom>
                            <a:avLst/>
                            <a:gdLst/>
                            <a:ahLst/>
                            <a:cxnLst/>
                            <a:rect l="0" t="0" r="0" b="0"/>
                            <a:pathLst>
                              <a:path w="6443993" h="194399">
                                <a:moveTo>
                                  <a:pt x="0" y="0"/>
                                </a:moveTo>
                                <a:lnTo>
                                  <a:pt x="6443993" y="0"/>
                                </a:lnTo>
                                <a:lnTo>
                                  <a:pt x="6443993" y="194399"/>
                                </a:lnTo>
                                <a:lnTo>
                                  <a:pt x="0" y="194399"/>
                                </a:lnTo>
                                <a:lnTo>
                                  <a:pt x="0" y="0"/>
                                </a:lnTo>
                              </a:path>
                            </a:pathLst>
                          </a:custGeom>
                          <a:solidFill>
                            <a:srgbClr val="6CA779"/>
                          </a:solidFill>
                          <a:ln w="0" cap="flat">
                            <a:noFill/>
                            <a:miter lim="127000"/>
                          </a:ln>
                          <a:effectLst/>
                        </wps:spPr>
                        <wps:bodyPr/>
                      </wps:wsp>
                      <wps:wsp>
                        <wps:cNvPr id="15061" name="Shape 15061"/>
                        <wps:cNvSpPr/>
                        <wps:spPr>
                          <a:xfrm>
                            <a:off x="395999" y="431991"/>
                            <a:ext cx="6444006" cy="97206"/>
                          </a:xfrm>
                          <a:custGeom>
                            <a:avLst/>
                            <a:gdLst/>
                            <a:ahLst/>
                            <a:cxnLst/>
                            <a:rect l="0" t="0" r="0" b="0"/>
                            <a:pathLst>
                              <a:path w="6444006" h="97206">
                                <a:moveTo>
                                  <a:pt x="0" y="0"/>
                                </a:moveTo>
                                <a:lnTo>
                                  <a:pt x="6444006" y="0"/>
                                </a:lnTo>
                                <a:lnTo>
                                  <a:pt x="6444006" y="97206"/>
                                </a:lnTo>
                                <a:lnTo>
                                  <a:pt x="0" y="97206"/>
                                </a:lnTo>
                                <a:lnTo>
                                  <a:pt x="0" y="0"/>
                                </a:lnTo>
                              </a:path>
                            </a:pathLst>
                          </a:custGeom>
                          <a:solidFill>
                            <a:srgbClr val="6CA779"/>
                          </a:solidFill>
                          <a:ln w="0" cap="flat">
                            <a:noFill/>
                            <a:miter lim="127000"/>
                          </a:ln>
                          <a:effectLst/>
                        </wps:spPr>
                        <wps:bodyPr/>
                      </wps:wsp>
                      <wps:wsp>
                        <wps:cNvPr id="15062" name="Shape 15062"/>
                        <wps:cNvSpPr/>
                        <wps:spPr>
                          <a:xfrm>
                            <a:off x="395999" y="9144000"/>
                            <a:ext cx="6444006" cy="71996"/>
                          </a:xfrm>
                          <a:custGeom>
                            <a:avLst/>
                            <a:gdLst/>
                            <a:ahLst/>
                            <a:cxnLst/>
                            <a:rect l="0" t="0" r="0" b="0"/>
                            <a:pathLst>
                              <a:path w="6444006" h="71996">
                                <a:moveTo>
                                  <a:pt x="0" y="0"/>
                                </a:moveTo>
                                <a:lnTo>
                                  <a:pt x="6444006" y="0"/>
                                </a:lnTo>
                                <a:lnTo>
                                  <a:pt x="6444006" y="71996"/>
                                </a:lnTo>
                                <a:lnTo>
                                  <a:pt x="0" y="71996"/>
                                </a:lnTo>
                                <a:lnTo>
                                  <a:pt x="0" y="0"/>
                                </a:lnTo>
                              </a:path>
                            </a:pathLst>
                          </a:custGeom>
                          <a:solidFill>
                            <a:srgbClr val="6CA779"/>
                          </a:solidFill>
                          <a:ln w="0" cap="flat">
                            <a:noFill/>
                            <a:miter lim="127000"/>
                          </a:ln>
                          <a:effectLst/>
                        </wps:spPr>
                        <wps:bodyPr/>
                      </wps:wsp>
                      <wps:wsp>
                        <wps:cNvPr id="15063" name="Shape 15063"/>
                        <wps:cNvSpPr/>
                        <wps:spPr>
                          <a:xfrm>
                            <a:off x="395999" y="9216009"/>
                            <a:ext cx="6443993" cy="35992"/>
                          </a:xfrm>
                          <a:custGeom>
                            <a:avLst/>
                            <a:gdLst/>
                            <a:ahLst/>
                            <a:cxnLst/>
                            <a:rect l="0" t="0" r="0" b="0"/>
                            <a:pathLst>
                              <a:path w="6443993" h="35992">
                                <a:moveTo>
                                  <a:pt x="0" y="0"/>
                                </a:moveTo>
                                <a:lnTo>
                                  <a:pt x="6443993" y="0"/>
                                </a:lnTo>
                                <a:lnTo>
                                  <a:pt x="6443993" y="35992"/>
                                </a:lnTo>
                                <a:lnTo>
                                  <a:pt x="0" y="35992"/>
                                </a:lnTo>
                                <a:lnTo>
                                  <a:pt x="0" y="0"/>
                                </a:lnTo>
                              </a:path>
                            </a:pathLst>
                          </a:custGeom>
                          <a:solidFill>
                            <a:srgbClr val="6CA779"/>
                          </a:solidFill>
                          <a:ln w="0" cap="flat">
                            <a:noFill/>
                            <a:miter lim="127000"/>
                          </a:ln>
                          <a:effectLst/>
                        </wps:spPr>
                        <wps:bodyPr/>
                      </wps:wsp>
                      <wps:wsp>
                        <wps:cNvPr id="14" name="Shape 14"/>
                        <wps:cNvSpPr/>
                        <wps:spPr>
                          <a:xfrm>
                            <a:off x="700831" y="530301"/>
                            <a:ext cx="75482" cy="184303"/>
                          </a:xfrm>
                          <a:custGeom>
                            <a:avLst/>
                            <a:gdLst/>
                            <a:ahLst/>
                            <a:cxnLst/>
                            <a:rect l="0" t="0" r="0" b="0"/>
                            <a:pathLst>
                              <a:path w="75482" h="184303">
                                <a:moveTo>
                                  <a:pt x="75482" y="0"/>
                                </a:moveTo>
                                <a:lnTo>
                                  <a:pt x="75482" y="10882"/>
                                </a:lnTo>
                                <a:lnTo>
                                  <a:pt x="61157" y="13452"/>
                                </a:lnTo>
                                <a:cubicBezTo>
                                  <a:pt x="44776" y="19918"/>
                                  <a:pt x="34001" y="35868"/>
                                  <a:pt x="31420" y="60004"/>
                                </a:cubicBezTo>
                                <a:lnTo>
                                  <a:pt x="75482" y="60004"/>
                                </a:lnTo>
                                <a:lnTo>
                                  <a:pt x="75482" y="71891"/>
                                </a:lnTo>
                                <a:lnTo>
                                  <a:pt x="30264" y="71891"/>
                                </a:lnTo>
                                <a:lnTo>
                                  <a:pt x="30264" y="76095"/>
                                </a:lnTo>
                                <a:cubicBezTo>
                                  <a:pt x="30264" y="117186"/>
                                  <a:pt x="46002" y="145782"/>
                                  <a:pt x="70683" y="157512"/>
                                </a:cubicBezTo>
                                <a:lnTo>
                                  <a:pt x="75482" y="158553"/>
                                </a:lnTo>
                                <a:lnTo>
                                  <a:pt x="75482" y="184303"/>
                                </a:lnTo>
                                <a:lnTo>
                                  <a:pt x="42514" y="184303"/>
                                </a:lnTo>
                                <a:lnTo>
                                  <a:pt x="22846" y="169693"/>
                                </a:lnTo>
                                <a:cubicBezTo>
                                  <a:pt x="8525" y="153311"/>
                                  <a:pt x="0" y="129746"/>
                                  <a:pt x="0" y="101013"/>
                                </a:cubicBezTo>
                                <a:cubicBezTo>
                                  <a:pt x="0" y="53873"/>
                                  <a:pt x="20045" y="19243"/>
                                  <a:pt x="51890" y="4874"/>
                                </a:cubicBezTo>
                                <a:lnTo>
                                  <a:pt x="75482" y="0"/>
                                </a:lnTo>
                                <a:close/>
                              </a:path>
                            </a:pathLst>
                          </a:custGeom>
                          <a:solidFill>
                            <a:srgbClr val="FFFFFF"/>
                          </a:solidFill>
                          <a:ln w="0" cap="flat">
                            <a:noFill/>
                            <a:miter lim="127000"/>
                          </a:ln>
                          <a:effectLst/>
                        </wps:spPr>
                        <wps:bodyPr/>
                      </wps:wsp>
                      <wps:wsp>
                        <wps:cNvPr id="15" name="Shape 15"/>
                        <wps:cNvSpPr/>
                        <wps:spPr>
                          <a:xfrm>
                            <a:off x="543484" y="527084"/>
                            <a:ext cx="138322" cy="187519"/>
                          </a:xfrm>
                          <a:custGeom>
                            <a:avLst/>
                            <a:gdLst/>
                            <a:ahLst/>
                            <a:cxnLst/>
                            <a:rect l="0" t="0" r="0" b="0"/>
                            <a:pathLst>
                              <a:path w="138322" h="187519">
                                <a:moveTo>
                                  <a:pt x="66669" y="0"/>
                                </a:moveTo>
                                <a:lnTo>
                                  <a:pt x="66669" y="37541"/>
                                </a:lnTo>
                                <a:cubicBezTo>
                                  <a:pt x="85058" y="13411"/>
                                  <a:pt x="100768" y="1524"/>
                                  <a:pt x="115716" y="1524"/>
                                </a:cubicBezTo>
                                <a:cubicBezTo>
                                  <a:pt x="129127" y="1524"/>
                                  <a:pt x="138322" y="10338"/>
                                  <a:pt x="138322" y="21844"/>
                                </a:cubicBezTo>
                                <a:cubicBezTo>
                                  <a:pt x="138322" y="33338"/>
                                  <a:pt x="131807" y="40234"/>
                                  <a:pt x="122612" y="40234"/>
                                </a:cubicBezTo>
                                <a:cubicBezTo>
                                  <a:pt x="109582" y="40234"/>
                                  <a:pt x="103461" y="29121"/>
                                  <a:pt x="95790" y="29121"/>
                                </a:cubicBezTo>
                                <a:cubicBezTo>
                                  <a:pt x="86976" y="29121"/>
                                  <a:pt x="78162" y="37935"/>
                                  <a:pt x="66669" y="54407"/>
                                </a:cubicBezTo>
                                <a:lnTo>
                                  <a:pt x="66669" y="156337"/>
                                </a:lnTo>
                                <a:cubicBezTo>
                                  <a:pt x="66669" y="178943"/>
                                  <a:pt x="73946" y="184696"/>
                                  <a:pt x="100768" y="185839"/>
                                </a:cubicBezTo>
                                <a:lnTo>
                                  <a:pt x="100768" y="187519"/>
                                </a:lnTo>
                                <a:lnTo>
                                  <a:pt x="0" y="187519"/>
                                </a:lnTo>
                                <a:lnTo>
                                  <a:pt x="0" y="185838"/>
                                </a:lnTo>
                                <a:lnTo>
                                  <a:pt x="15249" y="183383"/>
                                </a:lnTo>
                                <a:cubicBezTo>
                                  <a:pt x="27534" y="179467"/>
                                  <a:pt x="31413" y="170704"/>
                                  <a:pt x="31413" y="152883"/>
                                </a:cubicBezTo>
                                <a:lnTo>
                                  <a:pt x="31413" y="55943"/>
                                </a:lnTo>
                                <a:cubicBezTo>
                                  <a:pt x="31413" y="34100"/>
                                  <a:pt x="28353" y="28346"/>
                                  <a:pt x="7665" y="28346"/>
                                </a:cubicBezTo>
                                <a:lnTo>
                                  <a:pt x="1149" y="28346"/>
                                </a:lnTo>
                                <a:lnTo>
                                  <a:pt x="1149" y="20688"/>
                                </a:lnTo>
                                <a:cubicBezTo>
                                  <a:pt x="27210" y="13018"/>
                                  <a:pt x="49041" y="6134"/>
                                  <a:pt x="66669" y="0"/>
                                </a:cubicBezTo>
                                <a:close/>
                              </a:path>
                            </a:pathLst>
                          </a:custGeom>
                          <a:solidFill>
                            <a:srgbClr val="FFFFFF"/>
                          </a:solidFill>
                          <a:ln w="0" cap="flat">
                            <a:noFill/>
                            <a:miter lim="127000"/>
                          </a:ln>
                          <a:effectLst/>
                        </wps:spPr>
                        <wps:bodyPr/>
                      </wps:wsp>
                      <wps:wsp>
                        <wps:cNvPr id="16" name="Shape 16"/>
                        <wps:cNvSpPr/>
                        <wps:spPr>
                          <a:xfrm>
                            <a:off x="776313" y="650084"/>
                            <a:ext cx="93885" cy="64520"/>
                          </a:xfrm>
                          <a:custGeom>
                            <a:avLst/>
                            <a:gdLst/>
                            <a:ahLst/>
                            <a:cxnLst/>
                            <a:rect l="0" t="0" r="0" b="0"/>
                            <a:pathLst>
                              <a:path w="93885" h="64520">
                                <a:moveTo>
                                  <a:pt x="86595" y="0"/>
                                </a:moveTo>
                                <a:lnTo>
                                  <a:pt x="93885" y="4216"/>
                                </a:lnTo>
                                <a:cubicBezTo>
                                  <a:pt x="82963" y="28162"/>
                                  <a:pt x="70317" y="45980"/>
                                  <a:pt x="55612" y="57812"/>
                                </a:cubicBezTo>
                                <a:lnTo>
                                  <a:pt x="43665" y="64520"/>
                                </a:lnTo>
                                <a:lnTo>
                                  <a:pt x="0" y="64520"/>
                                </a:lnTo>
                                <a:lnTo>
                                  <a:pt x="0" y="38770"/>
                                </a:lnTo>
                                <a:lnTo>
                                  <a:pt x="22612" y="43675"/>
                                </a:lnTo>
                                <a:cubicBezTo>
                                  <a:pt x="47898" y="43675"/>
                                  <a:pt x="69361" y="29502"/>
                                  <a:pt x="86595" y="0"/>
                                </a:cubicBezTo>
                                <a:close/>
                              </a:path>
                            </a:pathLst>
                          </a:custGeom>
                          <a:solidFill>
                            <a:srgbClr val="FFFFFF"/>
                          </a:solidFill>
                          <a:ln w="0" cap="flat">
                            <a:noFill/>
                            <a:miter lim="127000"/>
                          </a:ln>
                          <a:effectLst/>
                        </wps:spPr>
                        <wps:bodyPr/>
                      </wps:wsp>
                      <wps:wsp>
                        <wps:cNvPr id="17" name="Shape 17"/>
                        <wps:cNvSpPr/>
                        <wps:spPr>
                          <a:xfrm>
                            <a:off x="1222445" y="530301"/>
                            <a:ext cx="75483" cy="184303"/>
                          </a:xfrm>
                          <a:custGeom>
                            <a:avLst/>
                            <a:gdLst/>
                            <a:ahLst/>
                            <a:cxnLst/>
                            <a:rect l="0" t="0" r="0" b="0"/>
                            <a:pathLst>
                              <a:path w="75483" h="184303">
                                <a:moveTo>
                                  <a:pt x="75483" y="0"/>
                                </a:moveTo>
                                <a:lnTo>
                                  <a:pt x="75483" y="10882"/>
                                </a:lnTo>
                                <a:lnTo>
                                  <a:pt x="61158" y="13452"/>
                                </a:lnTo>
                                <a:cubicBezTo>
                                  <a:pt x="44776" y="19918"/>
                                  <a:pt x="34001" y="35868"/>
                                  <a:pt x="31420" y="60004"/>
                                </a:cubicBezTo>
                                <a:lnTo>
                                  <a:pt x="75483" y="60004"/>
                                </a:lnTo>
                                <a:lnTo>
                                  <a:pt x="75483" y="71891"/>
                                </a:lnTo>
                                <a:lnTo>
                                  <a:pt x="30264" y="71891"/>
                                </a:lnTo>
                                <a:lnTo>
                                  <a:pt x="30264" y="76095"/>
                                </a:lnTo>
                                <a:cubicBezTo>
                                  <a:pt x="30264" y="117186"/>
                                  <a:pt x="46002" y="145782"/>
                                  <a:pt x="70678" y="157512"/>
                                </a:cubicBezTo>
                                <a:lnTo>
                                  <a:pt x="75483" y="158555"/>
                                </a:lnTo>
                                <a:lnTo>
                                  <a:pt x="75483" y="184303"/>
                                </a:lnTo>
                                <a:lnTo>
                                  <a:pt x="42514" y="184303"/>
                                </a:lnTo>
                                <a:lnTo>
                                  <a:pt x="22846" y="169693"/>
                                </a:lnTo>
                                <a:cubicBezTo>
                                  <a:pt x="8525" y="153311"/>
                                  <a:pt x="0" y="129746"/>
                                  <a:pt x="0" y="101013"/>
                                </a:cubicBezTo>
                                <a:cubicBezTo>
                                  <a:pt x="0" y="53873"/>
                                  <a:pt x="20045" y="19243"/>
                                  <a:pt x="51890" y="4874"/>
                                </a:cubicBezTo>
                                <a:lnTo>
                                  <a:pt x="75483" y="0"/>
                                </a:lnTo>
                                <a:close/>
                              </a:path>
                            </a:pathLst>
                          </a:custGeom>
                          <a:solidFill>
                            <a:srgbClr val="FFFFFF"/>
                          </a:solidFill>
                          <a:ln w="0" cap="flat">
                            <a:noFill/>
                            <a:miter lim="127000"/>
                          </a:ln>
                          <a:effectLst/>
                        </wps:spPr>
                        <wps:bodyPr/>
                      </wps:wsp>
                      <wps:wsp>
                        <wps:cNvPr id="18" name="Shape 18"/>
                        <wps:cNvSpPr/>
                        <wps:spPr>
                          <a:xfrm>
                            <a:off x="776313" y="527846"/>
                            <a:ext cx="83915" cy="74346"/>
                          </a:xfrm>
                          <a:custGeom>
                            <a:avLst/>
                            <a:gdLst/>
                            <a:ahLst/>
                            <a:cxnLst/>
                            <a:rect l="0" t="0" r="0" b="0"/>
                            <a:pathLst>
                              <a:path w="83915" h="74346">
                                <a:moveTo>
                                  <a:pt x="11881" y="0"/>
                                </a:moveTo>
                                <a:cubicBezTo>
                                  <a:pt x="52876" y="0"/>
                                  <a:pt x="81236" y="27203"/>
                                  <a:pt x="83915" y="74346"/>
                                </a:cubicBezTo>
                                <a:lnTo>
                                  <a:pt x="0" y="74346"/>
                                </a:lnTo>
                                <a:lnTo>
                                  <a:pt x="0" y="62459"/>
                                </a:lnTo>
                                <a:lnTo>
                                  <a:pt x="33331" y="62459"/>
                                </a:lnTo>
                                <a:cubicBezTo>
                                  <a:pt x="41764" y="62459"/>
                                  <a:pt x="44063" y="62459"/>
                                  <a:pt x="44063" y="55563"/>
                                </a:cubicBezTo>
                                <a:cubicBezTo>
                                  <a:pt x="44063" y="30658"/>
                                  <a:pt x="26816" y="12649"/>
                                  <a:pt x="3829" y="12649"/>
                                </a:cubicBezTo>
                                <a:lnTo>
                                  <a:pt x="0" y="13336"/>
                                </a:lnTo>
                                <a:lnTo>
                                  <a:pt x="0" y="2454"/>
                                </a:lnTo>
                                <a:lnTo>
                                  <a:pt x="11881" y="0"/>
                                </a:lnTo>
                                <a:close/>
                              </a:path>
                            </a:pathLst>
                          </a:custGeom>
                          <a:solidFill>
                            <a:srgbClr val="FFFFFF"/>
                          </a:solidFill>
                          <a:ln w="0" cap="flat">
                            <a:noFill/>
                            <a:miter lim="127000"/>
                          </a:ln>
                          <a:effectLst/>
                        </wps:spPr>
                        <wps:bodyPr/>
                      </wps:wsp>
                      <wps:wsp>
                        <wps:cNvPr id="19" name="Shape 19"/>
                        <wps:cNvSpPr/>
                        <wps:spPr>
                          <a:xfrm>
                            <a:off x="889603" y="527084"/>
                            <a:ext cx="311518" cy="187519"/>
                          </a:xfrm>
                          <a:custGeom>
                            <a:avLst/>
                            <a:gdLst/>
                            <a:ahLst/>
                            <a:cxnLst/>
                            <a:rect l="0" t="0" r="0" b="0"/>
                            <a:pathLst>
                              <a:path w="311518" h="187519">
                                <a:moveTo>
                                  <a:pt x="62840" y="0"/>
                                </a:moveTo>
                                <a:lnTo>
                                  <a:pt x="62840" y="32957"/>
                                </a:lnTo>
                                <a:cubicBezTo>
                                  <a:pt x="85827" y="11875"/>
                                  <a:pt x="105753" y="1143"/>
                                  <a:pt x="124904" y="1143"/>
                                </a:cubicBezTo>
                                <a:cubicBezTo>
                                  <a:pt x="146749" y="1143"/>
                                  <a:pt x="163614" y="13018"/>
                                  <a:pt x="170510" y="33718"/>
                                </a:cubicBezTo>
                                <a:cubicBezTo>
                                  <a:pt x="195796" y="13411"/>
                                  <a:pt x="215341" y="1143"/>
                                  <a:pt x="234887" y="1143"/>
                                </a:cubicBezTo>
                                <a:cubicBezTo>
                                  <a:pt x="272440" y="1143"/>
                                  <a:pt x="284696" y="22606"/>
                                  <a:pt x="284696" y="66662"/>
                                </a:cubicBezTo>
                                <a:lnTo>
                                  <a:pt x="284696" y="154800"/>
                                </a:lnTo>
                                <a:cubicBezTo>
                                  <a:pt x="284696" y="180480"/>
                                  <a:pt x="285852" y="185458"/>
                                  <a:pt x="311518" y="185839"/>
                                </a:cubicBezTo>
                                <a:lnTo>
                                  <a:pt x="311518" y="187519"/>
                                </a:lnTo>
                                <a:lnTo>
                                  <a:pt x="219558" y="187519"/>
                                </a:lnTo>
                                <a:lnTo>
                                  <a:pt x="219558" y="185839"/>
                                </a:lnTo>
                                <a:cubicBezTo>
                                  <a:pt x="246761" y="185064"/>
                                  <a:pt x="249441" y="181242"/>
                                  <a:pt x="249441" y="161315"/>
                                </a:cubicBezTo>
                                <a:lnTo>
                                  <a:pt x="249441" y="59385"/>
                                </a:lnTo>
                                <a:cubicBezTo>
                                  <a:pt x="249441" y="38697"/>
                                  <a:pt x="237185" y="26429"/>
                                  <a:pt x="215341" y="26429"/>
                                </a:cubicBezTo>
                                <a:cubicBezTo>
                                  <a:pt x="201168" y="26429"/>
                                  <a:pt x="188900" y="32957"/>
                                  <a:pt x="173571" y="46749"/>
                                </a:cubicBezTo>
                                <a:lnTo>
                                  <a:pt x="173571" y="158636"/>
                                </a:lnTo>
                                <a:cubicBezTo>
                                  <a:pt x="173571" y="180861"/>
                                  <a:pt x="177025" y="185839"/>
                                  <a:pt x="201930" y="185839"/>
                                </a:cubicBezTo>
                                <a:lnTo>
                                  <a:pt x="201930" y="187519"/>
                                </a:lnTo>
                                <a:lnTo>
                                  <a:pt x="108814" y="187519"/>
                                </a:lnTo>
                                <a:lnTo>
                                  <a:pt x="108814" y="185839"/>
                                </a:lnTo>
                                <a:cubicBezTo>
                                  <a:pt x="132956" y="184696"/>
                                  <a:pt x="138709" y="181242"/>
                                  <a:pt x="138709" y="164376"/>
                                </a:cubicBezTo>
                                <a:lnTo>
                                  <a:pt x="138709" y="60541"/>
                                </a:lnTo>
                                <a:cubicBezTo>
                                  <a:pt x="138709" y="38697"/>
                                  <a:pt x="127203" y="26429"/>
                                  <a:pt x="106896" y="26429"/>
                                </a:cubicBezTo>
                                <a:cubicBezTo>
                                  <a:pt x="91961" y="26429"/>
                                  <a:pt x="78168" y="33718"/>
                                  <a:pt x="62840" y="47511"/>
                                </a:cubicBezTo>
                                <a:lnTo>
                                  <a:pt x="62840" y="161696"/>
                                </a:lnTo>
                                <a:cubicBezTo>
                                  <a:pt x="62840" y="181242"/>
                                  <a:pt x="68199" y="185458"/>
                                  <a:pt x="91186" y="185839"/>
                                </a:cubicBezTo>
                                <a:lnTo>
                                  <a:pt x="91186" y="187519"/>
                                </a:lnTo>
                                <a:lnTo>
                                  <a:pt x="0" y="187519"/>
                                </a:lnTo>
                                <a:lnTo>
                                  <a:pt x="0" y="185839"/>
                                </a:lnTo>
                                <a:cubicBezTo>
                                  <a:pt x="21450" y="185064"/>
                                  <a:pt x="27965" y="180480"/>
                                  <a:pt x="27965" y="160160"/>
                                </a:cubicBezTo>
                                <a:lnTo>
                                  <a:pt x="27965" y="58242"/>
                                </a:lnTo>
                                <a:cubicBezTo>
                                  <a:pt x="27965" y="34481"/>
                                  <a:pt x="26048" y="27965"/>
                                  <a:pt x="3823" y="27965"/>
                                </a:cubicBezTo>
                                <a:lnTo>
                                  <a:pt x="0" y="27965"/>
                                </a:lnTo>
                                <a:lnTo>
                                  <a:pt x="0" y="20307"/>
                                </a:lnTo>
                                <a:cubicBezTo>
                                  <a:pt x="23749" y="16472"/>
                                  <a:pt x="45593" y="9195"/>
                                  <a:pt x="62840" y="0"/>
                                </a:cubicBezTo>
                                <a:close/>
                              </a:path>
                            </a:pathLst>
                          </a:custGeom>
                          <a:solidFill>
                            <a:srgbClr val="FFFFFF"/>
                          </a:solidFill>
                          <a:ln w="0" cap="flat">
                            <a:noFill/>
                            <a:miter lim="127000"/>
                          </a:ln>
                          <a:effectLst/>
                        </wps:spPr>
                        <wps:bodyPr/>
                      </wps:wsp>
                      <wps:wsp>
                        <wps:cNvPr id="20" name="Shape 20"/>
                        <wps:cNvSpPr/>
                        <wps:spPr>
                          <a:xfrm>
                            <a:off x="1297927" y="650084"/>
                            <a:ext cx="93872" cy="64520"/>
                          </a:xfrm>
                          <a:custGeom>
                            <a:avLst/>
                            <a:gdLst/>
                            <a:ahLst/>
                            <a:cxnLst/>
                            <a:rect l="0" t="0" r="0" b="0"/>
                            <a:pathLst>
                              <a:path w="93872" h="64520">
                                <a:moveTo>
                                  <a:pt x="86595" y="0"/>
                                </a:moveTo>
                                <a:lnTo>
                                  <a:pt x="93872" y="4216"/>
                                </a:lnTo>
                                <a:cubicBezTo>
                                  <a:pt x="82956" y="28162"/>
                                  <a:pt x="70314" y="45980"/>
                                  <a:pt x="55610" y="57812"/>
                                </a:cubicBezTo>
                                <a:lnTo>
                                  <a:pt x="43664" y="64520"/>
                                </a:lnTo>
                                <a:lnTo>
                                  <a:pt x="0" y="64520"/>
                                </a:lnTo>
                                <a:lnTo>
                                  <a:pt x="0" y="38772"/>
                                </a:lnTo>
                                <a:lnTo>
                                  <a:pt x="22600" y="43675"/>
                                </a:lnTo>
                                <a:cubicBezTo>
                                  <a:pt x="47898" y="43675"/>
                                  <a:pt x="69348" y="29502"/>
                                  <a:pt x="86595" y="0"/>
                                </a:cubicBezTo>
                                <a:close/>
                              </a:path>
                            </a:pathLst>
                          </a:custGeom>
                          <a:solidFill>
                            <a:srgbClr val="FFFFFF"/>
                          </a:solidFill>
                          <a:ln w="0" cap="flat">
                            <a:noFill/>
                            <a:miter lim="127000"/>
                          </a:ln>
                          <a:effectLst/>
                        </wps:spPr>
                        <wps:bodyPr/>
                      </wps:wsp>
                      <wps:wsp>
                        <wps:cNvPr id="21" name="Shape 21"/>
                        <wps:cNvSpPr/>
                        <wps:spPr>
                          <a:xfrm>
                            <a:off x="1418876" y="528339"/>
                            <a:ext cx="85446" cy="186265"/>
                          </a:xfrm>
                          <a:custGeom>
                            <a:avLst/>
                            <a:gdLst/>
                            <a:ahLst/>
                            <a:cxnLst/>
                            <a:rect l="0" t="0" r="0" b="0"/>
                            <a:pathLst>
                              <a:path w="85446" h="186265">
                                <a:moveTo>
                                  <a:pt x="85446" y="0"/>
                                </a:moveTo>
                                <a:lnTo>
                                  <a:pt x="85446" y="11976"/>
                                </a:lnTo>
                                <a:lnTo>
                                  <a:pt x="67523" y="16121"/>
                                </a:lnTo>
                                <a:cubicBezTo>
                                  <a:pt x="47585" y="26163"/>
                                  <a:pt x="34861" y="50378"/>
                                  <a:pt x="34861" y="83429"/>
                                </a:cubicBezTo>
                                <a:cubicBezTo>
                                  <a:pt x="34861" y="126244"/>
                                  <a:pt x="49735" y="155486"/>
                                  <a:pt x="72205" y="167431"/>
                                </a:cubicBezTo>
                                <a:lnTo>
                                  <a:pt x="85446" y="170665"/>
                                </a:lnTo>
                                <a:lnTo>
                                  <a:pt x="85446" y="186265"/>
                                </a:lnTo>
                                <a:lnTo>
                                  <a:pt x="41633" y="186265"/>
                                </a:lnTo>
                                <a:lnTo>
                                  <a:pt x="21358" y="171315"/>
                                </a:lnTo>
                                <a:cubicBezTo>
                                  <a:pt x="7757" y="155556"/>
                                  <a:pt x="0" y="132661"/>
                                  <a:pt x="0" y="104118"/>
                                </a:cubicBezTo>
                                <a:cubicBezTo>
                                  <a:pt x="0" y="56407"/>
                                  <a:pt x="21553" y="21419"/>
                                  <a:pt x="53182" y="6907"/>
                                </a:cubicBezTo>
                                <a:lnTo>
                                  <a:pt x="85446" y="0"/>
                                </a:lnTo>
                                <a:close/>
                              </a:path>
                            </a:pathLst>
                          </a:custGeom>
                          <a:solidFill>
                            <a:srgbClr val="FFFFFF"/>
                          </a:solidFill>
                          <a:ln w="0" cap="flat">
                            <a:noFill/>
                            <a:miter lim="127000"/>
                          </a:ln>
                          <a:effectLst/>
                        </wps:spPr>
                        <wps:bodyPr/>
                      </wps:wsp>
                      <wps:wsp>
                        <wps:cNvPr id="22" name="Shape 22"/>
                        <wps:cNvSpPr/>
                        <wps:spPr>
                          <a:xfrm>
                            <a:off x="1297927" y="527846"/>
                            <a:ext cx="83915" cy="74346"/>
                          </a:xfrm>
                          <a:custGeom>
                            <a:avLst/>
                            <a:gdLst/>
                            <a:ahLst/>
                            <a:cxnLst/>
                            <a:rect l="0" t="0" r="0" b="0"/>
                            <a:pathLst>
                              <a:path w="83915" h="74346">
                                <a:moveTo>
                                  <a:pt x="11881" y="0"/>
                                </a:moveTo>
                                <a:cubicBezTo>
                                  <a:pt x="52876" y="0"/>
                                  <a:pt x="81236" y="27203"/>
                                  <a:pt x="83915" y="74346"/>
                                </a:cubicBezTo>
                                <a:lnTo>
                                  <a:pt x="0" y="74346"/>
                                </a:lnTo>
                                <a:lnTo>
                                  <a:pt x="0" y="62459"/>
                                </a:lnTo>
                                <a:lnTo>
                                  <a:pt x="33331" y="62459"/>
                                </a:lnTo>
                                <a:cubicBezTo>
                                  <a:pt x="41764" y="62459"/>
                                  <a:pt x="44063" y="62459"/>
                                  <a:pt x="44063" y="55563"/>
                                </a:cubicBezTo>
                                <a:cubicBezTo>
                                  <a:pt x="44063" y="30658"/>
                                  <a:pt x="26816" y="12649"/>
                                  <a:pt x="3829" y="12649"/>
                                </a:cubicBezTo>
                                <a:lnTo>
                                  <a:pt x="0" y="13336"/>
                                </a:lnTo>
                                <a:lnTo>
                                  <a:pt x="0" y="2454"/>
                                </a:lnTo>
                                <a:lnTo>
                                  <a:pt x="11881" y="0"/>
                                </a:lnTo>
                                <a:close/>
                              </a:path>
                            </a:pathLst>
                          </a:custGeom>
                          <a:solidFill>
                            <a:srgbClr val="FFFFFF"/>
                          </a:solidFill>
                          <a:ln w="0" cap="flat">
                            <a:noFill/>
                            <a:miter lim="127000"/>
                          </a:ln>
                          <a:effectLst/>
                        </wps:spPr>
                        <wps:bodyPr/>
                      </wps:wsp>
                      <wps:wsp>
                        <wps:cNvPr id="23" name="Shape 23"/>
                        <wps:cNvSpPr/>
                        <wps:spPr>
                          <a:xfrm>
                            <a:off x="1732807" y="532825"/>
                            <a:ext cx="204622" cy="181779"/>
                          </a:xfrm>
                          <a:custGeom>
                            <a:avLst/>
                            <a:gdLst/>
                            <a:ahLst/>
                            <a:cxnLst/>
                            <a:rect l="0" t="0" r="0" b="0"/>
                            <a:pathLst>
                              <a:path w="204622" h="181779">
                                <a:moveTo>
                                  <a:pt x="63221" y="0"/>
                                </a:moveTo>
                                <a:lnTo>
                                  <a:pt x="63221" y="118783"/>
                                </a:lnTo>
                                <a:cubicBezTo>
                                  <a:pt x="63221" y="152502"/>
                                  <a:pt x="72415" y="168593"/>
                                  <a:pt x="97701" y="168593"/>
                                </a:cubicBezTo>
                                <a:cubicBezTo>
                                  <a:pt x="113030" y="168593"/>
                                  <a:pt x="127584" y="161328"/>
                                  <a:pt x="140627" y="147142"/>
                                </a:cubicBezTo>
                                <a:lnTo>
                                  <a:pt x="140627" y="41770"/>
                                </a:lnTo>
                                <a:cubicBezTo>
                                  <a:pt x="140627" y="18390"/>
                                  <a:pt x="138709" y="11494"/>
                                  <a:pt x="111887" y="11494"/>
                                </a:cubicBezTo>
                                <a:lnTo>
                                  <a:pt x="111887" y="3835"/>
                                </a:lnTo>
                                <a:lnTo>
                                  <a:pt x="175882" y="0"/>
                                </a:lnTo>
                                <a:lnTo>
                                  <a:pt x="175882" y="142926"/>
                                </a:lnTo>
                                <a:cubicBezTo>
                                  <a:pt x="175882" y="160172"/>
                                  <a:pt x="178562" y="165925"/>
                                  <a:pt x="194640" y="165925"/>
                                </a:cubicBezTo>
                                <a:cubicBezTo>
                                  <a:pt x="197714" y="165925"/>
                                  <a:pt x="201168" y="165925"/>
                                  <a:pt x="204622" y="165545"/>
                                </a:cubicBezTo>
                                <a:lnTo>
                                  <a:pt x="204622" y="172428"/>
                                </a:lnTo>
                                <a:cubicBezTo>
                                  <a:pt x="195802" y="174346"/>
                                  <a:pt x="186125" y="177124"/>
                                  <a:pt x="175492" y="180716"/>
                                </a:cubicBezTo>
                                <a:lnTo>
                                  <a:pt x="172680" y="181779"/>
                                </a:lnTo>
                                <a:lnTo>
                                  <a:pt x="140627" y="181779"/>
                                </a:lnTo>
                                <a:lnTo>
                                  <a:pt x="140627" y="162090"/>
                                </a:lnTo>
                                <a:lnTo>
                                  <a:pt x="112892" y="181779"/>
                                </a:lnTo>
                                <a:lnTo>
                                  <a:pt x="47291" y="181779"/>
                                </a:lnTo>
                                <a:lnTo>
                                  <a:pt x="38456" y="173961"/>
                                </a:lnTo>
                                <a:cubicBezTo>
                                  <a:pt x="31029" y="161795"/>
                                  <a:pt x="28728" y="143307"/>
                                  <a:pt x="28728" y="118021"/>
                                </a:cubicBezTo>
                                <a:lnTo>
                                  <a:pt x="28728" y="46368"/>
                                </a:lnTo>
                                <a:cubicBezTo>
                                  <a:pt x="28728" y="20688"/>
                                  <a:pt x="27584" y="11494"/>
                                  <a:pt x="1537" y="11494"/>
                                </a:cubicBezTo>
                                <a:lnTo>
                                  <a:pt x="0" y="11494"/>
                                </a:lnTo>
                                <a:lnTo>
                                  <a:pt x="0" y="3835"/>
                                </a:lnTo>
                                <a:lnTo>
                                  <a:pt x="63221" y="0"/>
                                </a:lnTo>
                                <a:close/>
                              </a:path>
                            </a:pathLst>
                          </a:custGeom>
                          <a:solidFill>
                            <a:srgbClr val="FFFFFF"/>
                          </a:solidFill>
                          <a:ln w="0" cap="flat">
                            <a:noFill/>
                            <a:miter lim="127000"/>
                          </a:ln>
                          <a:effectLst/>
                        </wps:spPr>
                        <wps:bodyPr/>
                      </wps:wsp>
                      <wps:wsp>
                        <wps:cNvPr id="24" name="Shape 24"/>
                        <wps:cNvSpPr/>
                        <wps:spPr>
                          <a:xfrm>
                            <a:off x="1952987" y="527084"/>
                            <a:ext cx="311531" cy="187519"/>
                          </a:xfrm>
                          <a:custGeom>
                            <a:avLst/>
                            <a:gdLst/>
                            <a:ahLst/>
                            <a:cxnLst/>
                            <a:rect l="0" t="0" r="0" b="0"/>
                            <a:pathLst>
                              <a:path w="311531" h="187519">
                                <a:moveTo>
                                  <a:pt x="62852" y="0"/>
                                </a:moveTo>
                                <a:lnTo>
                                  <a:pt x="62852" y="32957"/>
                                </a:lnTo>
                                <a:cubicBezTo>
                                  <a:pt x="85839" y="11875"/>
                                  <a:pt x="105753" y="1143"/>
                                  <a:pt x="124917" y="1143"/>
                                </a:cubicBezTo>
                                <a:cubicBezTo>
                                  <a:pt x="146761" y="1143"/>
                                  <a:pt x="163614" y="13018"/>
                                  <a:pt x="170510" y="33718"/>
                                </a:cubicBezTo>
                                <a:cubicBezTo>
                                  <a:pt x="195809" y="13411"/>
                                  <a:pt x="215341" y="1143"/>
                                  <a:pt x="234886" y="1143"/>
                                </a:cubicBezTo>
                                <a:cubicBezTo>
                                  <a:pt x="272440" y="1143"/>
                                  <a:pt x="284696" y="22606"/>
                                  <a:pt x="284696" y="66662"/>
                                </a:cubicBezTo>
                                <a:lnTo>
                                  <a:pt x="284696" y="154800"/>
                                </a:lnTo>
                                <a:cubicBezTo>
                                  <a:pt x="284696" y="180480"/>
                                  <a:pt x="285852" y="185458"/>
                                  <a:pt x="311531" y="185839"/>
                                </a:cubicBezTo>
                                <a:lnTo>
                                  <a:pt x="311531" y="187519"/>
                                </a:lnTo>
                                <a:lnTo>
                                  <a:pt x="219570" y="187519"/>
                                </a:lnTo>
                                <a:lnTo>
                                  <a:pt x="219570" y="185839"/>
                                </a:lnTo>
                                <a:cubicBezTo>
                                  <a:pt x="246774" y="185064"/>
                                  <a:pt x="249453" y="181242"/>
                                  <a:pt x="249453" y="161315"/>
                                </a:cubicBezTo>
                                <a:lnTo>
                                  <a:pt x="249453" y="59385"/>
                                </a:lnTo>
                                <a:cubicBezTo>
                                  <a:pt x="249453" y="38697"/>
                                  <a:pt x="237198" y="26429"/>
                                  <a:pt x="215341" y="26429"/>
                                </a:cubicBezTo>
                                <a:cubicBezTo>
                                  <a:pt x="201168" y="26429"/>
                                  <a:pt x="188900" y="32957"/>
                                  <a:pt x="173584" y="46749"/>
                                </a:cubicBezTo>
                                <a:lnTo>
                                  <a:pt x="173584" y="158636"/>
                                </a:lnTo>
                                <a:cubicBezTo>
                                  <a:pt x="173584" y="180861"/>
                                  <a:pt x="177025" y="185839"/>
                                  <a:pt x="201930" y="185839"/>
                                </a:cubicBezTo>
                                <a:lnTo>
                                  <a:pt x="201930" y="187519"/>
                                </a:lnTo>
                                <a:lnTo>
                                  <a:pt x="108826" y="187519"/>
                                </a:lnTo>
                                <a:lnTo>
                                  <a:pt x="108826" y="185839"/>
                                </a:lnTo>
                                <a:cubicBezTo>
                                  <a:pt x="132956" y="184696"/>
                                  <a:pt x="138709" y="181242"/>
                                  <a:pt x="138709" y="164376"/>
                                </a:cubicBezTo>
                                <a:lnTo>
                                  <a:pt x="138709" y="60541"/>
                                </a:lnTo>
                                <a:cubicBezTo>
                                  <a:pt x="138709" y="38697"/>
                                  <a:pt x="127216" y="26429"/>
                                  <a:pt x="106909" y="26429"/>
                                </a:cubicBezTo>
                                <a:cubicBezTo>
                                  <a:pt x="91961" y="26429"/>
                                  <a:pt x="78168" y="33718"/>
                                  <a:pt x="62852" y="47511"/>
                                </a:cubicBezTo>
                                <a:lnTo>
                                  <a:pt x="62852" y="161696"/>
                                </a:lnTo>
                                <a:cubicBezTo>
                                  <a:pt x="62852" y="181242"/>
                                  <a:pt x="68199" y="185458"/>
                                  <a:pt x="91199" y="185839"/>
                                </a:cubicBezTo>
                                <a:lnTo>
                                  <a:pt x="91199" y="187519"/>
                                </a:lnTo>
                                <a:lnTo>
                                  <a:pt x="0" y="187519"/>
                                </a:lnTo>
                                <a:lnTo>
                                  <a:pt x="0" y="185839"/>
                                </a:lnTo>
                                <a:cubicBezTo>
                                  <a:pt x="21463" y="185064"/>
                                  <a:pt x="27965" y="180480"/>
                                  <a:pt x="27965" y="160160"/>
                                </a:cubicBezTo>
                                <a:lnTo>
                                  <a:pt x="27965" y="58242"/>
                                </a:lnTo>
                                <a:cubicBezTo>
                                  <a:pt x="27965" y="34481"/>
                                  <a:pt x="26048" y="27965"/>
                                  <a:pt x="3835" y="27965"/>
                                </a:cubicBezTo>
                                <a:lnTo>
                                  <a:pt x="0" y="27965"/>
                                </a:lnTo>
                                <a:lnTo>
                                  <a:pt x="0" y="20307"/>
                                </a:lnTo>
                                <a:cubicBezTo>
                                  <a:pt x="23749" y="16472"/>
                                  <a:pt x="45606" y="9195"/>
                                  <a:pt x="62852" y="0"/>
                                </a:cubicBezTo>
                                <a:close/>
                              </a:path>
                            </a:pathLst>
                          </a:custGeom>
                          <a:solidFill>
                            <a:srgbClr val="FFFFFF"/>
                          </a:solidFill>
                          <a:ln w="0" cap="flat">
                            <a:noFill/>
                            <a:miter lim="127000"/>
                          </a:ln>
                          <a:effectLst/>
                        </wps:spPr>
                        <wps:bodyPr/>
                      </wps:wsp>
                      <wps:wsp>
                        <wps:cNvPr id="25" name="Shape 25"/>
                        <wps:cNvSpPr/>
                        <wps:spPr>
                          <a:xfrm>
                            <a:off x="1629861" y="527084"/>
                            <a:ext cx="91592" cy="187519"/>
                          </a:xfrm>
                          <a:custGeom>
                            <a:avLst/>
                            <a:gdLst/>
                            <a:ahLst/>
                            <a:cxnLst/>
                            <a:rect l="0" t="0" r="0" b="0"/>
                            <a:pathLst>
                              <a:path w="91592" h="187519">
                                <a:moveTo>
                                  <a:pt x="64389" y="0"/>
                                </a:moveTo>
                                <a:lnTo>
                                  <a:pt x="64389" y="156337"/>
                                </a:lnTo>
                                <a:cubicBezTo>
                                  <a:pt x="64389" y="178562"/>
                                  <a:pt x="68212" y="185458"/>
                                  <a:pt x="91592" y="185839"/>
                                </a:cubicBezTo>
                                <a:lnTo>
                                  <a:pt x="91592" y="187519"/>
                                </a:lnTo>
                                <a:lnTo>
                                  <a:pt x="0" y="187519"/>
                                </a:lnTo>
                                <a:lnTo>
                                  <a:pt x="0" y="185839"/>
                                </a:lnTo>
                                <a:cubicBezTo>
                                  <a:pt x="25679" y="185064"/>
                                  <a:pt x="28740" y="178168"/>
                                  <a:pt x="28740" y="154800"/>
                                </a:cubicBezTo>
                                <a:lnTo>
                                  <a:pt x="28740" y="51727"/>
                                </a:lnTo>
                                <a:cubicBezTo>
                                  <a:pt x="28740" y="31420"/>
                                  <a:pt x="28359" y="26048"/>
                                  <a:pt x="8826" y="26048"/>
                                </a:cubicBezTo>
                                <a:lnTo>
                                  <a:pt x="2311" y="26048"/>
                                </a:lnTo>
                                <a:lnTo>
                                  <a:pt x="2311" y="18390"/>
                                </a:lnTo>
                                <a:cubicBezTo>
                                  <a:pt x="16484" y="16472"/>
                                  <a:pt x="37173" y="10338"/>
                                  <a:pt x="64389" y="0"/>
                                </a:cubicBezTo>
                                <a:close/>
                              </a:path>
                            </a:pathLst>
                          </a:custGeom>
                          <a:solidFill>
                            <a:srgbClr val="FFFFFF"/>
                          </a:solidFill>
                          <a:ln w="0" cap="flat">
                            <a:noFill/>
                            <a:miter lim="127000"/>
                          </a:ln>
                          <a:effectLst/>
                        </wps:spPr>
                        <wps:bodyPr/>
                      </wps:wsp>
                      <wps:wsp>
                        <wps:cNvPr id="26" name="Shape 26"/>
                        <wps:cNvSpPr/>
                        <wps:spPr>
                          <a:xfrm>
                            <a:off x="1656302" y="433968"/>
                            <a:ext cx="44450" cy="44831"/>
                          </a:xfrm>
                          <a:custGeom>
                            <a:avLst/>
                            <a:gdLst/>
                            <a:ahLst/>
                            <a:cxnLst/>
                            <a:rect l="0" t="0" r="0" b="0"/>
                            <a:pathLst>
                              <a:path w="44450" h="44831">
                                <a:moveTo>
                                  <a:pt x="22225" y="0"/>
                                </a:moveTo>
                                <a:cubicBezTo>
                                  <a:pt x="34493" y="0"/>
                                  <a:pt x="44450" y="9957"/>
                                  <a:pt x="44450" y="22225"/>
                                </a:cubicBezTo>
                                <a:cubicBezTo>
                                  <a:pt x="44450" y="34862"/>
                                  <a:pt x="34493" y="44831"/>
                                  <a:pt x="22225" y="44831"/>
                                </a:cubicBezTo>
                                <a:cubicBezTo>
                                  <a:pt x="9969" y="44831"/>
                                  <a:pt x="0" y="34862"/>
                                  <a:pt x="0" y="22225"/>
                                </a:cubicBezTo>
                                <a:cubicBezTo>
                                  <a:pt x="0" y="9957"/>
                                  <a:pt x="9588" y="0"/>
                                  <a:pt x="22225" y="0"/>
                                </a:cubicBezTo>
                                <a:close/>
                              </a:path>
                            </a:pathLst>
                          </a:custGeom>
                          <a:solidFill>
                            <a:srgbClr val="FFFFFF"/>
                          </a:solidFill>
                          <a:ln w="0" cap="flat">
                            <a:noFill/>
                            <a:miter lim="127000"/>
                          </a:ln>
                          <a:effectLst/>
                        </wps:spPr>
                        <wps:bodyPr/>
                      </wps:wsp>
                      <wps:wsp>
                        <wps:cNvPr id="27" name="Shape 27"/>
                        <wps:cNvSpPr/>
                        <wps:spPr>
                          <a:xfrm>
                            <a:off x="1504321" y="432431"/>
                            <a:ext cx="108433" cy="282172"/>
                          </a:xfrm>
                          <a:custGeom>
                            <a:avLst/>
                            <a:gdLst/>
                            <a:ahLst/>
                            <a:cxnLst/>
                            <a:rect l="0" t="0" r="0" b="0"/>
                            <a:pathLst>
                              <a:path w="108433" h="282172">
                                <a:moveTo>
                                  <a:pt x="85065" y="0"/>
                                </a:moveTo>
                                <a:lnTo>
                                  <a:pt x="85065" y="245618"/>
                                </a:lnTo>
                                <a:cubicBezTo>
                                  <a:pt x="85065" y="261722"/>
                                  <a:pt x="86982" y="266700"/>
                                  <a:pt x="101549" y="266700"/>
                                </a:cubicBezTo>
                                <a:lnTo>
                                  <a:pt x="108433" y="266700"/>
                                </a:lnTo>
                                <a:lnTo>
                                  <a:pt x="108433" y="273215"/>
                                </a:lnTo>
                                <a:lnTo>
                                  <a:pt x="82429" y="282172"/>
                                </a:lnTo>
                                <a:lnTo>
                                  <a:pt x="50584" y="282172"/>
                                </a:lnTo>
                                <a:lnTo>
                                  <a:pt x="50584" y="267081"/>
                                </a:lnTo>
                                <a:lnTo>
                                  <a:pt x="27749" y="282172"/>
                                </a:lnTo>
                                <a:lnTo>
                                  <a:pt x="0" y="282172"/>
                                </a:lnTo>
                                <a:lnTo>
                                  <a:pt x="0" y="266572"/>
                                </a:lnTo>
                                <a:lnTo>
                                  <a:pt x="11493" y="269380"/>
                                </a:lnTo>
                                <a:cubicBezTo>
                                  <a:pt x="24524" y="269380"/>
                                  <a:pt x="38316" y="264401"/>
                                  <a:pt x="50584" y="253670"/>
                                </a:cubicBezTo>
                                <a:lnTo>
                                  <a:pt x="50584" y="150203"/>
                                </a:lnTo>
                                <a:cubicBezTo>
                                  <a:pt x="50584" y="129134"/>
                                  <a:pt x="29502" y="106909"/>
                                  <a:pt x="4216" y="106909"/>
                                </a:cubicBezTo>
                                <a:lnTo>
                                  <a:pt x="0" y="107884"/>
                                </a:lnTo>
                                <a:lnTo>
                                  <a:pt x="0" y="95907"/>
                                </a:lnTo>
                                <a:lnTo>
                                  <a:pt x="2299" y="95415"/>
                                </a:lnTo>
                                <a:cubicBezTo>
                                  <a:pt x="21844" y="95415"/>
                                  <a:pt x="38316" y="102311"/>
                                  <a:pt x="50584" y="114198"/>
                                </a:cubicBezTo>
                                <a:lnTo>
                                  <a:pt x="50584" y="50203"/>
                                </a:lnTo>
                                <a:cubicBezTo>
                                  <a:pt x="50584" y="31039"/>
                                  <a:pt x="45987" y="25679"/>
                                  <a:pt x="25679" y="25679"/>
                                </a:cubicBezTo>
                                <a:lnTo>
                                  <a:pt x="21463" y="25679"/>
                                </a:lnTo>
                                <a:lnTo>
                                  <a:pt x="21463" y="19545"/>
                                </a:lnTo>
                                <a:cubicBezTo>
                                  <a:pt x="49809" y="13030"/>
                                  <a:pt x="70891" y="6515"/>
                                  <a:pt x="85065" y="0"/>
                                </a:cubicBezTo>
                                <a:close/>
                              </a:path>
                            </a:pathLst>
                          </a:custGeom>
                          <a:solidFill>
                            <a:srgbClr val="FFFFFF"/>
                          </a:solidFill>
                          <a:ln w="0" cap="flat">
                            <a:noFill/>
                            <a:miter lim="127000"/>
                          </a:ln>
                          <a:effectLst/>
                        </wps:spPr>
                        <wps:bodyPr/>
                      </wps:wsp>
                      <wps:wsp>
                        <wps:cNvPr id="28" name="Shape 28"/>
                        <wps:cNvSpPr/>
                        <wps:spPr>
                          <a:xfrm>
                            <a:off x="360001" y="715237"/>
                            <a:ext cx="6480004" cy="0"/>
                          </a:xfrm>
                          <a:custGeom>
                            <a:avLst/>
                            <a:gdLst/>
                            <a:ahLst/>
                            <a:cxnLst/>
                            <a:rect l="0" t="0" r="0" b="0"/>
                            <a:pathLst>
                              <a:path w="6480004">
                                <a:moveTo>
                                  <a:pt x="6480004" y="0"/>
                                </a:moveTo>
                                <a:lnTo>
                                  <a:pt x="0" y="0"/>
                                </a:lnTo>
                              </a:path>
                            </a:pathLst>
                          </a:custGeom>
                          <a:noFill/>
                          <a:ln w="9525" cap="flat" cmpd="sng" algn="ctr">
                            <a:solidFill>
                              <a:srgbClr val="FFFFFF"/>
                            </a:solidFill>
                            <a:prstDash val="solid"/>
                            <a:miter lim="100000"/>
                          </a:ln>
                          <a:effectLst/>
                        </wps:spPr>
                        <wps:bodyPr/>
                      </wps:wsp>
                      <wps:wsp>
                        <wps:cNvPr id="29" name="Shape 29"/>
                        <wps:cNvSpPr/>
                        <wps:spPr>
                          <a:xfrm>
                            <a:off x="360001" y="527187"/>
                            <a:ext cx="6480004" cy="0"/>
                          </a:xfrm>
                          <a:custGeom>
                            <a:avLst/>
                            <a:gdLst/>
                            <a:ahLst/>
                            <a:cxnLst/>
                            <a:rect l="0" t="0" r="0" b="0"/>
                            <a:pathLst>
                              <a:path w="6480004">
                                <a:moveTo>
                                  <a:pt x="6480004" y="0"/>
                                </a:moveTo>
                                <a:lnTo>
                                  <a:pt x="0" y="0"/>
                                </a:lnTo>
                              </a:path>
                            </a:pathLst>
                          </a:custGeom>
                          <a:noFill/>
                          <a:ln w="9525" cap="flat" cmpd="sng" algn="ctr">
                            <a:solidFill>
                              <a:srgbClr val="FFFFFF"/>
                            </a:solidFill>
                            <a:prstDash val="solid"/>
                            <a:miter lim="100000"/>
                          </a:ln>
                          <a:effectLst/>
                        </wps:spPr>
                        <wps:bodyPr/>
                      </wps:wsp>
                      <wps:wsp>
                        <wps:cNvPr id="50" name="Shape 50"/>
                        <wps:cNvSpPr/>
                        <wps:spPr>
                          <a:xfrm>
                            <a:off x="360001" y="9139236"/>
                            <a:ext cx="6480004" cy="0"/>
                          </a:xfrm>
                          <a:custGeom>
                            <a:avLst/>
                            <a:gdLst/>
                            <a:ahLst/>
                            <a:cxnLst/>
                            <a:rect l="0" t="0" r="0" b="0"/>
                            <a:pathLst>
                              <a:path w="6480004">
                                <a:moveTo>
                                  <a:pt x="6480004" y="0"/>
                                </a:moveTo>
                                <a:lnTo>
                                  <a:pt x="0" y="0"/>
                                </a:lnTo>
                              </a:path>
                            </a:pathLst>
                          </a:custGeom>
                          <a:noFill/>
                          <a:ln w="9525" cap="flat" cmpd="sng" algn="ctr">
                            <a:solidFill>
                              <a:srgbClr val="FFFFFF"/>
                            </a:solidFill>
                            <a:prstDash val="solid"/>
                            <a:miter lim="100000"/>
                          </a:ln>
                          <a:effectLst/>
                        </wps:spPr>
                        <wps:bodyPr/>
                      </wps:wsp>
                      <wps:wsp>
                        <wps:cNvPr id="53" name="Shape 53"/>
                        <wps:cNvSpPr/>
                        <wps:spPr>
                          <a:xfrm>
                            <a:off x="0" y="1399236"/>
                            <a:ext cx="6840004" cy="0"/>
                          </a:xfrm>
                          <a:custGeom>
                            <a:avLst/>
                            <a:gdLst/>
                            <a:ahLst/>
                            <a:cxnLst/>
                            <a:rect l="0" t="0" r="0" b="0"/>
                            <a:pathLst>
                              <a:path w="6840004">
                                <a:moveTo>
                                  <a:pt x="6840004" y="0"/>
                                </a:moveTo>
                                <a:lnTo>
                                  <a:pt x="0" y="0"/>
                                </a:lnTo>
                              </a:path>
                            </a:pathLst>
                          </a:custGeom>
                          <a:noFill/>
                          <a:ln w="9525" cap="flat" cmpd="sng" algn="ctr">
                            <a:solidFill>
                              <a:srgbClr val="000000"/>
                            </a:solidFill>
                            <a:prstDash val="solid"/>
                            <a:miter lim="100000"/>
                          </a:ln>
                          <a:effectLst/>
                        </wps:spPr>
                        <wps:bodyPr/>
                      </wps:wsp>
                      <wps:wsp>
                        <wps:cNvPr id="54" name="Shape 54"/>
                        <wps:cNvSpPr/>
                        <wps:spPr>
                          <a:xfrm>
                            <a:off x="0" y="1776534"/>
                            <a:ext cx="6840004" cy="0"/>
                          </a:xfrm>
                          <a:custGeom>
                            <a:avLst/>
                            <a:gdLst/>
                            <a:ahLst/>
                            <a:cxnLst/>
                            <a:rect l="0" t="0" r="0" b="0"/>
                            <a:pathLst>
                              <a:path w="6840004">
                                <a:moveTo>
                                  <a:pt x="6840004" y="0"/>
                                </a:moveTo>
                                <a:lnTo>
                                  <a:pt x="0" y="0"/>
                                </a:lnTo>
                              </a:path>
                            </a:pathLst>
                          </a:custGeom>
                          <a:noFill/>
                          <a:ln w="9525" cap="flat" cmpd="sng" algn="ctr">
                            <a:solidFill>
                              <a:srgbClr val="000000"/>
                            </a:solidFill>
                            <a:prstDash val="solid"/>
                            <a:miter lim="100000"/>
                          </a:ln>
                          <a:effectLst/>
                        </wps:spPr>
                        <wps:bodyPr/>
                      </wps:wsp>
                      <wps:wsp>
                        <wps:cNvPr id="55" name="Shape 55"/>
                        <wps:cNvSpPr/>
                        <wps:spPr>
                          <a:xfrm>
                            <a:off x="0" y="1126800"/>
                            <a:ext cx="6840004" cy="0"/>
                          </a:xfrm>
                          <a:custGeom>
                            <a:avLst/>
                            <a:gdLst/>
                            <a:ahLst/>
                            <a:cxnLst/>
                            <a:rect l="0" t="0" r="0" b="0"/>
                            <a:pathLst>
                              <a:path w="6840004">
                                <a:moveTo>
                                  <a:pt x="6840004" y="0"/>
                                </a:moveTo>
                                <a:lnTo>
                                  <a:pt x="0" y="0"/>
                                </a:lnTo>
                              </a:path>
                            </a:pathLst>
                          </a:custGeom>
                          <a:noFill/>
                          <a:ln w="9525" cap="flat" cmpd="sng" algn="ctr">
                            <a:solidFill>
                              <a:srgbClr val="000000"/>
                            </a:solidFill>
                            <a:prstDash val="solid"/>
                            <a:miter lim="100000"/>
                          </a:ln>
                          <a:effectLst/>
                        </wps:spPr>
                        <wps:bodyPr/>
                      </wps:wsp>
                      <wps:wsp>
                        <wps:cNvPr id="56" name="Shape 56"/>
                        <wps:cNvSpPr/>
                        <wps:spPr>
                          <a:xfrm>
                            <a:off x="0" y="1504097"/>
                            <a:ext cx="6840004" cy="0"/>
                          </a:xfrm>
                          <a:custGeom>
                            <a:avLst/>
                            <a:gdLst/>
                            <a:ahLst/>
                            <a:cxnLst/>
                            <a:rect l="0" t="0" r="0" b="0"/>
                            <a:pathLst>
                              <a:path w="6840004">
                                <a:moveTo>
                                  <a:pt x="6840004" y="0"/>
                                </a:moveTo>
                                <a:lnTo>
                                  <a:pt x="0" y="0"/>
                                </a:lnTo>
                              </a:path>
                            </a:pathLst>
                          </a:custGeom>
                          <a:noFill/>
                          <a:ln w="9525" cap="flat" cmpd="sng" algn="ctr">
                            <a:solidFill>
                              <a:srgbClr val="000000"/>
                            </a:solidFill>
                            <a:prstDash val="solid"/>
                            <a:miter lim="100000"/>
                          </a:ln>
                          <a:effectLst/>
                        </wps:spPr>
                        <wps:bodyPr/>
                      </wps:wsp>
                    </wpg:wgp>
                  </a:graphicData>
                </a:graphic>
              </wp:anchor>
            </w:drawing>
          </mc:Choice>
          <mc:Fallback>
            <w:pict>
              <v:group w14:anchorId="006AD5B4" id="Group 12273" o:spid="_x0000_s1026" style="position:absolute;margin-left:0;margin-top:-.35pt;width:538.6pt;height:728.5pt;z-index:-251657216;mso-position-horizontal:left;mso-position-horizontal-relative:page" coordsize="68400,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">
                <v:shape id="Shape 15056" o:spid="_x0000_s1027" style="position:absolute;left:3959;width:64441;height:92024;visibility:visible;mso-wrap-style:square;v-text-anchor:top" coordsize="6444006,92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" path="m,l6444006,r,9202496l,9202496,,e" fillcolor="#ddebde" stroked="f" strokeweight="0">
                  <v:stroke miterlimit="83231f" joinstyle="miter"/>
                  <v:path arrowok="t" textboxrect="0,0,6444006,9202496"/>
                </v:shape>
                <v:shape id="Shape 15057" o:spid="_x0000_s1028" style="position:absolute;left:3959;top:31976;width:64441;height:13681;visibility:visible;mso-wrap-style:square;v-text-anchor:top" coordsize="6444006,136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" path="m,l6444006,r,1368006l,1368006,,e" fillcolor="#a1cda7" stroked="f" strokeweight="0">
                  <v:stroke miterlimit="83231f" joinstyle="miter"/>
                  <v:path arrowok="t" textboxrect="0,0,6444006,1368006"/>
                </v:shape>
                <v:shape id="Shape 15058" o:spid="_x0000_s1029" style="position:absolute;left:3959;top:84239;width:64441;height:7201;visibility:visible;mso-wrap-style:square;v-text-anchor:top" coordsize="644400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" path="m,l6444006,r,720001l,720001,,e" fillcolor="#a1cda7" stroked="f" strokeweight="0">
                  <v:stroke miterlimit="83231f" joinstyle="miter"/>
                  <v:path arrowok="t" textboxrect="0,0,6444006,720001"/>
                </v:shape>
                <v:shape id="Shape 15059" o:spid="_x0000_s1030" style="position:absolute;left:3959;width:64441;height:7919;visibility:visible;mso-wrap-style:square;v-text-anchor:top" coordsize="6444006,79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" path="m,l6444006,r,791997l,791997,,e" fillcolor="#8cc394" stroked="f" strokeweight="0">
                  <v:stroke miterlimit="83231f" joinstyle="miter"/>
                  <v:path arrowok="t" textboxrect="0,0,6444006,791997"/>
                </v:shape>
                <v:shape id="Shape 15060" o:spid="_x0000_s1031" style="position:absolute;left:3959;top:5256;width:64440;height:1944;visibility:visible;mso-wrap-style:square;v-text-anchor:top" coordsize="6443993,19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" path="m,l6443993,r,194399l,194399,,e" fillcolor="#6ca779" stroked="f" strokeweight="0">
                  <v:stroke miterlimit="83231f" joinstyle="miter"/>
                  <v:path arrowok="t" textboxrect="0,0,6443993,194399"/>
                </v:shape>
                <v:shape id="Shape 15061" o:spid="_x0000_s1032" style="position:absolute;left:3959;top:4319;width:64441;height:972;visibility:visible;mso-wrap-style:square;v-text-anchor:top" coordsize="6444006,9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" path="m,l6444006,r,97206l,97206,,e" fillcolor="#6ca779" stroked="f" strokeweight="0">
                  <v:stroke miterlimit="83231f" joinstyle="miter"/>
                  <v:path arrowok="t" textboxrect="0,0,6444006,97206"/>
                </v:shape>
                <v:shape id="Shape 15062" o:spid="_x0000_s1033" style="position:absolute;left:3959;top:91440;width:64441;height:719;visibility:visible;mso-wrap-style:square;v-text-anchor:top" coordsize="644400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" path="m,l6444006,r,71996l,71996,,e" fillcolor="#6ca779" stroked="f" strokeweight="0">
                  <v:stroke miterlimit="83231f" joinstyle="miter"/>
                  <v:path arrowok="t" textboxrect="0,0,6444006,71996"/>
                </v:shape>
                <v:shape id="Shape 15063" o:spid="_x0000_s1034" style="position:absolute;left:3959;top:92160;width:64440;height:360;visibility:visible;mso-wrap-style:square;v-text-anchor:top" coordsize="6443993,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" path="m,l6443993,r,35992l,35992,,e" fillcolor="#6ca779" stroked="f" strokeweight="0">
                  <v:stroke miterlimit="83231f" joinstyle="miter"/>
                  <v:path arrowok="t" textboxrect="0,0,6443993,35992"/>
                </v:shape>
                <v:shape id="Shape 14" o:spid="_x0000_s1035" style="position:absolute;left:7008;top:5303;width:755;height:1843;visibility:visible;mso-wrap-style:square;v-text-anchor:top" coordsize="75482,18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" path="m75482,r,10882l61157,13452c44776,19918,34001,35868,31420,60004r44062,l75482,71891r-45218,l30264,76095v,41091,15738,69687,40419,81417l75482,158553r,25750l42514,184303,22846,169693c8525,153311,,129746,,101013,,53873,20045,19243,51890,4874l75482,xe" stroked="f" strokeweight="0">
                  <v:stroke miterlimit="83231f" joinstyle="miter"/>
                  <v:path arrowok="t" textboxrect="0,0,75482,184303"/>
                </v:shape>
                <v:shape id="Shape 15" o:spid="_x0000_s1036" style="position:absolute;left:5434;top:5270;width:1384;height:1876;visibility:visible;mso-wrap-style:square;v-text-anchor:top" coordsize="138322,18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" path="m66669,r,37541c85058,13411,100768,1524,115716,1524v13411,,22606,8814,22606,20320c138322,33338,131807,40234,122612,40234v-13030,,-19151,-11113,-26822,-11113c86976,29121,78162,37935,66669,54407r,101930c66669,178943,73946,184696,100768,185839r,1680l,187519r,-1681l15249,183383v12285,-3916,16164,-12679,16164,-30500l31413,55943c31413,34100,28353,28346,7665,28346r-6516,l1149,20688c27210,13018,49041,6134,66669,xe" stroked="f" strokeweight="0">
                  <v:stroke miterlimit="83231f" joinstyle="miter"/>
                  <v:path arrowok="t" textboxrect="0,0,138322,187519"/>
                </v:shape>
                <v:shape id="Shape 16" o:spid="_x0000_s1037" style="position:absolute;left:7763;top:6500;width:938;height:646;visibility:visible;mso-wrap-style:square;v-text-anchor:top" coordsize="93885,6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" path="m86595,r7290,4216c82963,28162,70317,45980,55612,57812l43665,64520,,64520,,38770r22612,4905c47898,43675,69361,29502,86595,xe" stroked="f" strokeweight="0">
                  <v:stroke miterlimit="83231f" joinstyle="miter"/>
                  <v:path arrowok="t" textboxrect="0,0,93885,64520"/>
                </v:shape>
                <v:shape id="Shape 17" o:spid="_x0000_s1038" style="position:absolute;left:12224;top:5303;width:755;height:1843;visibility:visible;mso-wrap-style:square;v-text-anchor:top" coordsize="75483,18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" path="m75483,r,10882l61158,13452c44776,19918,34001,35868,31420,60004r44063,l75483,71891r-45219,l30264,76095v,41091,15738,69687,40414,81417l75483,158555r,25748l42514,184303,22846,169693c8525,153311,,129746,,101013,,53873,20045,19243,51890,4874l75483,xe" stroked="f" strokeweight="0">
                  <v:stroke miterlimit="83231f" joinstyle="miter"/>
                  <v:path arrowok="t" textboxrect="0,0,75483,184303"/>
                </v:shape>
                <v:shape id="Shape 18" o:spid="_x0000_s1039" style="position:absolute;left:7763;top:5278;width:839;height:743;visibility:visible;mso-wrap-style:square;v-text-anchor:top" coordsize="83915,7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" path="m11881,c52876,,81236,27203,83915,74346l,74346,,62459r33331,c41764,62459,44063,62459,44063,55563,44063,30658,26816,12649,3829,12649l,13336,,2454,11881,xe" stroked="f" strokeweight="0">
                  <v:stroke miterlimit="83231f" joinstyle="miter"/>
                  <v:path arrowok="t" textboxrect="0,0,83915,74346"/>
                </v:shape>
                <v:shape id="Shape 19" o:spid="_x0000_s1040" style="position:absolute;left:8896;top:5270;width:3115;height:1876;visibility:visible;mso-wrap-style:square;v-text-anchor:top" coordsize="311518,18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" path="m62840,r,32957c85827,11875,105753,1143,124904,1143v21845,,38710,11875,45606,32575c195796,13411,215341,1143,234887,1143v37553,,49809,21463,49809,65519l284696,154800v,25680,1156,30658,26822,31039l311518,187519r-91960,l219558,185839v27203,-775,29883,-4597,29883,-24524l249441,59385v,-20688,-12256,-32956,-34100,-32956c201168,26429,188900,32957,173571,46749r,111887c173571,180861,177025,185839,201930,185839r,1680l108814,187519r,-1680c132956,184696,138709,181242,138709,164376r,-103835c138709,38697,127203,26429,106896,26429v-14935,,-28728,7289,-44056,21082l62840,161696v,19546,5359,23762,28346,24143l91186,187519,,187519r,-1680c21450,185064,27965,180480,27965,160160r,-101918c27965,34481,26048,27965,3823,27965l,27965,,20307c23749,16472,45593,9195,62840,xe" stroked="f" strokeweight="0">
                  <v:stroke miterlimit="83231f" joinstyle="miter"/>
                  <v:path arrowok="t" textboxrect="0,0,311518,187519"/>
                </v:shape>
                <v:shape id="Shape 20" o:spid="_x0000_s1041" style="position:absolute;left:12979;top:6500;width:938;height:646;visibility:visible;mso-wrap-style:square;v-text-anchor:top" coordsize="93872,6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" path="m86595,r7277,4216c82956,28162,70314,45980,55610,57812l43664,64520,,64520,,38772r22600,4903c47898,43675,69348,29502,86595,xe" stroked="f" strokeweight="0">
                  <v:stroke miterlimit="83231f" joinstyle="miter"/>
                  <v:path arrowok="t" textboxrect="0,0,93872,64520"/>
                </v:shape>
                <v:shape id="Shape 21" o:spid="_x0000_s1042" style="position:absolute;left:14188;top:5283;width:855;height:1863;visibility:visible;mso-wrap-style:square;v-text-anchor:top" coordsize="85446,18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" path="m85446,r,11976l67523,16121c47585,26163,34861,50378,34861,83429v,42815,14874,72057,37344,84002l85446,170665r,15600l41633,186265,21358,171315c7757,155556,,132661,,104118,,56407,21553,21419,53182,6907l85446,xe" stroked="f" strokeweight="0">
                  <v:stroke miterlimit="83231f" joinstyle="miter"/>
                  <v:path arrowok="t" textboxrect="0,0,85446,186265"/>
                </v:shape>
                <v:shape id="Shape 22" o:spid="_x0000_s1043" style="position:absolute;left:12979;top:5278;width:839;height:743;visibility:visible;mso-wrap-style:square;v-text-anchor:top" coordsize="83915,7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" path="m11881,c52876,,81236,27203,83915,74346l,74346,,62459r33331,c41764,62459,44063,62459,44063,55563,44063,30658,26816,12649,3829,12649l,13336,,2454,11881,xe" stroked="f" strokeweight="0">
                  <v:stroke miterlimit="83231f" joinstyle="miter"/>
                  <v:path arrowok="t" textboxrect="0,0,83915,74346"/>
                </v:shape>
                <v:shape id="Shape 23" o:spid="_x0000_s1044" style="position:absolute;left:17328;top:5328;width:2046;height:1818;visibility:visible;mso-wrap-style:square;v-text-anchor:top" coordsize="204622,18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" path="m63221,r,118783c63221,152502,72415,168593,97701,168593v15329,,29883,-7265,42926,-21451l140627,41770v,-23380,-1918,-30276,-28740,-30276l111887,3835,175882,r,142926c175882,160172,178562,165925,194640,165925v3074,,6528,,9982,-380l204622,172428v-8820,1918,-18497,4696,-29130,8288l172680,181779r-32053,l140627,162090r-27735,19689l47291,181779r-8835,-7818c31029,161795,28728,143307,28728,118021r,-71653c28728,20688,27584,11494,1537,11494l,11494,,3835,63221,xe" stroked="f" strokeweight="0">
                  <v:stroke miterlimit="83231f" joinstyle="miter"/>
                  <v:path arrowok="t" textboxrect="0,0,204622,181779"/>
                </v:shape>
                <v:shape id="Shape 24" o:spid="_x0000_s1045" style="position:absolute;left:19529;top:5270;width:3116;height:1876;visibility:visible;mso-wrap-style:square;v-text-anchor:top" coordsize="311531,18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" path="m62852,r,32957c85839,11875,105753,1143,124917,1143v21844,,38697,11875,45593,32575c195809,13411,215341,1143,234886,1143v37554,,49810,21463,49810,65519l284696,154800v,25680,1156,30658,26835,31039l311531,187519r-91961,l219570,185839v27204,-775,29883,-4597,29883,-24524l249453,59385v,-20688,-12255,-32956,-34112,-32956c201168,26429,188900,32957,173584,46749r,111887c173584,180861,177025,185839,201930,185839r,1680l108826,187519r,-1680c132956,184696,138709,181242,138709,164376r,-103835c138709,38697,127216,26429,106909,26429v-14948,,-28741,7289,-44057,21082l62852,161696v,19546,5347,23762,28347,24143l91199,187519,,187519r,-1680c21463,185064,27965,180480,27965,160160r,-101918c27965,34481,26048,27965,3835,27965l,27965,,20307c23749,16472,45606,9195,62852,xe" stroked="f" strokeweight="0">
                  <v:stroke miterlimit="83231f" joinstyle="miter"/>
                  <v:path arrowok="t" textboxrect="0,0,311531,187519"/>
                </v:shape>
                <v:shape id="Shape 25" o:spid="_x0000_s1046" style="position:absolute;left:16298;top:5270;width:916;height:1876;visibility:visible;mso-wrap-style:square;v-text-anchor:top" coordsize="91592,18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" path="m64389,r,156337c64389,178562,68212,185458,91592,185839r,1680l,187519r,-1680c25679,185064,28740,178168,28740,154800r,-103073c28740,31420,28359,26048,8826,26048r-6515,l2311,18390c16484,16472,37173,10338,64389,xe" stroked="f" strokeweight="0">
                  <v:stroke miterlimit="83231f" joinstyle="miter"/>
                  <v:path arrowok="t" textboxrect="0,0,91592,187519"/>
                </v:shape>
                <v:shape id="Shape 26" o:spid="_x0000_s1047" style="position:absolute;left:16563;top:4339;width:444;height:448;visibility:visible;mso-wrap-style:square;v-text-anchor:top" coordsize="44450,4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" path="m22225,c34493,,44450,9957,44450,22225v,12637,-9957,22606,-22225,22606c9969,44831,,34862,,22225,,9957,9588,,22225,xe" stroked="f" strokeweight="0">
                  <v:stroke miterlimit="83231f" joinstyle="miter"/>
                  <v:path arrowok="t" textboxrect="0,0,44450,44831"/>
                </v:shape>
                <v:shape id="Shape 27" o:spid="_x0000_s1048" style="position:absolute;left:15043;top:4324;width:1084;height:2822;visibility:visible;mso-wrap-style:square;v-text-anchor:top" coordsize="108433,28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" path="m85065,r,245618c85065,261722,86982,266700,101549,266700r6884,l108433,273215r-26004,8957l50584,282172r,-15091l27749,282172,,282172,,266572r11493,2808c24524,269380,38316,264401,50584,253670r,-103467c50584,129134,29502,106909,4216,106909l,107884,,95907r2299,-492c21844,95415,38316,102311,50584,114198r,-63995c50584,31039,45987,25679,25679,25679r-4216,l21463,19545c49809,13030,70891,6515,85065,xe" stroked="f" strokeweight="0">
                  <v:stroke miterlimit="83231f" joinstyle="miter"/>
                  <v:path arrowok="t" textboxrect="0,0,108433,282172"/>
                </v:shape>
                <v:shape id="Shape 28" o:spid="_x0000_s1049" style="position:absolute;left:3600;top:7152;width:64800;height:0;visibility:visible;mso-wrap-style:square;v-text-anchor:top" coordsize="648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" path="m6480004,l,e" filled="f" strokecolor="white">
                  <v:stroke miterlimit="1" joinstyle="miter"/>
                  <v:path arrowok="t" textboxrect="0,0,6480004,0"/>
                </v:shape>
                <v:shape id="Shape 29" o:spid="_x0000_s1050" style="position:absolute;left:3600;top:5271;width:64800;height:0;visibility:visible;mso-wrap-style:square;v-text-anchor:top" coordsize="648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" path="m6480004,l,e" filled="f" strokecolor="white">
                  <v:stroke miterlimit="1" joinstyle="miter"/>
                  <v:path arrowok="t" textboxrect="0,0,6480004,0"/>
                </v:shape>
                <v:shape id="Shape 50" o:spid="_x0000_s1051" style="position:absolute;left:3600;top:91392;width:64800;height:0;visibility:visible;mso-wrap-style:square;v-text-anchor:top" coordsize="648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" path="m6480004,l,e" filled="f" strokecolor="white">
                  <v:stroke miterlimit="1" joinstyle="miter"/>
                  <v:path arrowok="t" textboxrect="0,0,6480004,0"/>
                </v:shape>
                <v:shape id="Shape 53" o:spid="_x0000_s1052" style="position:absolute;top:13992;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" path="m6840004,l,e" filled="f">
                  <v:stroke miterlimit="1" joinstyle="miter"/>
                  <v:path arrowok="t" textboxrect="0,0,6840004,0"/>
                </v:shape>
                <v:shape id="Shape 54" o:spid="_x0000_s1053" style="position:absolute;top:17765;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" path="m6840004,l,e" filled="f">
                  <v:stroke miterlimit="1" joinstyle="miter"/>
                  <v:path arrowok="t" textboxrect="0,0,6840004,0"/>
                </v:shape>
                <v:shape id="Shape 55" o:spid="_x0000_s1054" style="position:absolute;top:11268;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" path="m6840004,l,e" filled="f">
                  <v:stroke miterlimit="1" joinstyle="miter"/>
                  <v:path arrowok="t" textboxrect="0,0,6840004,0"/>
                </v:shape>
                <v:shape id="Shape 56" o:spid="_x0000_s1055" style="position:absolute;top:15040;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" path="m6840004,l,e" filled="f">
                  <v:stroke miterlimit="1" joinstyle="miter"/>
                  <v:path arrowok="t" textboxrect="0,0,6840004,0"/>
                </v:shape>
                <w10:wrap anchorx="page"/>
              </v:group>
            </w:pict>
          </mc:Fallback>
        </mc:AlternateContent>
      </w:r>
      <w:r w:rsidRPr="00FD595F">
        <w:rPr>
          <w:rFonts w:ascii="Calibri" w:eastAsia="Calibri" w:hAnsi="Calibri" w:cs="Calibri"/>
          <w:b/>
          <w:color w:val="000000"/>
          <w:sz w:val="28"/>
          <w:lang w:eastAsia="pl-PL"/>
        </w:rPr>
        <w:t>W kręgu uzależnień behawioralnych</w:t>
      </w:r>
    </w:p>
    <w:p w:rsidR="00FD595F" w:rsidRPr="00FD595F" w:rsidRDefault="00FD595F" w:rsidP="00FD595F">
      <w:pPr>
        <w:spacing w:after="0"/>
        <w:ind w:left="10" w:right="-9" w:hanging="10"/>
        <w:jc w:val="right"/>
        <w:rPr>
          <w:rFonts w:ascii="Calibri" w:eastAsia="Calibri" w:hAnsi="Calibri" w:cs="Calibri"/>
          <w:color w:val="000000"/>
          <w:sz w:val="18"/>
          <w:lang w:eastAsia="pl-PL"/>
        </w:rPr>
      </w:pPr>
      <w:r w:rsidRPr="00FD595F">
        <w:rPr>
          <w:rFonts w:ascii="Calibri" w:eastAsia="Calibri" w:hAnsi="Calibri" w:cs="Calibri"/>
          <w:b/>
          <w:color w:val="000000"/>
          <w:sz w:val="68"/>
          <w:lang w:eastAsia="pl-PL"/>
        </w:rPr>
        <w:t>RADZENIE SOBIE</w:t>
      </w:r>
    </w:p>
    <w:p w:rsidR="00FD595F" w:rsidRPr="00FD595F" w:rsidRDefault="00FD595F" w:rsidP="00FD595F">
      <w:pPr>
        <w:spacing w:after="0"/>
        <w:ind w:left="10" w:right="-9" w:hanging="10"/>
        <w:jc w:val="right"/>
        <w:rPr>
          <w:rFonts w:ascii="Calibri" w:eastAsia="Calibri" w:hAnsi="Calibri" w:cs="Calibri"/>
          <w:color w:val="000000"/>
          <w:sz w:val="18"/>
          <w:lang w:eastAsia="pl-PL"/>
        </w:rPr>
      </w:pPr>
      <w:r w:rsidRPr="00FD595F">
        <w:rPr>
          <w:rFonts w:ascii="Calibri" w:eastAsia="Calibri" w:hAnsi="Calibri" w:cs="Calibri"/>
          <w:b/>
          <w:color w:val="000000"/>
          <w:sz w:val="68"/>
          <w:lang w:eastAsia="pl-PL"/>
        </w:rPr>
        <w:t>Z EMOcJAMI I StRESEM</w:t>
      </w:r>
    </w:p>
    <w:p w:rsidR="00FD595F" w:rsidRPr="00FD595F" w:rsidRDefault="00FD595F" w:rsidP="00FD595F">
      <w:pPr>
        <w:keepNext/>
        <w:keepLines/>
        <w:spacing w:after="146"/>
        <w:ind w:right="40"/>
        <w:jc w:val="right"/>
        <w:outlineLvl w:val="0"/>
        <w:rPr>
          <w:rFonts w:ascii="Calibri" w:eastAsia="Calibri" w:hAnsi="Calibri" w:cs="Calibri"/>
          <w:b/>
          <w:color w:val="000000"/>
          <w:sz w:val="26"/>
          <w:lang w:eastAsia="pl-PL"/>
        </w:rPr>
      </w:pPr>
      <w:r w:rsidRPr="00FD595F">
        <w:rPr>
          <w:rFonts w:ascii="Calibri" w:eastAsia="Calibri" w:hAnsi="Calibri" w:cs="Calibri"/>
          <w:b/>
          <w:color w:val="000000"/>
          <w:sz w:val="16"/>
          <w:lang w:eastAsia="pl-PL"/>
        </w:rPr>
        <w:t>EDytA BIADuń-KORulcZyK</w:t>
      </w:r>
    </w:p>
    <w:p w:rsidR="00FD595F" w:rsidRPr="00FD595F" w:rsidRDefault="00FD595F" w:rsidP="00FD595F">
      <w:pPr>
        <w:spacing w:after="393" w:line="247" w:lineRule="auto"/>
        <w:ind w:left="1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Każdy człowiek, który zdrowo funkcjonuje, pragnie doświadczać w swoim życiu przyjemnych stanów emocjonalnych. Często podejmuje rozmaite działania, mające na celu utrzymanie bądź spotęgowanie pozytywnych doznań.  Można powiedzieć, że utrzymanie pozytywnego bilansu emocjonalnego</w:t>
      </w:r>
      <w:r w:rsidRPr="00FD595F">
        <w:rPr>
          <w:rFonts w:ascii="Calibri" w:eastAsia="Calibri" w:hAnsi="Calibri" w:cs="Calibri"/>
          <w:color w:val="000000"/>
          <w:sz w:val="17"/>
          <w:vertAlign w:val="superscript"/>
          <w:lang w:eastAsia="pl-PL"/>
        </w:rPr>
        <w:t>1</w:t>
      </w:r>
      <w:r w:rsidRPr="00FD595F">
        <w:rPr>
          <w:rFonts w:ascii="Calibri" w:eastAsia="Calibri" w:hAnsi="Calibri" w:cs="Calibri"/>
          <w:color w:val="000000"/>
          <w:sz w:val="18"/>
          <w:lang w:eastAsia="pl-PL"/>
        </w:rPr>
        <w:t xml:space="preserve"> jest naturalne dla człowieka. W większości przypadków jest tak, że  mniej przyjemne uczucia, jak np. złość, lęk, smutek czy wstyd, nie są pożądane i zazwyczaj dążymy do ich szybkiego zmniejszenia lub całkowitego wyeliminowania. Podobnie jest ze wszystkimi sytuacjami powodującymi stres. Przeważnie wolelibyśmy uniknąć stresu lub go zminimalizować. Radzenie sobie z nieprzyjemnymi uczuciami czy stresem sprowadza się często do tłumienia uczuć  lub unikania trudnych sytuacji. To z kolei przyczynia się do powstawania stanów napięcia i chronicznego zmęczenia, które często są redukowane poprzez np. nałogowe zachowania (objadanie się,  nałogowy seks, hazard itp.).</w:t>
      </w:r>
    </w:p>
    <w:p w:rsidR="00FD595F" w:rsidRPr="00FD595F" w:rsidRDefault="00FD595F" w:rsidP="00FD595F">
      <w:pPr>
        <w:keepNext/>
        <w:keepLines/>
        <w:spacing w:after="0"/>
        <w:ind w:left="15" w:hanging="10"/>
        <w:outlineLvl w:val="0"/>
        <w:rPr>
          <w:rFonts w:ascii="Calibri" w:eastAsia="Calibri" w:hAnsi="Calibri" w:cs="Calibri"/>
          <w:b/>
          <w:color w:val="000000"/>
          <w:sz w:val="26"/>
          <w:lang w:eastAsia="pl-PL"/>
        </w:rPr>
      </w:pPr>
      <w:r w:rsidRPr="00FD595F">
        <w:rPr>
          <w:rFonts w:ascii="Calibri" w:eastAsia="Calibri" w:hAnsi="Calibri" w:cs="Calibri"/>
          <w:b/>
          <w:color w:val="000000"/>
          <w:sz w:val="26"/>
          <w:lang w:eastAsia="pl-PL"/>
        </w:rPr>
        <w:t>Mechanizm regulowania uczuć za pomocą nałogowych zachowań</w:t>
      </w:r>
    </w:p>
    <w:p w:rsidR="00FD595F" w:rsidRPr="00FD595F" w:rsidRDefault="00FD595F" w:rsidP="00FD595F">
      <w:pPr>
        <w:spacing w:after="280"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Sposoby radzenia sobie z emocjami w przypadku osób uzależnionych deł przyjemnych stanów, uśmierzanie przykrości staje się jedynym spo- od substancji chemicznych opisuje </w:t>
      </w:r>
      <w:r w:rsidRPr="00FD595F">
        <w:rPr>
          <w:rFonts w:ascii="Calibri" w:eastAsia="Calibri" w:hAnsi="Calibri" w:cs="Calibri"/>
          <w:b/>
          <w:color w:val="000000"/>
          <w:sz w:val="18"/>
          <w:lang w:eastAsia="pl-PL"/>
        </w:rPr>
        <w:t xml:space="preserve">mechanizm nałogowego regulo- </w:t>
      </w:r>
      <w:r w:rsidRPr="00FD595F">
        <w:rPr>
          <w:rFonts w:ascii="Calibri" w:eastAsia="Calibri" w:hAnsi="Calibri" w:cs="Calibri"/>
          <w:color w:val="000000"/>
          <w:sz w:val="18"/>
          <w:lang w:eastAsia="pl-PL"/>
        </w:rPr>
        <w:t>sobem do przeżycia czegoś pozytywnego</w:t>
      </w:r>
      <w:r w:rsidRPr="00FD595F">
        <w:rPr>
          <w:rFonts w:ascii="Calibri" w:eastAsia="Calibri" w:hAnsi="Calibri" w:cs="Calibri"/>
          <w:color w:val="000000"/>
          <w:sz w:val="17"/>
          <w:vertAlign w:val="superscript"/>
          <w:lang w:eastAsia="pl-PL"/>
        </w:rPr>
        <w:t>2</w:t>
      </w:r>
      <w:r w:rsidRPr="00FD595F">
        <w:rPr>
          <w:rFonts w:ascii="Calibri" w:eastAsia="Calibri" w:hAnsi="Calibri" w:cs="Calibri"/>
          <w:color w:val="000000"/>
          <w:sz w:val="18"/>
          <w:lang w:eastAsia="pl-PL"/>
        </w:rPr>
        <w:t xml:space="preserve">. Pojawia się przymus osiągania </w:t>
      </w:r>
      <w:r w:rsidRPr="00FD595F">
        <w:rPr>
          <w:rFonts w:ascii="Calibri" w:eastAsia="Calibri" w:hAnsi="Calibri" w:cs="Calibri"/>
          <w:b/>
          <w:color w:val="000000"/>
          <w:sz w:val="18"/>
          <w:lang w:eastAsia="pl-PL"/>
        </w:rPr>
        <w:t>wania uczuć</w:t>
      </w:r>
      <w:r w:rsidRPr="00FD595F">
        <w:rPr>
          <w:rFonts w:ascii="Calibri" w:eastAsia="Calibri" w:hAnsi="Calibri" w:cs="Calibri"/>
          <w:color w:val="000000"/>
          <w:sz w:val="18"/>
          <w:lang w:eastAsia="pl-PL"/>
        </w:rPr>
        <w:t>, który odgrywa fundamentalną rolę w powstawaniu oraz specyficznego stanu emocjonalnego, który może być wywołany tylko utrzymywaniu się uzależnienia. Mechanizm ten zakłada, że osoba uza- poprzez daną używkę, np. przez alkohol, kompulsywne kontakty seksualleżniona wszelkie przykre stany emocjonalne próbuje złagodzić poprzez ne, objadanie się</w:t>
      </w:r>
      <w:r w:rsidRPr="00FD595F">
        <w:rPr>
          <w:rFonts w:ascii="Calibri" w:eastAsia="Calibri" w:hAnsi="Calibri" w:cs="Calibri"/>
          <w:color w:val="000000"/>
          <w:sz w:val="17"/>
          <w:vertAlign w:val="superscript"/>
          <w:lang w:eastAsia="pl-PL"/>
        </w:rPr>
        <w:t>3</w:t>
      </w:r>
      <w:r w:rsidRPr="00FD595F">
        <w:rPr>
          <w:rFonts w:ascii="Calibri" w:eastAsia="Calibri" w:hAnsi="Calibri" w:cs="Calibri"/>
          <w:color w:val="000000"/>
          <w:sz w:val="18"/>
          <w:lang w:eastAsia="pl-PL"/>
        </w:rPr>
        <w:t xml:space="preserve">. Z punktu widzenia profilaktyki uzależnień behawioralnałogowe zachowanie i dzięki niemu doznać przyjemności. Ponieważ nych istotne jest więc nauczenie młodych ludzi konstruktywnych metod u osób uzależnionych następuje wyraźna redukcja wielu naturalnych źró- radzenia sobie z negatywnymi emocjami i ze stresem. </w:t>
      </w:r>
    </w:p>
    <w:p w:rsidR="00FD595F" w:rsidRPr="00FD595F" w:rsidRDefault="00FD595F" w:rsidP="00FD595F">
      <w:pPr>
        <w:keepNext/>
        <w:keepLines/>
        <w:spacing w:after="0"/>
        <w:ind w:left="15" w:hanging="10"/>
        <w:outlineLvl w:val="0"/>
        <w:rPr>
          <w:rFonts w:ascii="Calibri" w:eastAsia="Calibri" w:hAnsi="Calibri" w:cs="Calibri"/>
          <w:b/>
          <w:color w:val="000000"/>
          <w:sz w:val="26"/>
          <w:lang w:eastAsia="pl-PL"/>
        </w:rPr>
      </w:pPr>
      <w:r w:rsidRPr="00FD595F">
        <w:rPr>
          <w:rFonts w:ascii="Calibri" w:eastAsia="Calibri" w:hAnsi="Calibri" w:cs="Calibri"/>
          <w:b/>
          <w:color w:val="000000"/>
          <w:sz w:val="26"/>
          <w:lang w:eastAsia="pl-PL"/>
        </w:rPr>
        <w:t>Konsekwencje tłumienia negatywnych uczuć</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Z mojego doświadczenia jako terapeuty wynika, że temat uczuć cje, np. tłumiąc złość mogę nie widzieć, że relacja z daną osobą jest dla jest trudny dla wielu ludzi, a wiedza na ich temat bywa niewielka. mnie zagrażająca;</w:t>
      </w:r>
    </w:p>
    <w:p w:rsidR="00FD595F" w:rsidRPr="00FD595F" w:rsidRDefault="00FD595F" w:rsidP="00FD595F">
      <w:pPr>
        <w:spacing w:after="5" w:line="247" w:lineRule="auto"/>
        <w:ind w:left="1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Wielu moich pacjentów niejednokrotnie relacjonowało, że mają pro- </w:t>
      </w:r>
      <w:r w:rsidRPr="00FD595F">
        <w:rPr>
          <w:rFonts w:ascii="Segoe UI Symbol" w:eastAsia="Segoe UI Symbol" w:hAnsi="Segoe UI Symbol" w:cs="Segoe UI Symbol"/>
          <w:color w:val="6CA779"/>
          <w:sz w:val="14"/>
          <w:lang w:eastAsia="pl-PL"/>
        </w:rPr>
        <w:t>●</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agresywnego wyrażania uczuć, czyli do utraty kontroli nad nimi; po-</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blem z mówieniem o uczuciach czy ich okazywaniem, bo „tak zostali jawia się zwłaszcza w sytuacjach choroby, zmęczenia (gdy jesteśmy wychowani” lub „nikt ich tego nie nauczył”. Podobnych trudności słabsi) i przybiera formę wybuchu emocjonalnego. Konsekwencją dostarcza już samo rozpoznawanie przeżywanych emocji. Do tego jest pojawienie się wstydu, co z kolei powoduje jeszcze silniejsze tłudochodzi jeszcze wiele negatywnych przekonań na temat uczuć, mienie uczuć;</w:t>
      </w:r>
    </w:p>
    <w:p w:rsidR="00FD595F" w:rsidRPr="00FD595F" w:rsidRDefault="00FD595F" w:rsidP="00FD595F">
      <w:pPr>
        <w:spacing w:after="5" w:line="247" w:lineRule="auto"/>
        <w:ind w:left="1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które „dostajemy” od rodzin pochodzenia, a które często są jeszcze </w:t>
      </w:r>
      <w:r w:rsidRPr="00FD595F">
        <w:rPr>
          <w:rFonts w:ascii="Segoe UI Symbol" w:eastAsia="Segoe UI Symbol" w:hAnsi="Segoe UI Symbol" w:cs="Segoe UI Symbol"/>
          <w:color w:val="6CA779"/>
          <w:sz w:val="14"/>
          <w:lang w:eastAsia="pl-PL"/>
        </w:rPr>
        <w:t>●</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 xml:space="preserve">nałogowych zachowań, mających na celu zmniejszenie cierpienia </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wzmacniane przez środowisko czy media: „dziewczynki nie powinny spowodowanego przez tłumienie (np. gram na automatach ilekroć się złościć”, „prawdziwi mężczyźni nie płaczą” itp. Przekazy te powo- przypomnę sobie o swojej niewyrażonej złości wobec matki).</w:t>
      </w:r>
    </w:p>
    <w:p w:rsidR="00FD595F" w:rsidRPr="00FD595F" w:rsidRDefault="00FD595F" w:rsidP="00FD595F">
      <w:pPr>
        <w:spacing w:after="5" w:line="247" w:lineRule="auto"/>
        <w:ind w:left="1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dują, że u części osób uczucia, zwłaszcza te odbierane jako negatywne Tłumienie uczuć wynika głównie z lęku czy wstydu przed ich ujawnie(złość, smutek, lęk), są wypierane ze świadomości w obawie przed ich niem, co pozwala przypuszczać, że dla niektórych osób przynajmniej wyrażeniem. część emocji jest kojarzona negatywnie. Takie uczucia jak złość, lęk czy </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Powodami tłumienia uczuć mogą być również nagłe doświadczenia smutek są niejednokrotnie postrzegane jako złe lub niepożądane, lepiej urazowe (np. wypadki) czy cierpienia związane z długotrwałym stresem ich nie odczuwać, bo nic dobrego za sobą nie niosą. Tymczasem wszystkie (np. wychowywanie w rodzinie z problemem alkoholowym). Blokowanie uczucia są potrzebne człowiekowi, nie ma uczuć „dobrych” czy „złych”. Są uczuć wymaga dużo wysiłku i energii, co w konsekwencji może doprowa- tylko takie, które odbierane są jako przyjemne (np. miłość, radość, życzlidzać do</w:t>
      </w:r>
      <w:r w:rsidRPr="00FD595F">
        <w:rPr>
          <w:rFonts w:ascii="Calibri" w:eastAsia="Calibri" w:hAnsi="Calibri" w:cs="Calibri"/>
          <w:color w:val="000000"/>
          <w:sz w:val="17"/>
          <w:vertAlign w:val="superscript"/>
          <w:lang w:eastAsia="pl-PL"/>
        </w:rPr>
        <w:t>4</w:t>
      </w:r>
      <w:r w:rsidRPr="00FD595F">
        <w:rPr>
          <w:rFonts w:ascii="Calibri" w:eastAsia="Calibri" w:hAnsi="Calibri" w:cs="Calibri"/>
          <w:color w:val="000000"/>
          <w:sz w:val="18"/>
          <w:lang w:eastAsia="pl-PL"/>
        </w:rPr>
        <w:t>: wość) bądź nieprzyjemne (np. strach, wstyd, gniew). Jedne i drugie stano-</w:t>
      </w:r>
    </w:p>
    <w:p w:rsidR="00FD595F" w:rsidRPr="00FD595F" w:rsidRDefault="00FD595F" w:rsidP="00FD595F">
      <w:pPr>
        <w:spacing w:after="338" w:line="247" w:lineRule="auto"/>
        <w:ind w:left="15" w:right="10" w:hanging="10"/>
        <w:jc w:val="both"/>
        <w:rPr>
          <w:rFonts w:ascii="Calibri" w:eastAsia="Calibri" w:hAnsi="Calibri" w:cs="Calibri"/>
          <w:color w:val="000000"/>
          <w:sz w:val="18"/>
          <w:lang w:eastAsia="pl-PL"/>
        </w:rPr>
      </w:pPr>
      <w:r w:rsidRPr="00FD595F">
        <w:rPr>
          <w:rFonts w:ascii="Segoe UI Symbol" w:eastAsia="Segoe UI Symbol" w:hAnsi="Segoe UI Symbol" w:cs="Segoe UI Symbol"/>
          <w:color w:val="6CA779"/>
          <w:sz w:val="14"/>
          <w:lang w:eastAsia="pl-PL"/>
        </w:rPr>
        <w:t>●</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stanów napięcia i zmęczenia, a te niejednokrotnie sprzyjają powsta-</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 xml:space="preserve">wią dla człowieka ważną informację na temat znaczenia różnych zdarzeń waniu różnorodnych dolegliwości somatycznych (np. bóle głowy, czy sytuacji w życiu, ułatwiają kontakt ze światem, jak również nadają kiebóle brzucha, problemy związane z ciśnieniem czy z układem pokar- runek </w:t>
      </w:r>
      <w:r w:rsidRPr="00FD595F">
        <w:rPr>
          <w:rFonts w:ascii="Calibri" w:eastAsia="Calibri" w:hAnsi="Calibri" w:cs="Calibri"/>
          <w:color w:val="000000"/>
          <w:sz w:val="18"/>
          <w:lang w:eastAsia="pl-PL"/>
        </w:rPr>
        <w:lastRenderedPageBreak/>
        <w:t xml:space="preserve">podejmowanym działaniom. O ile radzenie sobie z uczuciami pomowym); zytywnymi nie nastręcza zbyt wielu trudności, o tyle jeśli chodzi o uczucia </w:t>
      </w:r>
      <w:r w:rsidRPr="00FD595F">
        <w:rPr>
          <w:rFonts w:ascii="Segoe UI Symbol" w:eastAsia="Segoe UI Symbol" w:hAnsi="Segoe UI Symbol" w:cs="Segoe UI Symbol"/>
          <w:color w:val="6CA779"/>
          <w:sz w:val="14"/>
          <w:lang w:eastAsia="pl-PL"/>
        </w:rPr>
        <w:t>●</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 xml:space="preserve">braku równowagi psychicznej: część uczuć staje się niedostępna, </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takie jak, np. złość, lęk czy smutek, sprawa się komplikuje i z tego powodu więc nie można z nich skorzystać, a przez to tracimy ważne informa- warto poświęcić im więcej miejsca w tym artykule.</w:t>
      </w:r>
    </w:p>
    <w:p w:rsidR="00FD595F" w:rsidRPr="00FD595F" w:rsidRDefault="00FD595F" w:rsidP="00FD595F">
      <w:pPr>
        <w:keepNext/>
        <w:keepLines/>
        <w:spacing w:after="0"/>
        <w:ind w:left="15" w:hanging="10"/>
        <w:outlineLvl w:val="0"/>
        <w:rPr>
          <w:rFonts w:ascii="Calibri" w:eastAsia="Calibri" w:hAnsi="Calibri" w:cs="Calibri"/>
          <w:b/>
          <w:color w:val="000000"/>
          <w:sz w:val="26"/>
          <w:lang w:eastAsia="pl-PL"/>
        </w:rPr>
      </w:pPr>
      <w:r w:rsidRPr="00FD595F">
        <w:rPr>
          <w:rFonts w:ascii="Calibri" w:eastAsia="Calibri" w:hAnsi="Calibri" w:cs="Calibri"/>
          <w:b/>
          <w:color w:val="000000"/>
          <w:sz w:val="26"/>
          <w:lang w:eastAsia="pl-PL"/>
        </w:rPr>
        <w:t>Radzenie sobie ze złością</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Złość jest dość silną emocją, mającą różne stopnie intensywności. Do wanie, wrogość, uraza, nienawiść, wściekłość, furia czy szał. Pojawienie się uczuć pochodnych złości należą m.in.: irytacja, rozdrażnienie, zdenerwo- złości jest ważnym sygnałem dla człowieka, mówiącym o tym, że pojawiło </w:t>
      </w:r>
    </w:p>
    <w:p w:rsidR="00FD595F" w:rsidRPr="00FD595F" w:rsidRDefault="00FD595F" w:rsidP="00FD595F">
      <w:pPr>
        <w:keepNext/>
        <w:keepLines/>
        <w:spacing w:after="0"/>
        <w:ind w:left="10" w:right="198" w:hanging="10"/>
        <w:jc w:val="right"/>
        <w:outlineLvl w:val="0"/>
        <w:rPr>
          <w:rFonts w:ascii="Calibri" w:eastAsia="Calibri" w:hAnsi="Calibri" w:cs="Calibri"/>
          <w:b/>
          <w:color w:val="000000"/>
          <w:sz w:val="26"/>
          <w:lang w:eastAsia="pl-PL"/>
        </w:rPr>
      </w:pPr>
      <w:r w:rsidRPr="00FD595F">
        <w:rPr>
          <w:rFonts w:ascii="Calibri" w:eastAsia="Calibri" w:hAnsi="Calibri" w:cs="Calibri"/>
          <w:b/>
          <w:color w:val="000000"/>
          <w:sz w:val="48"/>
          <w:lang w:eastAsia="pl-PL"/>
        </w:rPr>
        <w:t>RADZENIE SOBIE Z EMOcJAMI I StRESEM</w:t>
      </w:r>
    </w:p>
    <w:p w:rsidR="00FD595F" w:rsidRPr="00FD595F" w:rsidRDefault="00FD595F" w:rsidP="00FD595F">
      <w:pPr>
        <w:spacing w:after="5" w:line="247" w:lineRule="auto"/>
        <w:ind w:left="1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się coś zagrażającego, coś co jest w sprzeczności z naszymi potrzebami, zastraszanie i wymuszanie staje się jedyną formą zaspokajania własnych dążeniami, oczekiwaniami. Złość informuje również o tym, że zostało na- potrzeb. Złoszczenie się stanowi także maskę dla wyrażania innych emoruszone nasze terytorium psychologiczne. Poza tym w złości włącza się cji, takich jak, np. wstyd (złość chroni przed odczuwaniem wstydu) czy lęk mobilizacja do obrony siebie i do przywrócenia zachwianej równowagi</w:t>
      </w:r>
      <w:r w:rsidRPr="00FD595F">
        <w:rPr>
          <w:rFonts w:ascii="Calibri" w:eastAsia="Calibri" w:hAnsi="Calibri" w:cs="Calibri"/>
          <w:color w:val="000000"/>
          <w:sz w:val="17"/>
          <w:vertAlign w:val="superscript"/>
          <w:lang w:eastAsia="pl-PL"/>
        </w:rPr>
        <w:t>1</w:t>
      </w:r>
      <w:r w:rsidRPr="00FD595F">
        <w:rPr>
          <w:rFonts w:ascii="Calibri" w:eastAsia="Calibri" w:hAnsi="Calibri" w:cs="Calibri"/>
          <w:color w:val="000000"/>
          <w:sz w:val="18"/>
          <w:lang w:eastAsia="pl-PL"/>
        </w:rPr>
        <w:t xml:space="preserve">. (jeśli się złościmy, to nie czujemy lęku). </w:t>
      </w:r>
    </w:p>
    <w:p w:rsidR="00FD595F" w:rsidRPr="00FD595F" w:rsidRDefault="00FD595F" w:rsidP="00FD595F">
      <w:pPr>
        <w:tabs>
          <w:tab w:val="right" w:pos="9123"/>
        </w:tabs>
        <w:spacing w:after="5" w:line="247" w:lineRule="auto"/>
        <w:rPr>
          <w:rFonts w:ascii="Calibri" w:eastAsia="Calibri" w:hAnsi="Calibri" w:cs="Calibri"/>
          <w:color w:val="000000"/>
          <w:sz w:val="18"/>
          <w:lang w:eastAsia="pl-PL"/>
        </w:rPr>
      </w:pPr>
      <w:r w:rsidRPr="00FD595F">
        <w:rPr>
          <w:rFonts w:ascii="Calibri" w:eastAsia="Calibri" w:hAnsi="Calibri" w:cs="Calibri"/>
          <w:color w:val="000000"/>
          <w:sz w:val="18"/>
          <w:lang w:eastAsia="pl-PL"/>
        </w:rPr>
        <w:t>Dzięki złości:</w:t>
      </w:r>
      <w:r w:rsidRPr="00FD595F">
        <w:rPr>
          <w:rFonts w:ascii="Calibri" w:eastAsia="Calibri" w:hAnsi="Calibri" w:cs="Calibri"/>
          <w:color w:val="000000"/>
          <w:sz w:val="18"/>
          <w:lang w:eastAsia="pl-PL"/>
        </w:rPr>
        <w:tab/>
        <w:t>Powodami chronicznego złoszczenia się mogą być pewne nawyki wy-</w:t>
      </w:r>
    </w:p>
    <w:p w:rsidR="00FD595F" w:rsidRPr="00FD595F" w:rsidRDefault="00FD595F" w:rsidP="00FD595F">
      <w:pPr>
        <w:numPr>
          <w:ilvl w:val="0"/>
          <w:numId w:val="1"/>
        </w:numPr>
        <w:spacing w:after="5" w:line="247" w:lineRule="auto"/>
        <w:ind w:right="10" w:hanging="283"/>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dostajemy sygnał o zagrożeniu,</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 xml:space="preserve">niesione z domu rodzinnego, w którym np. wszyscy członkowie rodziny </w:t>
      </w:r>
      <w:r w:rsidRPr="00FD595F">
        <w:rPr>
          <w:rFonts w:ascii="Segoe UI Symbol" w:eastAsia="Segoe UI Symbol" w:hAnsi="Segoe UI Symbol" w:cs="Segoe UI Symbol"/>
          <w:color w:val="FFFFFF"/>
          <w:sz w:val="14"/>
          <w:lang w:eastAsia="pl-PL"/>
        </w:rPr>
        <w:t>●</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możemy rozpoznać własne potrzeby,</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 xml:space="preserve">krzyczeli na siebie czy wchodzili w częste konflikty. Ponadto agresywne </w:t>
      </w:r>
    </w:p>
    <w:p w:rsidR="00FD595F" w:rsidRPr="00FD595F" w:rsidRDefault="00FD595F" w:rsidP="00FD595F">
      <w:pPr>
        <w:numPr>
          <w:ilvl w:val="0"/>
          <w:numId w:val="1"/>
        </w:numPr>
        <w:spacing w:after="5" w:line="247" w:lineRule="auto"/>
        <w:ind w:right="10" w:hanging="283"/>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mamy energię do obrony, do przeciwstawienia się,</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wyrażanie złości jest sposobem wprowadzenia organizmu w stan pod</w:t>
      </w:r>
      <w:r w:rsidRPr="00FD595F">
        <w:rPr>
          <w:rFonts w:ascii="Segoe UI Symbol" w:eastAsia="Segoe UI Symbol" w:hAnsi="Segoe UI Symbol" w:cs="Segoe UI Symbol"/>
          <w:color w:val="FFFFFF"/>
          <w:sz w:val="14"/>
          <w:lang w:eastAsia="pl-PL"/>
        </w:rPr>
        <w:t>●</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możemy wydobyć się z rozpaczy i bezsilności,</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wyższonego napięcia, które dla wielu osób jest źródłem ekscytacji i ad</w:t>
      </w:r>
      <w:r w:rsidRPr="00FD595F">
        <w:rPr>
          <w:rFonts w:ascii="Segoe UI Symbol" w:eastAsia="Segoe UI Symbol" w:hAnsi="Segoe UI Symbol" w:cs="Segoe UI Symbol"/>
          <w:color w:val="FFFFFF"/>
          <w:sz w:val="14"/>
          <w:lang w:eastAsia="pl-PL"/>
        </w:rPr>
        <w:t>●</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jesteśmy stymulowani do zmiany i rozwoju,</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 xml:space="preserve">renaliny. Napięcie to może być dodatkowo podsycane poprzez różnego </w:t>
      </w:r>
    </w:p>
    <w:p w:rsidR="00FD595F" w:rsidRPr="00FD595F" w:rsidRDefault="00FD595F" w:rsidP="00FD595F">
      <w:pPr>
        <w:numPr>
          <w:ilvl w:val="0"/>
          <w:numId w:val="1"/>
        </w:numPr>
        <w:spacing w:after="5" w:line="247" w:lineRule="auto"/>
        <w:ind w:right="10" w:hanging="283"/>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mamy szansę na poprawę relacji z innymi (konstruktywnie wyrażona </w:t>
      </w:r>
      <w:r w:rsidRPr="00FD595F">
        <w:rPr>
          <w:rFonts w:ascii="Segoe UI Symbol" w:eastAsia="Segoe UI Symbol" w:hAnsi="Segoe UI Symbol" w:cs="Segoe UI Symbol"/>
          <w:color w:val="000000"/>
          <w:sz w:val="20"/>
          <w:lang w:eastAsia="pl-PL"/>
        </w:rPr>
        <w:tab/>
      </w:r>
      <w:r w:rsidRPr="00FD595F">
        <w:rPr>
          <w:rFonts w:ascii="Calibri" w:eastAsia="Calibri" w:hAnsi="Calibri" w:cs="Calibri"/>
          <w:color w:val="000000"/>
          <w:sz w:val="18"/>
          <w:lang w:eastAsia="pl-PL"/>
        </w:rPr>
        <w:t xml:space="preserve">rodzaju zachowania nałogowe (np. przez hazard, cyberseks). </w:t>
      </w:r>
    </w:p>
    <w:p w:rsidR="00FD595F" w:rsidRPr="00FD595F" w:rsidRDefault="00FD595F" w:rsidP="00FD595F">
      <w:pPr>
        <w:spacing w:after="5" w:line="247" w:lineRule="auto"/>
        <w:ind w:left="30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złość jest dla innych komunikatem, że to, co robią, mówią, jest dla nas Dla osób, które unikają złości lub wyrażają ją w sposób agresywny, natrudne, przykre, powoduje dyskomfort). uczenie konstruktywnych sposobów jej wyrażania jest trudne, gdyż wyma-</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noProof/>
          <w:color w:val="000000"/>
          <w:lang w:eastAsia="pl-PL"/>
        </w:rPr>
        <mc:AlternateContent>
          <mc:Choice Requires="wpg">
            <w:drawing>
              <wp:anchor distT="0" distB="0" distL="114300" distR="114300" simplePos="0" relativeHeight="251660288" behindDoc="1" locked="0" layoutInCell="1" allowOverlap="1" wp14:anchorId="13D6CDED" wp14:editId="32A6C58E">
                <wp:simplePos x="0" y="0"/>
                <wp:positionH relativeFrom="column">
                  <wp:posOffset>-532599</wp:posOffset>
                </wp:positionH>
                <wp:positionV relativeFrom="paragraph">
                  <wp:posOffset>-2763844</wp:posOffset>
                </wp:positionV>
                <wp:extent cx="6839997" cy="9252001"/>
                <wp:effectExtent l="0" t="0" r="0" b="0"/>
                <wp:wrapNone/>
                <wp:docPr id="11997" name="Group 11997"/>
                <wp:cNvGraphicFramePr/>
                <a:graphic xmlns:a="http://schemas.openxmlformats.org/drawingml/2006/main">
                  <a:graphicData uri="http://schemas.microsoft.com/office/word/2010/wordprocessingGroup">
                    <wpg:wgp>
                      <wpg:cNvGrpSpPr/>
                      <wpg:grpSpPr>
                        <a:xfrm>
                          <a:off x="0" y="0"/>
                          <a:ext cx="6839997" cy="9252001"/>
                          <a:chOff x="0" y="0"/>
                          <a:chExt cx="6839997" cy="9252001"/>
                        </a:xfrm>
                      </wpg:grpSpPr>
                      <wps:wsp>
                        <wps:cNvPr id="15072" name="Shape 15072"/>
                        <wps:cNvSpPr/>
                        <wps:spPr>
                          <a:xfrm>
                            <a:off x="0" y="0"/>
                            <a:ext cx="6444006" cy="9252001"/>
                          </a:xfrm>
                          <a:custGeom>
                            <a:avLst/>
                            <a:gdLst/>
                            <a:ahLst/>
                            <a:cxnLst/>
                            <a:rect l="0" t="0" r="0" b="0"/>
                            <a:pathLst>
                              <a:path w="6444006" h="9252001">
                                <a:moveTo>
                                  <a:pt x="0" y="0"/>
                                </a:moveTo>
                                <a:lnTo>
                                  <a:pt x="6444006" y="0"/>
                                </a:lnTo>
                                <a:lnTo>
                                  <a:pt x="6444006" y="9252001"/>
                                </a:lnTo>
                                <a:lnTo>
                                  <a:pt x="0" y="9252001"/>
                                </a:lnTo>
                                <a:lnTo>
                                  <a:pt x="0" y="0"/>
                                </a:lnTo>
                              </a:path>
                            </a:pathLst>
                          </a:custGeom>
                          <a:solidFill>
                            <a:srgbClr val="DDEBDE"/>
                          </a:solidFill>
                          <a:ln w="0" cap="flat">
                            <a:noFill/>
                            <a:miter lim="127000"/>
                          </a:ln>
                          <a:effectLst/>
                        </wps:spPr>
                        <wps:bodyPr/>
                      </wps:wsp>
                      <wps:wsp>
                        <wps:cNvPr id="15073" name="Shape 15073"/>
                        <wps:cNvSpPr/>
                        <wps:spPr>
                          <a:xfrm>
                            <a:off x="0" y="828001"/>
                            <a:ext cx="6444006" cy="5184001"/>
                          </a:xfrm>
                          <a:custGeom>
                            <a:avLst/>
                            <a:gdLst/>
                            <a:ahLst/>
                            <a:cxnLst/>
                            <a:rect l="0" t="0" r="0" b="0"/>
                            <a:pathLst>
                              <a:path w="6444006" h="5184001">
                                <a:moveTo>
                                  <a:pt x="0" y="0"/>
                                </a:moveTo>
                                <a:lnTo>
                                  <a:pt x="6444006" y="0"/>
                                </a:lnTo>
                                <a:lnTo>
                                  <a:pt x="6444006" y="5184001"/>
                                </a:lnTo>
                                <a:lnTo>
                                  <a:pt x="0" y="5184001"/>
                                </a:lnTo>
                                <a:lnTo>
                                  <a:pt x="0" y="0"/>
                                </a:lnTo>
                              </a:path>
                            </a:pathLst>
                          </a:custGeom>
                          <a:solidFill>
                            <a:srgbClr val="A1CDA7"/>
                          </a:solidFill>
                          <a:ln w="0" cap="flat">
                            <a:noFill/>
                            <a:miter lim="127000"/>
                          </a:ln>
                          <a:effectLst/>
                        </wps:spPr>
                        <wps:bodyPr/>
                      </wps:wsp>
                      <wps:wsp>
                        <wps:cNvPr id="15074" name="Shape 15074"/>
                        <wps:cNvSpPr/>
                        <wps:spPr>
                          <a:xfrm>
                            <a:off x="0" y="8387994"/>
                            <a:ext cx="6444006" cy="756006"/>
                          </a:xfrm>
                          <a:custGeom>
                            <a:avLst/>
                            <a:gdLst/>
                            <a:ahLst/>
                            <a:cxnLst/>
                            <a:rect l="0" t="0" r="0" b="0"/>
                            <a:pathLst>
                              <a:path w="6444006" h="756006">
                                <a:moveTo>
                                  <a:pt x="0" y="0"/>
                                </a:moveTo>
                                <a:lnTo>
                                  <a:pt x="6444006" y="0"/>
                                </a:lnTo>
                                <a:lnTo>
                                  <a:pt x="6444006" y="756006"/>
                                </a:lnTo>
                                <a:lnTo>
                                  <a:pt x="0" y="756006"/>
                                </a:lnTo>
                                <a:lnTo>
                                  <a:pt x="0" y="0"/>
                                </a:lnTo>
                              </a:path>
                            </a:pathLst>
                          </a:custGeom>
                          <a:solidFill>
                            <a:srgbClr val="A1CDA7"/>
                          </a:solidFill>
                          <a:ln w="0" cap="flat">
                            <a:noFill/>
                            <a:miter lim="127000"/>
                          </a:ln>
                          <a:effectLst/>
                        </wps:spPr>
                        <wps:bodyPr/>
                      </wps:wsp>
                      <wps:wsp>
                        <wps:cNvPr id="15075" name="Shape 15075"/>
                        <wps:cNvSpPr/>
                        <wps:spPr>
                          <a:xfrm>
                            <a:off x="0" y="0"/>
                            <a:ext cx="6444006" cy="791997"/>
                          </a:xfrm>
                          <a:custGeom>
                            <a:avLst/>
                            <a:gdLst/>
                            <a:ahLst/>
                            <a:cxnLst/>
                            <a:rect l="0" t="0" r="0" b="0"/>
                            <a:pathLst>
                              <a:path w="6444006" h="791997">
                                <a:moveTo>
                                  <a:pt x="0" y="0"/>
                                </a:moveTo>
                                <a:lnTo>
                                  <a:pt x="6444006" y="0"/>
                                </a:lnTo>
                                <a:lnTo>
                                  <a:pt x="6444006" y="791997"/>
                                </a:lnTo>
                                <a:lnTo>
                                  <a:pt x="0" y="791997"/>
                                </a:lnTo>
                                <a:lnTo>
                                  <a:pt x="0" y="0"/>
                                </a:lnTo>
                              </a:path>
                            </a:pathLst>
                          </a:custGeom>
                          <a:solidFill>
                            <a:srgbClr val="8CC394"/>
                          </a:solidFill>
                          <a:ln w="0" cap="flat">
                            <a:noFill/>
                            <a:miter lim="127000"/>
                          </a:ln>
                          <a:effectLst/>
                        </wps:spPr>
                        <wps:bodyPr/>
                      </wps:wsp>
                      <wps:wsp>
                        <wps:cNvPr id="15076" name="Shape 15076"/>
                        <wps:cNvSpPr/>
                        <wps:spPr>
                          <a:xfrm>
                            <a:off x="0" y="525602"/>
                            <a:ext cx="6444006" cy="194399"/>
                          </a:xfrm>
                          <a:custGeom>
                            <a:avLst/>
                            <a:gdLst/>
                            <a:ahLst/>
                            <a:cxnLst/>
                            <a:rect l="0" t="0" r="0" b="0"/>
                            <a:pathLst>
                              <a:path w="6444006" h="194399">
                                <a:moveTo>
                                  <a:pt x="0" y="0"/>
                                </a:moveTo>
                                <a:lnTo>
                                  <a:pt x="6444006" y="0"/>
                                </a:lnTo>
                                <a:lnTo>
                                  <a:pt x="6444006" y="194399"/>
                                </a:lnTo>
                                <a:lnTo>
                                  <a:pt x="0" y="194399"/>
                                </a:lnTo>
                                <a:lnTo>
                                  <a:pt x="0" y="0"/>
                                </a:lnTo>
                              </a:path>
                            </a:pathLst>
                          </a:custGeom>
                          <a:solidFill>
                            <a:srgbClr val="6CA779"/>
                          </a:solidFill>
                          <a:ln w="0" cap="flat">
                            <a:noFill/>
                            <a:miter lim="127000"/>
                          </a:ln>
                          <a:effectLst/>
                        </wps:spPr>
                        <wps:bodyPr/>
                      </wps:wsp>
                      <wps:wsp>
                        <wps:cNvPr id="15077" name="Shape 15077"/>
                        <wps:cNvSpPr/>
                        <wps:spPr>
                          <a:xfrm>
                            <a:off x="0" y="431991"/>
                            <a:ext cx="6444006" cy="97206"/>
                          </a:xfrm>
                          <a:custGeom>
                            <a:avLst/>
                            <a:gdLst/>
                            <a:ahLst/>
                            <a:cxnLst/>
                            <a:rect l="0" t="0" r="0" b="0"/>
                            <a:pathLst>
                              <a:path w="6444006" h="97206">
                                <a:moveTo>
                                  <a:pt x="0" y="0"/>
                                </a:moveTo>
                                <a:lnTo>
                                  <a:pt x="6444006" y="0"/>
                                </a:lnTo>
                                <a:lnTo>
                                  <a:pt x="6444006" y="97206"/>
                                </a:lnTo>
                                <a:lnTo>
                                  <a:pt x="0" y="97206"/>
                                </a:lnTo>
                                <a:lnTo>
                                  <a:pt x="0" y="0"/>
                                </a:lnTo>
                              </a:path>
                            </a:pathLst>
                          </a:custGeom>
                          <a:solidFill>
                            <a:srgbClr val="6CA779"/>
                          </a:solidFill>
                          <a:ln w="0" cap="flat">
                            <a:noFill/>
                            <a:miter lim="127000"/>
                          </a:ln>
                          <a:effectLst/>
                        </wps:spPr>
                        <wps:bodyPr/>
                      </wps:wsp>
                      <wps:wsp>
                        <wps:cNvPr id="156" name="Shape 156"/>
                        <wps:cNvSpPr/>
                        <wps:spPr>
                          <a:xfrm>
                            <a:off x="617075" y="433598"/>
                            <a:ext cx="36963" cy="95117"/>
                          </a:xfrm>
                          <a:custGeom>
                            <a:avLst/>
                            <a:gdLst/>
                            <a:ahLst/>
                            <a:cxnLst/>
                            <a:rect l="0" t="0" r="0" b="0"/>
                            <a:pathLst>
                              <a:path w="36963" h="95117">
                                <a:moveTo>
                                  <a:pt x="36963" y="0"/>
                                </a:moveTo>
                                <a:lnTo>
                                  <a:pt x="36963" y="5721"/>
                                </a:lnTo>
                                <a:lnTo>
                                  <a:pt x="22889" y="11270"/>
                                </a:lnTo>
                                <a:cubicBezTo>
                                  <a:pt x="18853" y="15399"/>
                                  <a:pt x="16224" y="21499"/>
                                  <a:pt x="15380" y="29379"/>
                                </a:cubicBezTo>
                                <a:lnTo>
                                  <a:pt x="36963" y="29379"/>
                                </a:lnTo>
                                <a:lnTo>
                                  <a:pt x="36963" y="35196"/>
                                </a:lnTo>
                                <a:lnTo>
                                  <a:pt x="14821" y="35196"/>
                                </a:lnTo>
                                <a:lnTo>
                                  <a:pt x="14821" y="37266"/>
                                </a:lnTo>
                                <a:cubicBezTo>
                                  <a:pt x="14821" y="57392"/>
                                  <a:pt x="22529" y="71396"/>
                                  <a:pt x="34613" y="77140"/>
                                </a:cubicBezTo>
                                <a:lnTo>
                                  <a:pt x="36963" y="77650"/>
                                </a:lnTo>
                                <a:lnTo>
                                  <a:pt x="36963" y="95117"/>
                                </a:lnTo>
                                <a:lnTo>
                                  <a:pt x="23671" y="92368"/>
                                </a:lnTo>
                                <a:cubicBezTo>
                                  <a:pt x="9394" y="85984"/>
                                  <a:pt x="0" y="70575"/>
                                  <a:pt x="0" y="49458"/>
                                </a:cubicBezTo>
                                <a:cubicBezTo>
                                  <a:pt x="0" y="26379"/>
                                  <a:pt x="9816" y="9422"/>
                                  <a:pt x="25412" y="2386"/>
                                </a:cubicBezTo>
                                <a:lnTo>
                                  <a:pt x="36963" y="0"/>
                                </a:lnTo>
                                <a:close/>
                              </a:path>
                            </a:pathLst>
                          </a:custGeom>
                          <a:solidFill>
                            <a:srgbClr val="FFFFFF"/>
                          </a:solidFill>
                          <a:ln w="0" cap="flat">
                            <a:noFill/>
                            <a:miter lim="127000"/>
                          </a:ln>
                          <a:effectLst/>
                        </wps:spPr>
                        <wps:bodyPr/>
                      </wps:wsp>
                      <wps:wsp>
                        <wps:cNvPr id="157" name="Shape 157"/>
                        <wps:cNvSpPr/>
                        <wps:spPr>
                          <a:xfrm>
                            <a:off x="540017" y="432014"/>
                            <a:ext cx="67737" cy="94767"/>
                          </a:xfrm>
                          <a:custGeom>
                            <a:avLst/>
                            <a:gdLst/>
                            <a:ahLst/>
                            <a:cxnLst/>
                            <a:rect l="0" t="0" r="0" b="0"/>
                            <a:pathLst>
                              <a:path w="67737" h="94767">
                                <a:moveTo>
                                  <a:pt x="32647" y="0"/>
                                </a:moveTo>
                                <a:lnTo>
                                  <a:pt x="32647" y="18390"/>
                                </a:lnTo>
                                <a:cubicBezTo>
                                  <a:pt x="41651" y="6566"/>
                                  <a:pt x="49347" y="749"/>
                                  <a:pt x="56662" y="749"/>
                                </a:cubicBezTo>
                                <a:cubicBezTo>
                                  <a:pt x="63241" y="749"/>
                                  <a:pt x="67737" y="5067"/>
                                  <a:pt x="67737" y="10693"/>
                                </a:cubicBezTo>
                                <a:cubicBezTo>
                                  <a:pt x="67737" y="16332"/>
                                  <a:pt x="64549" y="19710"/>
                                  <a:pt x="60041" y="19710"/>
                                </a:cubicBezTo>
                                <a:cubicBezTo>
                                  <a:pt x="53665" y="19710"/>
                                  <a:pt x="50668" y="14262"/>
                                  <a:pt x="46909" y="14262"/>
                                </a:cubicBezTo>
                                <a:cubicBezTo>
                                  <a:pt x="42591" y="14262"/>
                                  <a:pt x="38273" y="18580"/>
                                  <a:pt x="32647" y="26645"/>
                                </a:cubicBezTo>
                                <a:lnTo>
                                  <a:pt x="32647" y="76568"/>
                                </a:lnTo>
                                <a:cubicBezTo>
                                  <a:pt x="32647" y="87643"/>
                                  <a:pt x="36215" y="90449"/>
                                  <a:pt x="49347" y="91008"/>
                                </a:cubicBezTo>
                                <a:lnTo>
                                  <a:pt x="49347" y="94767"/>
                                </a:lnTo>
                                <a:lnTo>
                                  <a:pt x="0" y="94767"/>
                                </a:lnTo>
                                <a:lnTo>
                                  <a:pt x="0" y="91007"/>
                                </a:lnTo>
                                <a:lnTo>
                                  <a:pt x="12196" y="87030"/>
                                </a:lnTo>
                                <a:cubicBezTo>
                                  <a:pt x="14543" y="84544"/>
                                  <a:pt x="15387" y="80696"/>
                                  <a:pt x="15387" y="74879"/>
                                </a:cubicBezTo>
                                <a:lnTo>
                                  <a:pt x="15387" y="27394"/>
                                </a:lnTo>
                                <a:cubicBezTo>
                                  <a:pt x="15387" y="16700"/>
                                  <a:pt x="13876" y="13881"/>
                                  <a:pt x="3754" y="13881"/>
                                </a:cubicBezTo>
                                <a:lnTo>
                                  <a:pt x="554" y="13881"/>
                                </a:lnTo>
                                <a:lnTo>
                                  <a:pt x="554" y="10135"/>
                                </a:lnTo>
                                <a:cubicBezTo>
                                  <a:pt x="13317" y="6375"/>
                                  <a:pt x="24011" y="3010"/>
                                  <a:pt x="32647" y="0"/>
                                </a:cubicBezTo>
                                <a:close/>
                              </a:path>
                            </a:pathLst>
                          </a:custGeom>
                          <a:solidFill>
                            <a:srgbClr val="FFFFFF"/>
                          </a:solidFill>
                          <a:ln w="0" cap="flat">
                            <a:noFill/>
                            <a:miter lim="127000"/>
                          </a:ln>
                          <a:effectLst/>
                        </wps:spPr>
                        <wps:bodyPr/>
                      </wps:wsp>
                      <wps:wsp>
                        <wps:cNvPr id="158" name="Shape 158"/>
                        <wps:cNvSpPr/>
                        <wps:spPr>
                          <a:xfrm>
                            <a:off x="654039" y="492250"/>
                            <a:ext cx="45980" cy="36970"/>
                          </a:xfrm>
                          <a:custGeom>
                            <a:avLst/>
                            <a:gdLst/>
                            <a:ahLst/>
                            <a:cxnLst/>
                            <a:rect l="0" t="0" r="0" b="0"/>
                            <a:pathLst>
                              <a:path w="45980" h="36970">
                                <a:moveTo>
                                  <a:pt x="42412" y="0"/>
                                </a:moveTo>
                                <a:lnTo>
                                  <a:pt x="45980" y="2070"/>
                                </a:lnTo>
                                <a:cubicBezTo>
                                  <a:pt x="35287" y="25527"/>
                                  <a:pt x="21203" y="36970"/>
                                  <a:pt x="2445" y="36970"/>
                                </a:cubicBezTo>
                                <a:lnTo>
                                  <a:pt x="0" y="36464"/>
                                </a:lnTo>
                                <a:lnTo>
                                  <a:pt x="0" y="18998"/>
                                </a:lnTo>
                                <a:lnTo>
                                  <a:pt x="11068" y="21400"/>
                                </a:lnTo>
                                <a:cubicBezTo>
                                  <a:pt x="23463" y="21400"/>
                                  <a:pt x="33966" y="14453"/>
                                  <a:pt x="42412" y="0"/>
                                </a:cubicBezTo>
                                <a:close/>
                              </a:path>
                            </a:pathLst>
                          </a:custGeom>
                          <a:solidFill>
                            <a:srgbClr val="FFFFFF"/>
                          </a:solidFill>
                          <a:ln w="0" cap="flat">
                            <a:noFill/>
                            <a:miter lim="127000"/>
                          </a:ln>
                          <a:effectLst/>
                        </wps:spPr>
                        <wps:bodyPr/>
                      </wps:wsp>
                      <wps:wsp>
                        <wps:cNvPr id="159" name="Shape 159"/>
                        <wps:cNvSpPr/>
                        <wps:spPr>
                          <a:xfrm>
                            <a:off x="872523" y="433598"/>
                            <a:ext cx="36976" cy="95117"/>
                          </a:xfrm>
                          <a:custGeom>
                            <a:avLst/>
                            <a:gdLst/>
                            <a:ahLst/>
                            <a:cxnLst/>
                            <a:rect l="0" t="0" r="0" b="0"/>
                            <a:pathLst>
                              <a:path w="36976" h="95117">
                                <a:moveTo>
                                  <a:pt x="36976" y="0"/>
                                </a:moveTo>
                                <a:lnTo>
                                  <a:pt x="36976" y="5721"/>
                                </a:lnTo>
                                <a:lnTo>
                                  <a:pt x="22901" y="11270"/>
                                </a:lnTo>
                                <a:cubicBezTo>
                                  <a:pt x="18866" y="15400"/>
                                  <a:pt x="16237" y="21499"/>
                                  <a:pt x="15392" y="29379"/>
                                </a:cubicBezTo>
                                <a:lnTo>
                                  <a:pt x="36976" y="29379"/>
                                </a:lnTo>
                                <a:lnTo>
                                  <a:pt x="36976" y="35196"/>
                                </a:lnTo>
                                <a:lnTo>
                                  <a:pt x="14834" y="35196"/>
                                </a:lnTo>
                                <a:lnTo>
                                  <a:pt x="14834" y="37266"/>
                                </a:lnTo>
                                <a:cubicBezTo>
                                  <a:pt x="14834" y="57392"/>
                                  <a:pt x="22542" y="71396"/>
                                  <a:pt x="34625" y="77140"/>
                                </a:cubicBezTo>
                                <a:lnTo>
                                  <a:pt x="36976" y="77650"/>
                                </a:lnTo>
                                <a:lnTo>
                                  <a:pt x="36976" y="95117"/>
                                </a:lnTo>
                                <a:lnTo>
                                  <a:pt x="23682" y="92369"/>
                                </a:lnTo>
                                <a:cubicBezTo>
                                  <a:pt x="9401" y="85984"/>
                                  <a:pt x="0" y="70575"/>
                                  <a:pt x="0" y="49458"/>
                                </a:cubicBezTo>
                                <a:cubicBezTo>
                                  <a:pt x="0" y="26379"/>
                                  <a:pt x="9823" y="9422"/>
                                  <a:pt x="25423" y="2386"/>
                                </a:cubicBezTo>
                                <a:lnTo>
                                  <a:pt x="36976" y="0"/>
                                </a:lnTo>
                                <a:close/>
                              </a:path>
                            </a:pathLst>
                          </a:custGeom>
                          <a:solidFill>
                            <a:srgbClr val="FFFFFF"/>
                          </a:solidFill>
                          <a:ln w="0" cap="flat">
                            <a:noFill/>
                            <a:miter lim="127000"/>
                          </a:ln>
                          <a:effectLst/>
                        </wps:spPr>
                        <wps:bodyPr/>
                      </wps:wsp>
                      <wps:wsp>
                        <wps:cNvPr id="160" name="Shape 160"/>
                        <wps:cNvSpPr/>
                        <wps:spPr>
                          <a:xfrm>
                            <a:off x="654039" y="432395"/>
                            <a:ext cx="41104" cy="36398"/>
                          </a:xfrm>
                          <a:custGeom>
                            <a:avLst/>
                            <a:gdLst/>
                            <a:ahLst/>
                            <a:cxnLst/>
                            <a:rect l="0" t="0" r="0" b="0"/>
                            <a:pathLst>
                              <a:path w="41104" h="36398">
                                <a:moveTo>
                                  <a:pt x="5823" y="0"/>
                                </a:moveTo>
                                <a:cubicBezTo>
                                  <a:pt x="25902" y="0"/>
                                  <a:pt x="39783" y="13322"/>
                                  <a:pt x="41104" y="36398"/>
                                </a:cubicBezTo>
                                <a:lnTo>
                                  <a:pt x="0" y="36398"/>
                                </a:lnTo>
                                <a:lnTo>
                                  <a:pt x="0" y="30582"/>
                                </a:lnTo>
                                <a:lnTo>
                                  <a:pt x="16326" y="30582"/>
                                </a:lnTo>
                                <a:cubicBezTo>
                                  <a:pt x="20453" y="30582"/>
                                  <a:pt x="21584" y="30582"/>
                                  <a:pt x="21584" y="27203"/>
                                </a:cubicBezTo>
                                <a:cubicBezTo>
                                  <a:pt x="21584" y="15011"/>
                                  <a:pt x="13138" y="6185"/>
                                  <a:pt x="1873" y="6185"/>
                                </a:cubicBezTo>
                                <a:lnTo>
                                  <a:pt x="0" y="6923"/>
                                </a:lnTo>
                                <a:lnTo>
                                  <a:pt x="0" y="1203"/>
                                </a:lnTo>
                                <a:lnTo>
                                  <a:pt x="5823" y="0"/>
                                </a:lnTo>
                                <a:close/>
                              </a:path>
                            </a:pathLst>
                          </a:custGeom>
                          <a:solidFill>
                            <a:srgbClr val="FFFFFF"/>
                          </a:solidFill>
                          <a:ln w="0" cap="flat">
                            <a:noFill/>
                            <a:miter lim="127000"/>
                          </a:ln>
                          <a:effectLst/>
                        </wps:spPr>
                        <wps:bodyPr/>
                      </wps:wsp>
                      <wps:wsp>
                        <wps:cNvPr id="161" name="Shape 161"/>
                        <wps:cNvSpPr/>
                        <wps:spPr>
                          <a:xfrm>
                            <a:off x="709519" y="432014"/>
                            <a:ext cx="152565" cy="94767"/>
                          </a:xfrm>
                          <a:custGeom>
                            <a:avLst/>
                            <a:gdLst/>
                            <a:ahLst/>
                            <a:cxnLst/>
                            <a:rect l="0" t="0" r="0" b="0"/>
                            <a:pathLst>
                              <a:path w="152565" h="94767">
                                <a:moveTo>
                                  <a:pt x="30785" y="0"/>
                                </a:moveTo>
                                <a:lnTo>
                                  <a:pt x="30785" y="16142"/>
                                </a:lnTo>
                                <a:cubicBezTo>
                                  <a:pt x="42037" y="5817"/>
                                  <a:pt x="51791" y="559"/>
                                  <a:pt x="61176" y="559"/>
                                </a:cubicBezTo>
                                <a:cubicBezTo>
                                  <a:pt x="71882" y="559"/>
                                  <a:pt x="80137" y="6375"/>
                                  <a:pt x="83515" y="16510"/>
                                </a:cubicBezTo>
                                <a:cubicBezTo>
                                  <a:pt x="95898" y="6566"/>
                                  <a:pt x="105474" y="559"/>
                                  <a:pt x="115037" y="559"/>
                                </a:cubicBezTo>
                                <a:cubicBezTo>
                                  <a:pt x="133426" y="559"/>
                                  <a:pt x="139433" y="11074"/>
                                  <a:pt x="139433" y="32652"/>
                                </a:cubicBezTo>
                                <a:lnTo>
                                  <a:pt x="139433" y="75819"/>
                                </a:lnTo>
                                <a:cubicBezTo>
                                  <a:pt x="139433" y="88392"/>
                                  <a:pt x="139992" y="90830"/>
                                  <a:pt x="152565" y="91008"/>
                                </a:cubicBezTo>
                                <a:lnTo>
                                  <a:pt x="152565" y="94767"/>
                                </a:lnTo>
                                <a:lnTo>
                                  <a:pt x="107531" y="94767"/>
                                </a:lnTo>
                                <a:lnTo>
                                  <a:pt x="107531" y="91008"/>
                                </a:lnTo>
                                <a:cubicBezTo>
                                  <a:pt x="120853" y="90640"/>
                                  <a:pt x="122174" y="88760"/>
                                  <a:pt x="122174" y="79007"/>
                                </a:cubicBezTo>
                                <a:lnTo>
                                  <a:pt x="122174" y="29083"/>
                                </a:lnTo>
                                <a:cubicBezTo>
                                  <a:pt x="122174" y="18961"/>
                                  <a:pt x="116167" y="12954"/>
                                  <a:pt x="105474" y="12954"/>
                                </a:cubicBezTo>
                                <a:cubicBezTo>
                                  <a:pt x="98527" y="12954"/>
                                  <a:pt x="92520" y="16142"/>
                                  <a:pt x="85014" y="22898"/>
                                </a:cubicBezTo>
                                <a:lnTo>
                                  <a:pt x="85014" y="77686"/>
                                </a:lnTo>
                                <a:cubicBezTo>
                                  <a:pt x="85014" y="88582"/>
                                  <a:pt x="86703" y="91008"/>
                                  <a:pt x="98895" y="91008"/>
                                </a:cubicBezTo>
                                <a:lnTo>
                                  <a:pt x="98895" y="94767"/>
                                </a:lnTo>
                                <a:lnTo>
                                  <a:pt x="53302" y="94767"/>
                                </a:lnTo>
                                <a:lnTo>
                                  <a:pt x="53302" y="91008"/>
                                </a:lnTo>
                                <a:cubicBezTo>
                                  <a:pt x="65126" y="90449"/>
                                  <a:pt x="67932" y="88760"/>
                                  <a:pt x="67932" y="80505"/>
                                </a:cubicBezTo>
                                <a:lnTo>
                                  <a:pt x="67932" y="29654"/>
                                </a:lnTo>
                                <a:cubicBezTo>
                                  <a:pt x="67932" y="18961"/>
                                  <a:pt x="62306" y="12954"/>
                                  <a:pt x="52362" y="12954"/>
                                </a:cubicBezTo>
                                <a:cubicBezTo>
                                  <a:pt x="45047" y="12954"/>
                                  <a:pt x="38290" y="16510"/>
                                  <a:pt x="30785" y="23266"/>
                                </a:cubicBezTo>
                                <a:lnTo>
                                  <a:pt x="30785" y="79197"/>
                                </a:lnTo>
                                <a:cubicBezTo>
                                  <a:pt x="30785" y="88760"/>
                                  <a:pt x="33401" y="90830"/>
                                  <a:pt x="44666" y="91008"/>
                                </a:cubicBezTo>
                                <a:lnTo>
                                  <a:pt x="44666" y="94767"/>
                                </a:lnTo>
                                <a:lnTo>
                                  <a:pt x="0" y="94767"/>
                                </a:lnTo>
                                <a:lnTo>
                                  <a:pt x="0" y="91008"/>
                                </a:lnTo>
                                <a:cubicBezTo>
                                  <a:pt x="10516" y="90640"/>
                                  <a:pt x="13703" y="88392"/>
                                  <a:pt x="13703" y="78448"/>
                                </a:cubicBezTo>
                                <a:lnTo>
                                  <a:pt x="13703" y="28524"/>
                                </a:lnTo>
                                <a:cubicBezTo>
                                  <a:pt x="13703" y="16891"/>
                                  <a:pt x="12764" y="13703"/>
                                  <a:pt x="1880" y="13703"/>
                                </a:cubicBezTo>
                                <a:lnTo>
                                  <a:pt x="0" y="13703"/>
                                </a:lnTo>
                                <a:lnTo>
                                  <a:pt x="0" y="9944"/>
                                </a:lnTo>
                                <a:cubicBezTo>
                                  <a:pt x="11633" y="8064"/>
                                  <a:pt x="22339" y="4508"/>
                                  <a:pt x="30785" y="0"/>
                                </a:cubicBezTo>
                                <a:close/>
                              </a:path>
                            </a:pathLst>
                          </a:custGeom>
                          <a:solidFill>
                            <a:srgbClr val="FFFFFF"/>
                          </a:solidFill>
                          <a:ln w="0" cap="flat">
                            <a:noFill/>
                            <a:miter lim="127000"/>
                          </a:ln>
                          <a:effectLst/>
                        </wps:spPr>
                        <wps:bodyPr/>
                      </wps:wsp>
                      <wps:wsp>
                        <wps:cNvPr id="162" name="Shape 162"/>
                        <wps:cNvSpPr/>
                        <wps:spPr>
                          <a:xfrm>
                            <a:off x="909499" y="492250"/>
                            <a:ext cx="45980" cy="36970"/>
                          </a:xfrm>
                          <a:custGeom>
                            <a:avLst/>
                            <a:gdLst/>
                            <a:ahLst/>
                            <a:cxnLst/>
                            <a:rect l="0" t="0" r="0" b="0"/>
                            <a:pathLst>
                              <a:path w="45980" h="36970">
                                <a:moveTo>
                                  <a:pt x="42412" y="0"/>
                                </a:moveTo>
                                <a:lnTo>
                                  <a:pt x="45980" y="2070"/>
                                </a:lnTo>
                                <a:cubicBezTo>
                                  <a:pt x="35274" y="25527"/>
                                  <a:pt x="21203" y="36970"/>
                                  <a:pt x="2445" y="36970"/>
                                </a:cubicBezTo>
                                <a:lnTo>
                                  <a:pt x="0" y="36464"/>
                                </a:lnTo>
                                <a:lnTo>
                                  <a:pt x="0" y="18998"/>
                                </a:lnTo>
                                <a:lnTo>
                                  <a:pt x="11068" y="21400"/>
                                </a:lnTo>
                                <a:cubicBezTo>
                                  <a:pt x="23463" y="21400"/>
                                  <a:pt x="33966" y="14453"/>
                                  <a:pt x="42412" y="0"/>
                                </a:cubicBezTo>
                                <a:close/>
                              </a:path>
                            </a:pathLst>
                          </a:custGeom>
                          <a:solidFill>
                            <a:srgbClr val="FFFFFF"/>
                          </a:solidFill>
                          <a:ln w="0" cap="flat">
                            <a:noFill/>
                            <a:miter lim="127000"/>
                          </a:ln>
                          <a:effectLst/>
                        </wps:spPr>
                        <wps:bodyPr/>
                      </wps:wsp>
                      <wps:wsp>
                        <wps:cNvPr id="163" name="Shape 163"/>
                        <wps:cNvSpPr/>
                        <wps:spPr>
                          <a:xfrm>
                            <a:off x="968738" y="432636"/>
                            <a:ext cx="41840" cy="95835"/>
                          </a:xfrm>
                          <a:custGeom>
                            <a:avLst/>
                            <a:gdLst/>
                            <a:ahLst/>
                            <a:cxnLst/>
                            <a:rect l="0" t="0" r="0" b="0"/>
                            <a:pathLst>
                              <a:path w="41840" h="95835">
                                <a:moveTo>
                                  <a:pt x="41840" y="0"/>
                                </a:moveTo>
                                <a:lnTo>
                                  <a:pt x="41840" y="5862"/>
                                </a:lnTo>
                                <a:lnTo>
                                  <a:pt x="33062" y="7892"/>
                                </a:lnTo>
                                <a:cubicBezTo>
                                  <a:pt x="23298" y="12808"/>
                                  <a:pt x="17069" y="24664"/>
                                  <a:pt x="17069" y="40857"/>
                                </a:cubicBezTo>
                                <a:cubicBezTo>
                                  <a:pt x="17069" y="61821"/>
                                  <a:pt x="24355" y="76142"/>
                                  <a:pt x="35360" y="81992"/>
                                </a:cubicBezTo>
                                <a:lnTo>
                                  <a:pt x="41840" y="83575"/>
                                </a:lnTo>
                                <a:lnTo>
                                  <a:pt x="41840" y="95096"/>
                                </a:lnTo>
                                <a:lnTo>
                                  <a:pt x="38087" y="95835"/>
                                </a:lnTo>
                                <a:cubicBezTo>
                                  <a:pt x="15189" y="95835"/>
                                  <a:pt x="0" y="78944"/>
                                  <a:pt x="0" y="50991"/>
                                </a:cubicBezTo>
                                <a:cubicBezTo>
                                  <a:pt x="0" y="27626"/>
                                  <a:pt x="10551" y="10491"/>
                                  <a:pt x="26039" y="3383"/>
                                </a:cubicBezTo>
                                <a:lnTo>
                                  <a:pt x="41840" y="0"/>
                                </a:lnTo>
                                <a:close/>
                              </a:path>
                            </a:pathLst>
                          </a:custGeom>
                          <a:solidFill>
                            <a:srgbClr val="FFFFFF"/>
                          </a:solidFill>
                          <a:ln w="0" cap="flat">
                            <a:noFill/>
                            <a:miter lim="127000"/>
                          </a:ln>
                          <a:effectLst/>
                        </wps:spPr>
                        <wps:bodyPr/>
                      </wps:wsp>
                      <wps:wsp>
                        <wps:cNvPr id="164" name="Shape 164"/>
                        <wps:cNvSpPr/>
                        <wps:spPr>
                          <a:xfrm>
                            <a:off x="909499" y="432395"/>
                            <a:ext cx="41104" cy="36398"/>
                          </a:xfrm>
                          <a:custGeom>
                            <a:avLst/>
                            <a:gdLst/>
                            <a:ahLst/>
                            <a:cxnLst/>
                            <a:rect l="0" t="0" r="0" b="0"/>
                            <a:pathLst>
                              <a:path w="41104" h="36398">
                                <a:moveTo>
                                  <a:pt x="5823" y="0"/>
                                </a:moveTo>
                                <a:cubicBezTo>
                                  <a:pt x="25902" y="0"/>
                                  <a:pt x="39783" y="13322"/>
                                  <a:pt x="41104" y="36398"/>
                                </a:cubicBezTo>
                                <a:lnTo>
                                  <a:pt x="0" y="36398"/>
                                </a:lnTo>
                                <a:lnTo>
                                  <a:pt x="0" y="30582"/>
                                </a:lnTo>
                                <a:lnTo>
                                  <a:pt x="16326" y="30582"/>
                                </a:lnTo>
                                <a:cubicBezTo>
                                  <a:pt x="20453" y="30582"/>
                                  <a:pt x="21584" y="30582"/>
                                  <a:pt x="21584" y="27203"/>
                                </a:cubicBezTo>
                                <a:cubicBezTo>
                                  <a:pt x="21584" y="15011"/>
                                  <a:pt x="13138" y="6185"/>
                                  <a:pt x="1873" y="6185"/>
                                </a:cubicBezTo>
                                <a:lnTo>
                                  <a:pt x="0" y="6923"/>
                                </a:lnTo>
                                <a:lnTo>
                                  <a:pt x="0" y="1202"/>
                                </a:lnTo>
                                <a:lnTo>
                                  <a:pt x="5823" y="0"/>
                                </a:lnTo>
                                <a:close/>
                              </a:path>
                            </a:pathLst>
                          </a:custGeom>
                          <a:solidFill>
                            <a:srgbClr val="FFFFFF"/>
                          </a:solidFill>
                          <a:ln w="0" cap="flat">
                            <a:noFill/>
                            <a:miter lim="127000"/>
                          </a:ln>
                          <a:effectLst/>
                        </wps:spPr>
                        <wps:bodyPr/>
                      </wps:wsp>
                      <wps:wsp>
                        <wps:cNvPr id="165" name="Shape 165"/>
                        <wps:cNvSpPr/>
                        <wps:spPr>
                          <a:xfrm>
                            <a:off x="1122472" y="434834"/>
                            <a:ext cx="100216" cy="94958"/>
                          </a:xfrm>
                          <a:custGeom>
                            <a:avLst/>
                            <a:gdLst/>
                            <a:ahLst/>
                            <a:cxnLst/>
                            <a:rect l="0" t="0" r="0" b="0"/>
                            <a:pathLst>
                              <a:path w="100216" h="94958">
                                <a:moveTo>
                                  <a:pt x="30975" y="0"/>
                                </a:moveTo>
                                <a:lnTo>
                                  <a:pt x="30975" y="58166"/>
                                </a:lnTo>
                                <a:cubicBezTo>
                                  <a:pt x="30975" y="74689"/>
                                  <a:pt x="35471" y="82563"/>
                                  <a:pt x="47866" y="82563"/>
                                </a:cubicBezTo>
                                <a:cubicBezTo>
                                  <a:pt x="55372" y="82563"/>
                                  <a:pt x="62497" y="79007"/>
                                  <a:pt x="68872" y="72060"/>
                                </a:cubicBezTo>
                                <a:lnTo>
                                  <a:pt x="68872" y="20447"/>
                                </a:lnTo>
                                <a:cubicBezTo>
                                  <a:pt x="68872" y="9004"/>
                                  <a:pt x="67945" y="5626"/>
                                  <a:pt x="54800" y="5626"/>
                                </a:cubicBezTo>
                                <a:lnTo>
                                  <a:pt x="54800" y="1867"/>
                                </a:lnTo>
                                <a:lnTo>
                                  <a:pt x="86144" y="0"/>
                                </a:lnTo>
                                <a:lnTo>
                                  <a:pt x="86144" y="69990"/>
                                </a:lnTo>
                                <a:cubicBezTo>
                                  <a:pt x="86144" y="78435"/>
                                  <a:pt x="87452" y="81255"/>
                                  <a:pt x="95339" y="81255"/>
                                </a:cubicBezTo>
                                <a:cubicBezTo>
                                  <a:pt x="96838" y="81255"/>
                                  <a:pt x="98527" y="81255"/>
                                  <a:pt x="100216" y="81064"/>
                                </a:cubicBezTo>
                                <a:lnTo>
                                  <a:pt x="100216" y="84442"/>
                                </a:lnTo>
                                <a:cubicBezTo>
                                  <a:pt x="91580" y="86322"/>
                                  <a:pt x="81267" y="89891"/>
                                  <a:pt x="68872" y="94958"/>
                                </a:cubicBezTo>
                                <a:lnTo>
                                  <a:pt x="68872" y="79375"/>
                                </a:lnTo>
                                <a:cubicBezTo>
                                  <a:pt x="58001" y="89129"/>
                                  <a:pt x="48616" y="94018"/>
                                  <a:pt x="38659" y="94018"/>
                                </a:cubicBezTo>
                                <a:cubicBezTo>
                                  <a:pt x="18593" y="94018"/>
                                  <a:pt x="14084" y="82563"/>
                                  <a:pt x="14084" y="57798"/>
                                </a:cubicBezTo>
                                <a:lnTo>
                                  <a:pt x="14084" y="22708"/>
                                </a:lnTo>
                                <a:cubicBezTo>
                                  <a:pt x="14084" y="10135"/>
                                  <a:pt x="13513" y="5626"/>
                                  <a:pt x="762" y="5626"/>
                                </a:cubicBezTo>
                                <a:lnTo>
                                  <a:pt x="0" y="5626"/>
                                </a:lnTo>
                                <a:lnTo>
                                  <a:pt x="0" y="1867"/>
                                </a:lnTo>
                                <a:lnTo>
                                  <a:pt x="30975" y="0"/>
                                </a:lnTo>
                                <a:close/>
                              </a:path>
                            </a:pathLst>
                          </a:custGeom>
                          <a:solidFill>
                            <a:srgbClr val="FFFFFF"/>
                          </a:solidFill>
                          <a:ln w="0" cap="flat">
                            <a:noFill/>
                            <a:miter lim="127000"/>
                          </a:ln>
                          <a:effectLst/>
                        </wps:spPr>
                        <wps:bodyPr/>
                      </wps:wsp>
                      <wps:wsp>
                        <wps:cNvPr id="166" name="Shape 166"/>
                        <wps:cNvSpPr/>
                        <wps:spPr>
                          <a:xfrm>
                            <a:off x="1230320" y="432014"/>
                            <a:ext cx="152565" cy="94767"/>
                          </a:xfrm>
                          <a:custGeom>
                            <a:avLst/>
                            <a:gdLst/>
                            <a:ahLst/>
                            <a:cxnLst/>
                            <a:rect l="0" t="0" r="0" b="0"/>
                            <a:pathLst>
                              <a:path w="152565" h="94767">
                                <a:moveTo>
                                  <a:pt x="30772" y="0"/>
                                </a:moveTo>
                                <a:lnTo>
                                  <a:pt x="30772" y="16142"/>
                                </a:lnTo>
                                <a:cubicBezTo>
                                  <a:pt x="42037" y="5817"/>
                                  <a:pt x="51791" y="559"/>
                                  <a:pt x="61176" y="559"/>
                                </a:cubicBezTo>
                                <a:cubicBezTo>
                                  <a:pt x="71869" y="559"/>
                                  <a:pt x="80124" y="6375"/>
                                  <a:pt x="83502" y="16510"/>
                                </a:cubicBezTo>
                                <a:cubicBezTo>
                                  <a:pt x="95885" y="6566"/>
                                  <a:pt x="105461" y="559"/>
                                  <a:pt x="115024" y="559"/>
                                </a:cubicBezTo>
                                <a:cubicBezTo>
                                  <a:pt x="133426" y="559"/>
                                  <a:pt x="139421" y="11074"/>
                                  <a:pt x="139421" y="32652"/>
                                </a:cubicBezTo>
                                <a:lnTo>
                                  <a:pt x="139421" y="75819"/>
                                </a:lnTo>
                                <a:cubicBezTo>
                                  <a:pt x="139421" y="88392"/>
                                  <a:pt x="139992" y="90830"/>
                                  <a:pt x="152565" y="91008"/>
                                </a:cubicBezTo>
                                <a:lnTo>
                                  <a:pt x="152565" y="94767"/>
                                </a:lnTo>
                                <a:lnTo>
                                  <a:pt x="107531" y="94767"/>
                                </a:lnTo>
                                <a:lnTo>
                                  <a:pt x="107531" y="91008"/>
                                </a:lnTo>
                                <a:cubicBezTo>
                                  <a:pt x="120853" y="90640"/>
                                  <a:pt x="122161" y="88760"/>
                                  <a:pt x="122161" y="79007"/>
                                </a:cubicBezTo>
                                <a:lnTo>
                                  <a:pt x="122161" y="29083"/>
                                </a:lnTo>
                                <a:cubicBezTo>
                                  <a:pt x="122161" y="18961"/>
                                  <a:pt x="116154" y="12954"/>
                                  <a:pt x="105461" y="12954"/>
                                </a:cubicBezTo>
                                <a:cubicBezTo>
                                  <a:pt x="98514" y="12954"/>
                                  <a:pt x="92507" y="16142"/>
                                  <a:pt x="85001" y="22898"/>
                                </a:cubicBezTo>
                                <a:lnTo>
                                  <a:pt x="85001" y="77686"/>
                                </a:lnTo>
                                <a:cubicBezTo>
                                  <a:pt x="85001" y="88582"/>
                                  <a:pt x="86690" y="91008"/>
                                  <a:pt x="98895" y="91008"/>
                                </a:cubicBezTo>
                                <a:lnTo>
                                  <a:pt x="98895" y="94767"/>
                                </a:lnTo>
                                <a:lnTo>
                                  <a:pt x="53289" y="94767"/>
                                </a:lnTo>
                                <a:lnTo>
                                  <a:pt x="53289" y="91008"/>
                                </a:lnTo>
                                <a:cubicBezTo>
                                  <a:pt x="65113" y="90449"/>
                                  <a:pt x="67920" y="88760"/>
                                  <a:pt x="67920" y="80505"/>
                                </a:cubicBezTo>
                                <a:lnTo>
                                  <a:pt x="67920" y="29654"/>
                                </a:lnTo>
                                <a:cubicBezTo>
                                  <a:pt x="67920" y="18961"/>
                                  <a:pt x="62293" y="12954"/>
                                  <a:pt x="52349" y="12954"/>
                                </a:cubicBezTo>
                                <a:cubicBezTo>
                                  <a:pt x="45034" y="12954"/>
                                  <a:pt x="38278" y="16510"/>
                                  <a:pt x="30772" y="23266"/>
                                </a:cubicBezTo>
                                <a:lnTo>
                                  <a:pt x="30772" y="79197"/>
                                </a:lnTo>
                                <a:cubicBezTo>
                                  <a:pt x="30772" y="88760"/>
                                  <a:pt x="33401" y="90830"/>
                                  <a:pt x="44653" y="91008"/>
                                </a:cubicBezTo>
                                <a:lnTo>
                                  <a:pt x="44653" y="94767"/>
                                </a:lnTo>
                                <a:lnTo>
                                  <a:pt x="0" y="94767"/>
                                </a:lnTo>
                                <a:lnTo>
                                  <a:pt x="0" y="91008"/>
                                </a:lnTo>
                                <a:cubicBezTo>
                                  <a:pt x="10503" y="90640"/>
                                  <a:pt x="13691" y="88392"/>
                                  <a:pt x="13691" y="78448"/>
                                </a:cubicBezTo>
                                <a:lnTo>
                                  <a:pt x="13691" y="28524"/>
                                </a:lnTo>
                                <a:cubicBezTo>
                                  <a:pt x="13691" y="16891"/>
                                  <a:pt x="12751" y="13703"/>
                                  <a:pt x="1867" y="13703"/>
                                </a:cubicBezTo>
                                <a:lnTo>
                                  <a:pt x="0" y="13703"/>
                                </a:lnTo>
                                <a:lnTo>
                                  <a:pt x="0" y="9944"/>
                                </a:lnTo>
                                <a:cubicBezTo>
                                  <a:pt x="11633" y="8064"/>
                                  <a:pt x="22327" y="4508"/>
                                  <a:pt x="30772" y="0"/>
                                </a:cubicBezTo>
                                <a:close/>
                              </a:path>
                            </a:pathLst>
                          </a:custGeom>
                          <a:solidFill>
                            <a:srgbClr val="FFFFFF"/>
                          </a:solidFill>
                          <a:ln w="0" cap="flat">
                            <a:noFill/>
                            <a:miter lim="127000"/>
                          </a:ln>
                          <a:effectLst/>
                        </wps:spPr>
                        <wps:bodyPr/>
                      </wps:wsp>
                      <wps:wsp>
                        <wps:cNvPr id="167" name="Shape 167"/>
                        <wps:cNvSpPr/>
                        <wps:spPr>
                          <a:xfrm>
                            <a:off x="1072066" y="432014"/>
                            <a:ext cx="44856" cy="94767"/>
                          </a:xfrm>
                          <a:custGeom>
                            <a:avLst/>
                            <a:gdLst/>
                            <a:ahLst/>
                            <a:cxnLst/>
                            <a:rect l="0" t="0" r="0" b="0"/>
                            <a:pathLst>
                              <a:path w="44856" h="94767">
                                <a:moveTo>
                                  <a:pt x="31534" y="0"/>
                                </a:moveTo>
                                <a:lnTo>
                                  <a:pt x="31534" y="76568"/>
                                </a:lnTo>
                                <a:cubicBezTo>
                                  <a:pt x="31534" y="87452"/>
                                  <a:pt x="33401" y="90830"/>
                                  <a:pt x="44856" y="91008"/>
                                </a:cubicBezTo>
                                <a:lnTo>
                                  <a:pt x="44856" y="94767"/>
                                </a:lnTo>
                                <a:lnTo>
                                  <a:pt x="0" y="94767"/>
                                </a:lnTo>
                                <a:lnTo>
                                  <a:pt x="0" y="91008"/>
                                </a:lnTo>
                                <a:cubicBezTo>
                                  <a:pt x="12573" y="90640"/>
                                  <a:pt x="14072" y="87262"/>
                                  <a:pt x="14072" y="75819"/>
                                </a:cubicBezTo>
                                <a:lnTo>
                                  <a:pt x="14072" y="25336"/>
                                </a:lnTo>
                                <a:cubicBezTo>
                                  <a:pt x="14072" y="15392"/>
                                  <a:pt x="13894" y="12763"/>
                                  <a:pt x="4318" y="12763"/>
                                </a:cubicBezTo>
                                <a:lnTo>
                                  <a:pt x="1130" y="12763"/>
                                </a:lnTo>
                                <a:lnTo>
                                  <a:pt x="1130" y="9004"/>
                                </a:lnTo>
                                <a:cubicBezTo>
                                  <a:pt x="8077" y="8064"/>
                                  <a:pt x="18199" y="5067"/>
                                  <a:pt x="31534" y="0"/>
                                </a:cubicBezTo>
                                <a:close/>
                              </a:path>
                            </a:pathLst>
                          </a:custGeom>
                          <a:solidFill>
                            <a:srgbClr val="FFFFFF"/>
                          </a:solidFill>
                          <a:ln w="0" cap="flat">
                            <a:noFill/>
                            <a:miter lim="127000"/>
                          </a:ln>
                          <a:effectLst/>
                        </wps:spPr>
                        <wps:bodyPr/>
                      </wps:wsp>
                      <wps:wsp>
                        <wps:cNvPr id="168" name="Shape 168"/>
                        <wps:cNvSpPr/>
                        <wps:spPr>
                          <a:xfrm>
                            <a:off x="1085019" y="386409"/>
                            <a:ext cx="21768" cy="21958"/>
                          </a:xfrm>
                          <a:custGeom>
                            <a:avLst/>
                            <a:gdLst/>
                            <a:ahLst/>
                            <a:cxnLst/>
                            <a:rect l="0" t="0" r="0" b="0"/>
                            <a:pathLst>
                              <a:path w="21768" h="21958">
                                <a:moveTo>
                                  <a:pt x="10884" y="0"/>
                                </a:moveTo>
                                <a:cubicBezTo>
                                  <a:pt x="16891" y="0"/>
                                  <a:pt x="21768" y="4877"/>
                                  <a:pt x="21768" y="10884"/>
                                </a:cubicBezTo>
                                <a:cubicBezTo>
                                  <a:pt x="21768" y="17082"/>
                                  <a:pt x="16891" y="21958"/>
                                  <a:pt x="10884" y="21958"/>
                                </a:cubicBezTo>
                                <a:cubicBezTo>
                                  <a:pt x="4877" y="21958"/>
                                  <a:pt x="0" y="17082"/>
                                  <a:pt x="0" y="10884"/>
                                </a:cubicBezTo>
                                <a:cubicBezTo>
                                  <a:pt x="0" y="4877"/>
                                  <a:pt x="4686" y="0"/>
                                  <a:pt x="10884" y="0"/>
                                </a:cubicBezTo>
                                <a:close/>
                              </a:path>
                            </a:pathLst>
                          </a:custGeom>
                          <a:solidFill>
                            <a:srgbClr val="FFFFFF"/>
                          </a:solidFill>
                          <a:ln w="0" cap="flat">
                            <a:noFill/>
                            <a:miter lim="127000"/>
                          </a:ln>
                          <a:effectLst/>
                        </wps:spPr>
                        <wps:bodyPr/>
                      </wps:wsp>
                      <wps:wsp>
                        <wps:cNvPr id="169" name="Shape 169"/>
                        <wps:cNvSpPr/>
                        <wps:spPr>
                          <a:xfrm>
                            <a:off x="1010578" y="385659"/>
                            <a:ext cx="53105" cy="143561"/>
                          </a:xfrm>
                          <a:custGeom>
                            <a:avLst/>
                            <a:gdLst/>
                            <a:ahLst/>
                            <a:cxnLst/>
                            <a:rect l="0" t="0" r="0" b="0"/>
                            <a:pathLst>
                              <a:path w="53105" h="143561">
                                <a:moveTo>
                                  <a:pt x="41662" y="0"/>
                                </a:moveTo>
                                <a:lnTo>
                                  <a:pt x="41662" y="120294"/>
                                </a:lnTo>
                                <a:cubicBezTo>
                                  <a:pt x="41662" y="128181"/>
                                  <a:pt x="42602" y="130620"/>
                                  <a:pt x="49727" y="130620"/>
                                </a:cubicBezTo>
                                <a:lnTo>
                                  <a:pt x="53105" y="130620"/>
                                </a:lnTo>
                                <a:lnTo>
                                  <a:pt x="53105" y="133807"/>
                                </a:lnTo>
                                <a:cubicBezTo>
                                  <a:pt x="44291" y="136246"/>
                                  <a:pt x="34906" y="139814"/>
                                  <a:pt x="24771" y="143561"/>
                                </a:cubicBezTo>
                                <a:lnTo>
                                  <a:pt x="24771" y="130797"/>
                                </a:lnTo>
                                <a:cubicBezTo>
                                  <a:pt x="20269" y="134931"/>
                                  <a:pt x="15719" y="137935"/>
                                  <a:pt x="11005" y="139905"/>
                                </a:cubicBezTo>
                                <a:lnTo>
                                  <a:pt x="0" y="142072"/>
                                </a:lnTo>
                                <a:lnTo>
                                  <a:pt x="0" y="130552"/>
                                </a:lnTo>
                                <a:lnTo>
                                  <a:pt x="5632" y="131928"/>
                                </a:lnTo>
                                <a:cubicBezTo>
                                  <a:pt x="12021" y="131928"/>
                                  <a:pt x="18764" y="129489"/>
                                  <a:pt x="24771" y="124231"/>
                                </a:cubicBezTo>
                                <a:lnTo>
                                  <a:pt x="24771" y="73571"/>
                                </a:lnTo>
                                <a:cubicBezTo>
                                  <a:pt x="24771" y="63246"/>
                                  <a:pt x="14446" y="52362"/>
                                  <a:pt x="2064" y="52362"/>
                                </a:cubicBezTo>
                                <a:lnTo>
                                  <a:pt x="0" y="52839"/>
                                </a:lnTo>
                                <a:lnTo>
                                  <a:pt x="0" y="46977"/>
                                </a:lnTo>
                                <a:lnTo>
                                  <a:pt x="1124" y="46736"/>
                                </a:lnTo>
                                <a:cubicBezTo>
                                  <a:pt x="10700" y="46736"/>
                                  <a:pt x="18764" y="50101"/>
                                  <a:pt x="24771" y="55931"/>
                                </a:cubicBezTo>
                                <a:lnTo>
                                  <a:pt x="24771" y="24587"/>
                                </a:lnTo>
                                <a:cubicBezTo>
                                  <a:pt x="24771" y="15202"/>
                                  <a:pt x="22523" y="12573"/>
                                  <a:pt x="12579" y="12573"/>
                                </a:cubicBezTo>
                                <a:lnTo>
                                  <a:pt x="10509" y="12573"/>
                                </a:lnTo>
                                <a:lnTo>
                                  <a:pt x="10509" y="9576"/>
                                </a:lnTo>
                                <a:cubicBezTo>
                                  <a:pt x="24403" y="6388"/>
                                  <a:pt x="34715" y="3188"/>
                                  <a:pt x="41662" y="0"/>
                                </a:cubicBezTo>
                                <a:close/>
                              </a:path>
                            </a:pathLst>
                          </a:custGeom>
                          <a:solidFill>
                            <a:srgbClr val="FFFFFF"/>
                          </a:solidFill>
                          <a:ln w="0" cap="flat">
                            <a:noFill/>
                            <a:miter lim="127000"/>
                          </a:ln>
                          <a:effectLst/>
                        </wps:spPr>
                        <wps:bodyPr/>
                      </wps:wsp>
                      <wps:wsp>
                        <wps:cNvPr id="170" name="Shape 170"/>
                        <wps:cNvSpPr/>
                        <wps:spPr>
                          <a:xfrm>
                            <a:off x="0" y="527187"/>
                            <a:ext cx="6839997" cy="0"/>
                          </a:xfrm>
                          <a:custGeom>
                            <a:avLst/>
                            <a:gdLst/>
                            <a:ahLst/>
                            <a:cxnLst/>
                            <a:rect l="0" t="0" r="0" b="0"/>
                            <a:pathLst>
                              <a:path w="6839997">
                                <a:moveTo>
                                  <a:pt x="6839997" y="0"/>
                                </a:moveTo>
                                <a:lnTo>
                                  <a:pt x="0" y="0"/>
                                </a:lnTo>
                              </a:path>
                            </a:pathLst>
                          </a:custGeom>
                          <a:noFill/>
                          <a:ln w="9525" cap="flat" cmpd="sng" algn="ctr">
                            <a:solidFill>
                              <a:srgbClr val="FFFFFF"/>
                            </a:solidFill>
                            <a:prstDash val="solid"/>
                            <a:miter lim="100000"/>
                          </a:ln>
                          <a:effectLst/>
                        </wps:spPr>
                        <wps:bodyPr/>
                      </wps:wsp>
                      <wps:wsp>
                        <wps:cNvPr id="171" name="Shape 171"/>
                        <wps:cNvSpPr/>
                        <wps:spPr>
                          <a:xfrm>
                            <a:off x="0" y="724762"/>
                            <a:ext cx="6839997" cy="0"/>
                          </a:xfrm>
                          <a:custGeom>
                            <a:avLst/>
                            <a:gdLst/>
                            <a:ahLst/>
                            <a:cxnLst/>
                            <a:rect l="0" t="0" r="0" b="0"/>
                            <a:pathLst>
                              <a:path w="6839997">
                                <a:moveTo>
                                  <a:pt x="6839997" y="0"/>
                                </a:moveTo>
                                <a:lnTo>
                                  <a:pt x="0" y="0"/>
                                </a:lnTo>
                              </a:path>
                            </a:pathLst>
                          </a:custGeom>
                          <a:noFill/>
                          <a:ln w="9525" cap="flat" cmpd="sng" algn="ctr">
                            <a:solidFill>
                              <a:srgbClr val="FFFFFF"/>
                            </a:solidFill>
                            <a:prstDash val="solid"/>
                            <a:miter lim="100000"/>
                          </a:ln>
                          <a:effectLst/>
                        </wps:spPr>
                        <wps:bodyPr/>
                      </wps:wsp>
                    </wpg:wgp>
                  </a:graphicData>
                </a:graphic>
              </wp:anchor>
            </w:drawing>
          </mc:Choice>
          <mc:Fallback>
            <w:pict>
              <v:group w14:anchorId="138412C3" id="Group 11997" o:spid="_x0000_s1026" style="position:absolute;margin-left:-41.95pt;margin-top:-217.65pt;width:538.6pt;height:728.5pt;z-index:-251656192" coordsize="68399,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">
                <v:shape id="Shape 15072" o:spid="_x0000_s1027" style="position:absolute;width:64440;height:92520;visibility:visible;mso-wrap-style:square;v-text-anchor:top" coordsize="6444006,925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" path="m,l6444006,r,9252001l,9252001,,e" fillcolor="#ddebde" stroked="f" strokeweight="0">
                  <v:stroke miterlimit="83231f" joinstyle="miter"/>
                  <v:path arrowok="t" textboxrect="0,0,6444006,9252001"/>
                </v:shape>
                <v:shape id="Shape 15073" o:spid="_x0000_s1028" style="position:absolute;top:8280;width:64440;height:51840;visibility:visible;mso-wrap-style:square;v-text-anchor:top" coordsize="6444006,518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" path="m,l6444006,r,5184001l,5184001,,e" fillcolor="#a1cda7" stroked="f" strokeweight="0">
                  <v:stroke miterlimit="83231f" joinstyle="miter"/>
                  <v:path arrowok="t" textboxrect="0,0,6444006,5184001"/>
                </v:shape>
                <v:shape id="Shape 15074" o:spid="_x0000_s1029" style="position:absolute;top:83879;width:64440;height:7561;visibility:visible;mso-wrap-style:square;v-text-anchor:top" coordsize="6444006,75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" path="m,l6444006,r,756006l,756006,,e" fillcolor="#a1cda7" stroked="f" strokeweight="0">
                  <v:stroke miterlimit="83231f" joinstyle="miter"/>
                  <v:path arrowok="t" textboxrect="0,0,6444006,756006"/>
                </v:shape>
                <v:shape id="Shape 15075" o:spid="_x0000_s1030" style="position:absolute;width:64440;height:7919;visibility:visible;mso-wrap-style:square;v-text-anchor:top" coordsize="6444006,79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" path="m,l6444006,r,791997l,791997,,e" fillcolor="#8cc394" stroked="f" strokeweight="0">
                  <v:stroke miterlimit="83231f" joinstyle="miter"/>
                  <v:path arrowok="t" textboxrect="0,0,6444006,791997"/>
                </v:shape>
                <v:shape id="Shape 15076" o:spid="_x0000_s1031" style="position:absolute;top:5256;width:64440;height:1944;visibility:visible;mso-wrap-style:square;v-text-anchor:top" coordsize="6444006,19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" path="m,l6444006,r,194399l,194399,,e" fillcolor="#6ca779" stroked="f" strokeweight="0">
                  <v:stroke miterlimit="83231f" joinstyle="miter"/>
                  <v:path arrowok="t" textboxrect="0,0,6444006,194399"/>
                </v:shape>
                <v:shape id="Shape 15077" o:spid="_x0000_s1032" style="position:absolute;top:4319;width:64440;height:972;visibility:visible;mso-wrap-style:square;v-text-anchor:top" coordsize="6444006,9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" path="m,l6444006,r,97206l,97206,,e" fillcolor="#6ca779" stroked="f" strokeweight="0">
                  <v:stroke miterlimit="83231f" joinstyle="miter"/>
                  <v:path arrowok="t" textboxrect="0,0,6444006,97206"/>
                </v:shape>
                <v:shape id="Shape 156" o:spid="_x0000_s1033" style="position:absolute;left:6170;top:4335;width:370;height:952;visibility:visible;mso-wrap-style:square;v-text-anchor:top" coordsize="36963,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" path="m36963,r,5721l22889,11270v-4036,4129,-6665,10229,-7509,18109l36963,29379r,5817l14821,35196r,2070c14821,57392,22529,71396,34613,77140r2350,510l36963,95117,23671,92368c9394,85984,,70575,,49458,,26379,9816,9422,25412,2386l36963,xe" stroked="f" strokeweight="0">
                  <v:stroke miterlimit="83231f" joinstyle="miter"/>
                  <v:path arrowok="t" textboxrect="0,0,36963,95117"/>
                </v:shape>
                <v:shape id="Shape 157" o:spid="_x0000_s1034" style="position:absolute;left:5400;top:4320;width:677;height:947;visibility:visible;mso-wrap-style:square;v-text-anchor:top" coordsize="67737,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" path="m32647,r,18390c41651,6566,49347,749,56662,749v6579,,11075,4318,11075,9944c67737,16332,64549,19710,60041,19710v-6376,,-9373,-5448,-13132,-5448c42591,14262,38273,18580,32647,26645r,49923c32647,87643,36215,90449,49347,91008r,3759l,94767,,91007,12196,87030v2347,-2486,3191,-6334,3191,-12151l15387,27394c15387,16700,13876,13881,3754,13881r-3200,l554,10135c13317,6375,24011,3010,32647,xe" stroked="f" strokeweight="0">
                  <v:stroke miterlimit="83231f" joinstyle="miter"/>
                  <v:path arrowok="t" textboxrect="0,0,67737,94767"/>
                </v:shape>
                <v:shape id="Shape 158" o:spid="_x0000_s1035" style="position:absolute;left:6540;top:4922;width:460;height:370;visibility:visible;mso-wrap-style:square;v-text-anchor:top" coordsize="45980,3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" path="m42412,r3568,2070c35287,25527,21203,36970,2445,36970l,36464,,18998r11068,2402c23463,21400,33966,14453,42412,xe" stroked="f" strokeweight="0">
                  <v:stroke miterlimit="83231f" joinstyle="miter"/>
                  <v:path arrowok="t" textboxrect="0,0,45980,36970"/>
                </v:shape>
                <v:shape id="Shape 159" o:spid="_x0000_s1036" style="position:absolute;left:8725;top:4335;width:369;height:952;visibility:visible;mso-wrap-style:square;v-text-anchor:top" coordsize="36976,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" path="m36976,r,5721l22901,11270v-4035,4130,-6664,10229,-7509,18109l36976,29379r,5817l14834,35196r,2070c14834,57392,22542,71396,34625,77140r2351,510l36976,95117,23682,92369c9401,85984,,70575,,49458,,26379,9823,9422,25423,2386l36976,xe" stroked="f" strokeweight="0">
                  <v:stroke miterlimit="83231f" joinstyle="miter"/>
                  <v:path arrowok="t" textboxrect="0,0,36976,95117"/>
                </v:shape>
                <v:shape id="Shape 160" o:spid="_x0000_s1037" style="position:absolute;left:6540;top:4323;width:411;height:364;visibility:visible;mso-wrap-style:square;v-text-anchor:top" coordsize="41104,3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" path="m5823,c25902,,39783,13322,41104,36398l,36398,,30582r16326,c20453,30582,21584,30582,21584,27203,21584,15011,13138,6185,1873,6185l,6923,,1203,5823,xe" stroked="f" strokeweight="0">
                  <v:stroke miterlimit="83231f" joinstyle="miter"/>
                  <v:path arrowok="t" textboxrect="0,0,41104,36398"/>
                </v:shape>
                <v:shape id="Shape 161" o:spid="_x0000_s1038" style="position:absolute;left:7095;top:4320;width:1525;height:947;visibility:visible;mso-wrap-style:square;v-text-anchor:top" coordsize="152565,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" path="m30785,r,16142c42037,5817,51791,559,61176,559v10706,,18961,5816,22339,15951c95898,6566,105474,559,115037,559v18389,,24396,10515,24396,32093l139433,75819v,12573,559,15011,13132,15189l152565,94767r-45034,l107531,91008v13322,-368,14643,-2248,14643,-12001l122174,29083v,-10122,-6007,-16129,-16700,-16129c98527,12954,92520,16142,85014,22898r,54788c85014,88582,86703,91008,98895,91008r,3759l53302,94767r,-3759c65126,90449,67932,88760,67932,80505r,-50851c67932,18961,62306,12954,52362,12954v-7315,,-14072,3556,-21577,10312l30785,79197v,9563,2616,11633,13881,11811l44666,94767,,94767,,91008c10516,90640,13703,88392,13703,78448r,-49924c13703,16891,12764,13703,1880,13703l,13703,,9944c11633,8064,22339,4508,30785,xe" stroked="f" strokeweight="0">
                  <v:stroke miterlimit="83231f" joinstyle="miter"/>
                  <v:path arrowok="t" textboxrect="0,0,152565,94767"/>
                </v:shape>
                <v:shape id="Shape 162" o:spid="_x0000_s1039" style="position:absolute;left:9094;top:4922;width:460;height:370;visibility:visible;mso-wrap-style:square;v-text-anchor:top" coordsize="45980,3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" path="m42412,r3568,2070c35274,25527,21203,36970,2445,36970l,36464,,18998r11068,2402c23463,21400,33966,14453,42412,xe" stroked="f" strokeweight="0">
                  <v:stroke miterlimit="83231f" joinstyle="miter"/>
                  <v:path arrowok="t" textboxrect="0,0,45980,36970"/>
                </v:shape>
                <v:shape id="Shape 163" o:spid="_x0000_s1040" style="position:absolute;left:9687;top:4326;width:418;height:958;visibility:visible;mso-wrap-style:square;v-text-anchor:top" coordsize="41840,9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" path="m41840,r,5862l33062,7892c23298,12808,17069,24664,17069,40857v,20964,7286,35285,18291,41135l41840,83575r,11521l38087,95835c15189,95835,,78944,,50991,,27626,10551,10491,26039,3383l41840,xe" stroked="f" strokeweight="0">
                  <v:stroke miterlimit="83231f" joinstyle="miter"/>
                  <v:path arrowok="t" textboxrect="0,0,41840,95835"/>
                </v:shape>
                <v:shape id="Shape 164" o:spid="_x0000_s1041" style="position:absolute;left:9094;top:4323;width:412;height:364;visibility:visible;mso-wrap-style:square;v-text-anchor:top" coordsize="41104,3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" path="m5823,c25902,,39783,13322,41104,36398l,36398,,30582r16326,c20453,30582,21584,30582,21584,27203,21584,15011,13138,6185,1873,6185l,6923,,1202,5823,xe" stroked="f" strokeweight="0">
                  <v:stroke miterlimit="83231f" joinstyle="miter"/>
                  <v:path arrowok="t" textboxrect="0,0,41104,36398"/>
                </v:shape>
                <v:shape id="Shape 165" o:spid="_x0000_s1042" style="position:absolute;left:11224;top:4348;width:1002;height:949;visibility:visible;mso-wrap-style:square;v-text-anchor:top" coordsize="100216,9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" path="m30975,r,58166c30975,74689,35471,82563,47866,82563v7506,,14631,-3556,21006,-10503l68872,20447c68872,9004,67945,5626,54800,5626r,-3759l86144,r,69990c86144,78435,87452,81255,95339,81255v1499,,3188,,4877,-191l100216,84442c91580,86322,81267,89891,68872,94958r,-15583c58001,89129,48616,94018,38659,94018,18593,94018,14084,82563,14084,57798r,-35090c14084,10135,13513,5626,762,5626l,5626,,1867,30975,xe" stroked="f" strokeweight="0">
                  <v:stroke miterlimit="83231f" joinstyle="miter"/>
                  <v:path arrowok="t" textboxrect="0,0,100216,94958"/>
                </v:shape>
                <v:shape id="Shape 166" o:spid="_x0000_s1043" style="position:absolute;left:12303;top:4320;width:1525;height:947;visibility:visible;mso-wrap-style:square;v-text-anchor:top" coordsize="152565,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" path="m30772,r,16142c42037,5817,51791,559,61176,559v10693,,18948,5816,22326,15951c95885,6566,105461,559,115024,559v18402,,24397,10515,24397,32093l139421,75819v,12573,571,15011,13144,15189l152565,94767r-45034,l107531,91008v13322,-368,14630,-2248,14630,-12001l122161,29083v,-10122,-6007,-16129,-16700,-16129c98514,12954,92507,16142,85001,22898r,54788c85001,88582,86690,91008,98895,91008r,3759l53289,94767r,-3759c65113,90449,67920,88760,67920,80505r,-50851c67920,18961,62293,12954,52349,12954v-7315,,-14071,3556,-21577,10312l30772,79197v,9563,2629,11633,13881,11811l44653,94767,,94767,,91008c10503,90640,13691,88392,13691,78448r,-49924c13691,16891,12751,13703,1867,13703l,13703,,9944c11633,8064,22327,4508,30772,xe" stroked="f" strokeweight="0">
                  <v:stroke miterlimit="83231f" joinstyle="miter"/>
                  <v:path arrowok="t" textboxrect="0,0,152565,94767"/>
                </v:shape>
                <v:shape id="Shape 167" o:spid="_x0000_s1044" style="position:absolute;left:10720;top:4320;width:449;height:947;visibility:visible;mso-wrap-style:square;v-text-anchor:top" coordsize="44856,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" path="m31534,r,76568c31534,87452,33401,90830,44856,91008r,3759l,94767,,91008c12573,90640,14072,87262,14072,75819r,-50483c14072,15392,13894,12763,4318,12763r-3188,l1130,9004c8077,8064,18199,5067,31534,xe" stroked="f" strokeweight="0">
                  <v:stroke miterlimit="83231f" joinstyle="miter"/>
                  <v:path arrowok="t" textboxrect="0,0,44856,94767"/>
                </v:shape>
                <v:shape id="Shape 168" o:spid="_x0000_s1045" style="position:absolute;left:10850;top:3864;width:217;height:219;visibility:visible;mso-wrap-style:square;v-text-anchor:top" coordsize="21768,2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" path="m10884,v6007,,10884,4877,10884,10884c21768,17082,16891,21958,10884,21958,4877,21958,,17082,,10884,,4877,4686,,10884,xe" stroked="f" strokeweight="0">
                  <v:stroke miterlimit="83231f" joinstyle="miter"/>
                  <v:path arrowok="t" textboxrect="0,0,21768,21958"/>
                </v:shape>
                <v:shape id="Shape 169" o:spid="_x0000_s1046" style="position:absolute;left:10105;top:3856;width:531;height:1436;visibility:visible;mso-wrap-style:square;v-text-anchor:top" coordsize="53105,1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" path="m41662,r,120294c41662,128181,42602,130620,49727,130620r3378,l53105,133807v-8814,2439,-18199,6007,-28334,9754l24771,130797v-4502,4134,-9052,7138,-13766,9108l,142072,,130552r5632,1376c12021,131928,18764,129489,24771,124231r,-50660c24771,63246,14446,52362,2064,52362l,52839,,46977r1124,-241c10700,46736,18764,50101,24771,55931r,-31344c24771,15202,22523,12573,12579,12573r-2070,l10509,9576c24403,6388,34715,3188,41662,xe" stroked="f" strokeweight="0">
                  <v:stroke miterlimit="83231f" joinstyle="miter"/>
                  <v:path arrowok="t" textboxrect="0,0,53105,143561"/>
                </v:shape>
                <v:shape id="Shape 170" o:spid="_x0000_s1047" style="position:absolute;top:5271;width:68399;height:0;visibility:visible;mso-wrap-style:square;v-text-anchor:top" coordsize="68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" path="m6839997,l,e" filled="f" strokecolor="white">
                  <v:stroke miterlimit="1" joinstyle="miter"/>
                  <v:path arrowok="t" textboxrect="0,0,6839997,0"/>
                </v:shape>
                <v:shape id="Shape 171" o:spid="_x0000_s1048" style="position:absolute;top:7247;width:68399;height:0;visibility:visible;mso-wrap-style:square;v-text-anchor:top" coordsize="68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" path="m6839997,l,e" filled="f" strokecolor="white">
                  <v:stroke miterlimit="1" joinstyle="miter"/>
                  <v:path arrowok="t" textboxrect="0,0,6839997,0"/>
                </v:shape>
              </v:group>
            </w:pict>
          </mc:Fallback>
        </mc:AlternateContent>
      </w:r>
      <w:r w:rsidRPr="00FD595F">
        <w:rPr>
          <w:rFonts w:ascii="Calibri" w:eastAsia="Calibri" w:hAnsi="Calibri" w:cs="Calibri"/>
          <w:color w:val="000000"/>
          <w:sz w:val="18"/>
          <w:lang w:eastAsia="pl-PL"/>
        </w:rPr>
        <w:t>Pomimo tak wielu pozytywnych stron złości znaczna część osób ma ga zmiany sposobu myślenia, mówienia i działania. Podstawowym założetrudności z jej przeżywaniem, bo albo jej unikają i zaprzeczają albo wyra- niem niezbędnym do lepszego radzenia sobie ze złością, jest stwierdzenie, żają ją w sposób agresywny. Ludzie, którzy tłumią złość, często robią to że to my jesteśmy odpowiedzialni za nasze uczucia, a tym samym możemy z powodu poczucia winy. Wmawiają sobie, że „nie wolno/ nie wypada się je kontrolować. Do tego, by panować nad swoją złością może być przydatne złościć”, czym niejako wymierzają sobie karę za własne odczucia. Osoby, nauczenie się uspokajania w sytuacjach, które budzą w nas złość. To ważna które unikają złości, robią to, ponieważ mają przekonanie, że dobry czło- umiejętność, bo pozwala lepiej przyjrzeć się całemu zdarzeniu, które spowiek nie powinien okazywać złości. Poza tym obawiają się, że gdy dadzą wodowało pobudzenie. Pomocne w wyciszeniu bywa zrobienie czegoś upust swojej złości, spotka ich ogólne potępienie, inni przestaną ich lubić konstruktywnego, co sprawia przyjemność (pobieganie, spacer, ćwiczenia, lub też, ktoś może ich zaatakować. Za „łykanie” złości płacą ogromną cenę słuchanie muzyki itp.), oddalenie się z miejsca wyzwalającego złość, danie – trwają w stanach napięcia, nękani przez różnego rodzaju dolegliwości sobie więcej czasu na przemyślenie tematu czy chociażby uspokojenie somatyczne. Często też kierują złość przeciwko sobie, a przez to zanie- oddechu, rozluźnienie mięśni lub policzenie do 10. Kiedy opanujemy złość dbują własne potrzeby lub podejmują zachowania autodestrukcyjne (np. warto zastanowić się, co ją spowodowało („Co mnie złości?”, „Czy ktoś nałogowo objadają się, redukują napięcie poprzez seks itp.). mnie atakuje lub obraża?”, „Czy ktoś próbuje mnie rozzłościć?”, „Jakie wi-</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Podobne, negatywne konsekwencje niesie za sobą agresywne wyra- dzę pozytywy tej sytuacji?”) i jakie są możliwości rozwiązania zaistniałej żanie złości. Dotyczy ono tych osób, które są szczególnie wyczulone na sytuacji („Co w tej sytuacji jest dla mnie ważne?”, „Co mogę zrobić?”, „Jakie wszelkie sygnały, mogące wzbudzać w nich irytację czy gniew. Mówi się, że mam możliwości i która wydaje się najkorzystniejsza?”). </w:t>
      </w:r>
    </w:p>
    <w:p w:rsidR="00FD595F" w:rsidRPr="00FD595F" w:rsidRDefault="00FD595F" w:rsidP="00FD595F">
      <w:pPr>
        <w:spacing w:after="281" w:line="247" w:lineRule="auto"/>
        <w:ind w:left="1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osoby te „nakręcają się” na złość poprzez myślenie czy mówienie o tym, Techniką służącą zdrowemu wyrażaniu złości jest czterostopniowa co ich zdenerwowało. Konsekwencją jest zazwyczaj utrata kontroli nad procedura Pameli Butler (opisywana szczegółowo w artykule pt. „Aserzachowaniem i wyrażenie złości w sposób bardzo gwałtowny, nierzadko tywność” w majowym Remedium). Zakłada ona takie informowanie agresywny, krzywdzący wobec innych. Takie chroniczne wyrażanie złości drugiej osoby o swojej złości, które nie narusza granic tej osoby. Metoda dla wielu osób jest sposobem demonstrowania własnej siły, mocy czy ta umożliwia zachowanie się w zgodzie ze sobą, a więc wyrażenie przeżysprawczości, jak również poczucia przewagi nad innymi. Dla osób tych wanych uczuć, odreagowanie napięcia oraz zadbania o swoje potrzeby. </w:t>
      </w:r>
    </w:p>
    <w:p w:rsidR="00FD595F" w:rsidRPr="00FD595F" w:rsidRDefault="00FD595F" w:rsidP="00FD595F">
      <w:pPr>
        <w:keepNext/>
        <w:keepLines/>
        <w:spacing w:after="0"/>
        <w:ind w:left="15" w:hanging="10"/>
        <w:outlineLvl w:val="1"/>
        <w:rPr>
          <w:rFonts w:ascii="Calibri" w:eastAsia="Calibri" w:hAnsi="Calibri" w:cs="Calibri"/>
          <w:b/>
          <w:color w:val="000000"/>
          <w:sz w:val="26"/>
          <w:lang w:eastAsia="pl-PL"/>
        </w:rPr>
      </w:pPr>
      <w:r w:rsidRPr="00FD595F">
        <w:rPr>
          <w:rFonts w:ascii="Calibri" w:eastAsia="Calibri" w:hAnsi="Calibri" w:cs="Calibri"/>
          <w:b/>
          <w:color w:val="000000"/>
          <w:sz w:val="26"/>
          <w:lang w:eastAsia="pl-PL"/>
        </w:rPr>
        <w:lastRenderedPageBreak/>
        <w:t>Radzenie sobie z lękiem i smutkiem</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Lęk i smutek, podobnie jak złość, należą do tych emocji, które często Nałogowe zachowania, takie jak np. kompulsywne jedzenie, kupowanie sprzyjają powstawaniu nałogów. Źródłami tych emocji bywają sytuacje czy granie na automatach często stanowią „pomoc” w ich zredukowaniu, zewnętrzne (np. choroba, śmierć, samotność, ból, klęski żywiołowe itp.), a nierzadko mają nie dopuścić do ich powstania. W rezultacie powodują sytuacje wewnętrzne (np. odrzucenie, sukces, utrata czegoś, bezrad- zwiększenie natężenia lęku i smutku, i wydłużenie czasu ich trwania.</w:t>
      </w:r>
    </w:p>
    <w:p w:rsidR="00FD595F" w:rsidRPr="00FD595F" w:rsidRDefault="00FD595F" w:rsidP="00FD595F">
      <w:pPr>
        <w:spacing w:after="5" w:line="247" w:lineRule="auto"/>
        <w:ind w:left="1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ność) oraz brak wiary w siebie, który wyraża się w przekonaniu: „Nie dam Konstruktywne radzenie sobie z lękiem czy smutkiem zakłada przede sobie rady”. wszystkim informowanie o nich, gdyż w ten sposób zmniejsza się ich </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Lęk to emocja dostarczająca informacji na temat zagrożenia i wskazu- natężenie. Pomocne bywa również stosowanie wzmacniających, pozyjąca te obszary, które uniemożliwiają zaspokojenie potrzeb. Dzięki odczu- tywnych zwrotów, takich jak, np. „To jest szansa” (zamiast „To jest duży waniu lęku gromadzimy energię do działania w celu zachowania czujności problem”), „Wiem, co mogę zrobić” (zamiast: „Nie wiem, co zrobić”) czy (np. w sytuacjach, które są nowe) bądź w celu ucieczki (np. w sytuacji bez- afirmacji („Jestem silny i dam sobie radę”, „Wypełniam swoje życie spokopośredniego zagrożenia życia). Zazwyczaj lęk dotyczy przyszłości, czyli jem i radością”). Przy zmniejszaniu lęku ważne jest także podejmowanie tego, co ma dopiero nastąpić. działania, gdyż powoduje ono wzrost pewności siebie, a w konsekwencji </w:t>
      </w:r>
    </w:p>
    <w:p w:rsidR="00FD595F" w:rsidRPr="00FD595F" w:rsidRDefault="00FD595F" w:rsidP="00FD595F">
      <w:pPr>
        <w:tabs>
          <w:tab w:val="center" w:pos="2280"/>
          <w:tab w:val="center" w:pos="5748"/>
        </w:tabs>
        <w:spacing w:after="5" w:line="247" w:lineRule="auto"/>
        <w:rPr>
          <w:rFonts w:ascii="Calibri" w:eastAsia="Calibri" w:hAnsi="Calibri" w:cs="Calibri"/>
          <w:color w:val="000000"/>
          <w:sz w:val="18"/>
          <w:lang w:eastAsia="pl-PL"/>
        </w:rPr>
      </w:pPr>
      <w:r w:rsidRPr="00FD595F">
        <w:rPr>
          <w:rFonts w:ascii="Calibri" w:eastAsia="Calibri" w:hAnsi="Calibri" w:cs="Calibri"/>
          <w:color w:val="000000"/>
          <w:lang w:eastAsia="pl-PL"/>
        </w:rPr>
        <w:tab/>
      </w:r>
      <w:r w:rsidRPr="00FD595F">
        <w:rPr>
          <w:rFonts w:ascii="Calibri" w:eastAsia="Calibri" w:hAnsi="Calibri" w:cs="Calibri"/>
          <w:color w:val="000000"/>
          <w:sz w:val="18"/>
          <w:lang w:eastAsia="pl-PL"/>
        </w:rPr>
        <w:t xml:space="preserve">Wypieranie i powstrzymywanie lęku czy smutku doprowadza bardzo </w:t>
      </w:r>
      <w:r w:rsidRPr="00FD595F">
        <w:rPr>
          <w:rFonts w:ascii="Calibri" w:eastAsia="Calibri" w:hAnsi="Calibri" w:cs="Calibri"/>
          <w:color w:val="000000"/>
          <w:sz w:val="18"/>
          <w:lang w:eastAsia="pl-PL"/>
        </w:rPr>
        <w:tab/>
        <w:t>likwiduje bezradność i bezsilność</w:t>
      </w:r>
      <w:r w:rsidRPr="00FD595F">
        <w:rPr>
          <w:rFonts w:ascii="Calibri" w:eastAsia="Calibri" w:hAnsi="Calibri" w:cs="Calibri"/>
          <w:color w:val="000000"/>
          <w:sz w:val="17"/>
          <w:vertAlign w:val="superscript"/>
          <w:lang w:eastAsia="pl-PL"/>
        </w:rPr>
        <w:t>4</w:t>
      </w:r>
      <w:r w:rsidRPr="00FD595F">
        <w:rPr>
          <w:rFonts w:ascii="Calibri" w:eastAsia="Calibri" w:hAnsi="Calibri" w:cs="Calibri"/>
          <w:color w:val="000000"/>
          <w:sz w:val="18"/>
          <w:lang w:eastAsia="pl-PL"/>
        </w:rPr>
        <w:t>.</w:t>
      </w:r>
    </w:p>
    <w:p w:rsidR="00FD595F" w:rsidRPr="00FD595F" w:rsidRDefault="00FD595F" w:rsidP="00FD595F">
      <w:pPr>
        <w:spacing w:after="5" w:line="247" w:lineRule="auto"/>
        <w:ind w:left="1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często do bezsilności, zablokowania emocjonalnego, a nawet do depresji. </w:t>
      </w:r>
    </w:p>
    <w:p w:rsidR="00FD595F" w:rsidRPr="00FD595F" w:rsidRDefault="00FD595F" w:rsidP="00FD595F">
      <w:pPr>
        <w:spacing w:after="5" w:line="247" w:lineRule="auto"/>
        <w:ind w:left="22" w:right="41" w:hanging="10"/>
        <w:jc w:val="both"/>
        <w:rPr>
          <w:rFonts w:ascii="Calibri" w:eastAsia="Calibri" w:hAnsi="Calibri" w:cs="Calibri"/>
          <w:color w:val="000000"/>
          <w:sz w:val="18"/>
          <w:lang w:eastAsia="pl-PL"/>
        </w:rPr>
        <w:sectPr w:rsidR="00FD595F" w:rsidRPr="00FD595F">
          <w:footerReference w:type="even" r:id="rId5"/>
          <w:footerReference w:type="default" r:id="rId6"/>
          <w:footerReference w:type="first" r:id="rId7"/>
          <w:pgSz w:w="10772" w:h="15194"/>
          <w:pgMar w:top="654" w:right="810" w:bottom="1029" w:left="839" w:header="708" w:footer="298" w:gutter="0"/>
          <w:cols w:space="708"/>
        </w:sectPr>
      </w:pPr>
    </w:p>
    <w:p w:rsidR="00FD595F" w:rsidRPr="00FD595F" w:rsidRDefault="00FD595F" w:rsidP="00FD595F">
      <w:pPr>
        <w:keepNext/>
        <w:keepLines/>
        <w:spacing w:after="0"/>
        <w:ind w:left="15" w:hanging="10"/>
        <w:outlineLvl w:val="1"/>
        <w:rPr>
          <w:rFonts w:ascii="Calibri" w:eastAsia="Calibri" w:hAnsi="Calibri" w:cs="Calibri"/>
          <w:b/>
          <w:color w:val="000000"/>
          <w:sz w:val="26"/>
          <w:lang w:eastAsia="pl-PL"/>
        </w:rPr>
      </w:pPr>
      <w:r w:rsidRPr="00FD595F">
        <w:rPr>
          <w:rFonts w:ascii="Calibri" w:eastAsia="Calibri" w:hAnsi="Calibri" w:cs="Calibri"/>
          <w:b/>
          <w:color w:val="000000"/>
          <w:sz w:val="26"/>
          <w:lang w:eastAsia="pl-PL"/>
        </w:rPr>
        <w:lastRenderedPageBreak/>
        <w:t xml:space="preserve">Radzenie sobie ze stresem </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Uzależnienia behawioralne są często odpowiedzią na stres, występujący w życiu codziennym. Według teorii Lazarusa i Folkman stres powstaje w wyniku braku równowagi pomiędzy wymaganiami stawianymi człowiekowi przez środowisko, a jego możliwościami zaradczymi</w:t>
      </w:r>
      <w:r w:rsidRPr="00FD595F">
        <w:rPr>
          <w:rFonts w:ascii="Calibri" w:eastAsia="Calibri" w:hAnsi="Calibri" w:cs="Calibri"/>
          <w:color w:val="000000"/>
          <w:sz w:val="17"/>
          <w:vertAlign w:val="superscript"/>
          <w:lang w:eastAsia="pl-PL"/>
        </w:rPr>
        <w:t>5</w:t>
      </w:r>
      <w:r w:rsidRPr="00FD595F">
        <w:rPr>
          <w:rFonts w:ascii="Calibri" w:eastAsia="Calibri" w:hAnsi="Calibri" w:cs="Calibri"/>
          <w:color w:val="000000"/>
          <w:sz w:val="18"/>
          <w:lang w:eastAsia="pl-PL"/>
        </w:rPr>
        <w:t>. W myśl tej teo</w:t>
      </w:r>
      <w:r w:rsidRPr="00FD595F">
        <w:rPr>
          <w:rFonts w:ascii="Times New Roman" w:eastAsia="Times New Roman" w:hAnsi="Times New Roman" w:cs="Times New Roman"/>
          <w:color w:val="000000"/>
          <w:sz w:val="37"/>
          <w:vertAlign w:val="superscript"/>
          <w:lang w:eastAsia="pl-PL"/>
        </w:rPr>
        <w:t xml:space="preserve"> </w:t>
      </w:r>
      <w:r w:rsidRPr="00FD595F">
        <w:rPr>
          <w:rFonts w:ascii="Calibri" w:eastAsia="Calibri" w:hAnsi="Calibri" w:cs="Calibri"/>
          <w:color w:val="000000"/>
          <w:sz w:val="18"/>
          <w:lang w:eastAsia="pl-PL"/>
        </w:rPr>
        <w:t xml:space="preserve">rii można rozumieć nałogowe zachowania jako niekonstruktywne metody radzenia sobie ze stresem, będące wynikiem obniżonych umiejętności człowieka do planowania i przewidywania zdarzeń. Ponieważ zachowania te powodują wrażenie redukcji napięcia, stanowią dla osób uzależnionych często jedyne znane metody poradzenia sobie ze stresem. Wiele osób uzależnionych relacjonuje, że mają potrzebę napicia się, grania czy kompulsywnego kupowania, ponieważ przytłaczają ich problemy codzienne, takie jak, np.: konflikty z rodziną, choroby, niepowodzenia w życiu zawodowym. Jeżeli osoba nie posiada odpowiednich umiejętności radzenia sobie z tymi problemami, to zaburzoną równowagę powstałą w wyniku działania rozmaitych stresorów stara się przywrócić za pomocą zachowań nałogowych i w ten sposób przystosowuje się do sytuacji. </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Można zaryzykować stwierdzenie, że ludzie boją się stresu, co pozostaje niejako w sprzeczności z badaniami, które dowodzą, że brak stresu jest niekorzystny dla człowieka, gdyż powoduje poczucie znudzenia, braku energii, bezsensowności i niechęci do podejmowanych działań, a często nawet prowadzi do depresji. Podobnie szkodliwy wydaje się zbyt wysoki poziom stresu, prowadzący do dużego napięcia, życia w lęku, trudności w koncentracji uwagi i zaburzeń w koordynacji. Najbardziej korzystny dla efektywnego funkcjonowania człowieka jest umiarkowany poziom stresu, wyzwalający odpowiednią ilość energii i motywacji do działania.</w:t>
      </w:r>
    </w:p>
    <w:p w:rsidR="00FD595F" w:rsidRPr="00FD595F" w:rsidRDefault="00FD595F" w:rsidP="00FD595F">
      <w:pPr>
        <w:spacing w:after="336"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Wspomniani wcześniej Lazarus i Folkman</w:t>
      </w:r>
      <w:r w:rsidRPr="00FD595F">
        <w:rPr>
          <w:rFonts w:ascii="Calibri" w:eastAsia="Calibri" w:hAnsi="Calibri" w:cs="Calibri"/>
          <w:color w:val="000000"/>
          <w:sz w:val="17"/>
          <w:vertAlign w:val="superscript"/>
          <w:lang w:eastAsia="pl-PL"/>
        </w:rPr>
        <w:t>6</w:t>
      </w:r>
      <w:r w:rsidRPr="00FD595F">
        <w:rPr>
          <w:rFonts w:ascii="Calibri" w:eastAsia="Calibri" w:hAnsi="Calibri" w:cs="Calibri"/>
          <w:color w:val="000000"/>
          <w:sz w:val="18"/>
          <w:lang w:eastAsia="pl-PL"/>
        </w:rPr>
        <w:t xml:space="preserve"> wprowadzili do swojej koncepcji stresu pojęcie oceny poznawczej. Ocena ta dotyczy wszystkich sytuacji , które spotykają człowieka i jest ona zależna od wielu czynników, m.in. od przeszłych doświadczeń, samooceny czy nastroju. W sytuacji stresowej najpierw pojawia się tzw. ocena pierwotna, w której człowiek dokonuje oszacowania zdarzenia jako </w:t>
      </w:r>
      <w:r w:rsidRPr="00FD595F">
        <w:rPr>
          <w:rFonts w:ascii="Calibri" w:eastAsia="Calibri" w:hAnsi="Calibri" w:cs="Calibri"/>
          <w:color w:val="000000"/>
          <w:sz w:val="18"/>
          <w:lang w:eastAsia="pl-PL"/>
        </w:rPr>
        <w:lastRenderedPageBreak/>
        <w:t xml:space="preserve">pozytywnego, neutralnego bądź negatywnego dla siebie. Jeśli dana sytuacja zostanie </w:t>
      </w:r>
    </w:p>
    <w:p w:rsidR="00FD595F" w:rsidRPr="00FD595F" w:rsidRDefault="00FD595F" w:rsidP="00FD595F">
      <w:pPr>
        <w:keepNext/>
        <w:keepLines/>
        <w:spacing w:after="0"/>
        <w:ind w:left="15" w:hanging="10"/>
        <w:outlineLvl w:val="1"/>
        <w:rPr>
          <w:rFonts w:ascii="Calibri" w:eastAsia="Calibri" w:hAnsi="Calibri" w:cs="Calibri"/>
          <w:b/>
          <w:color w:val="000000"/>
          <w:sz w:val="26"/>
          <w:lang w:eastAsia="pl-PL"/>
        </w:rPr>
      </w:pPr>
      <w:r w:rsidRPr="00FD595F">
        <w:rPr>
          <w:rFonts w:ascii="Calibri" w:eastAsia="Calibri" w:hAnsi="Calibri" w:cs="Calibri"/>
          <w:b/>
          <w:color w:val="000000"/>
          <w:sz w:val="26"/>
          <w:lang w:eastAsia="pl-PL"/>
        </w:rPr>
        <w:t>Procedura ABcD</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Pomocna w radzeniu sobie z przygnębiającymi myślami i uczuciami jest procedura ABCD, sformułowana przez Alberta Ellisa</w:t>
      </w:r>
      <w:r w:rsidRPr="00FD595F">
        <w:rPr>
          <w:rFonts w:ascii="Calibri" w:eastAsia="Calibri" w:hAnsi="Calibri" w:cs="Calibri"/>
          <w:color w:val="000000"/>
          <w:sz w:val="17"/>
          <w:vertAlign w:val="superscript"/>
          <w:lang w:eastAsia="pl-PL"/>
        </w:rPr>
        <w:t>6</w:t>
      </w:r>
      <w:r w:rsidRPr="00FD595F">
        <w:rPr>
          <w:rFonts w:ascii="Calibri" w:eastAsia="Calibri" w:hAnsi="Calibri" w:cs="Calibri"/>
          <w:color w:val="000000"/>
          <w:sz w:val="18"/>
          <w:lang w:eastAsia="pl-PL"/>
        </w:rPr>
        <w:t>. Pozwala ona zrozumieć, jak przekonania i sposób myślenia wpływają na nasze uczucia i zachowania:</w:t>
      </w:r>
    </w:p>
    <w:p w:rsidR="00FD595F" w:rsidRPr="00FD595F" w:rsidRDefault="00FD595F" w:rsidP="00FD595F">
      <w:pPr>
        <w:numPr>
          <w:ilvl w:val="0"/>
          <w:numId w:val="2"/>
        </w:numPr>
        <w:spacing w:after="11" w:line="227" w:lineRule="auto"/>
        <w:ind w:right="10" w:hanging="284"/>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o znacza wydarzenie lub sytuację, która ma emocjonalne znaczenie (</w:t>
      </w:r>
      <w:r w:rsidRPr="00FD595F">
        <w:rPr>
          <w:rFonts w:ascii="Calibri" w:eastAsia="Calibri" w:hAnsi="Calibri" w:cs="Calibri"/>
          <w:i/>
          <w:color w:val="000000"/>
          <w:sz w:val="18"/>
          <w:lang w:eastAsia="pl-PL"/>
        </w:rPr>
        <w:t>np. „Jedziesz rano do pracy i ucieka Ci autobus. Już wiesz, że się spóźnisz.”);</w:t>
      </w:r>
    </w:p>
    <w:p w:rsidR="00FD595F" w:rsidRPr="00FD595F" w:rsidRDefault="00FD595F" w:rsidP="00FD595F">
      <w:pPr>
        <w:numPr>
          <w:ilvl w:val="0"/>
          <w:numId w:val="2"/>
        </w:numPr>
        <w:spacing w:after="11" w:line="227" w:lineRule="auto"/>
        <w:ind w:right="10" w:hanging="284"/>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 t o zbiór myśli i przekonań, które powstają w odpowiedzi na sytuację A </w:t>
      </w:r>
      <w:r w:rsidRPr="00FD595F">
        <w:rPr>
          <w:rFonts w:ascii="Calibri" w:eastAsia="Calibri" w:hAnsi="Calibri" w:cs="Calibri"/>
          <w:i/>
          <w:color w:val="000000"/>
          <w:sz w:val="18"/>
          <w:lang w:eastAsia="pl-PL"/>
        </w:rPr>
        <w:t>(„Jestem spóźnialski”, „Znowu nawaliłem”, „Na pewno zwolnią mnie za to spóźnienie i za co ja teraz będę żyć?”, „Szef pomyśli, że jestem nieodpowiedzialny” itp.);</w:t>
      </w:r>
    </w:p>
    <w:p w:rsidR="00FD595F" w:rsidRPr="00FD595F" w:rsidRDefault="00FD595F" w:rsidP="00FD595F">
      <w:pPr>
        <w:spacing w:after="5" w:line="247" w:lineRule="auto"/>
        <w:ind w:left="451" w:right="10" w:hanging="446"/>
        <w:jc w:val="both"/>
        <w:rPr>
          <w:rFonts w:ascii="Calibri" w:eastAsia="Calibri" w:hAnsi="Calibri" w:cs="Calibri"/>
          <w:color w:val="000000"/>
          <w:sz w:val="18"/>
          <w:lang w:eastAsia="pl-PL"/>
        </w:rPr>
      </w:pPr>
      <w:r w:rsidRPr="00FD595F">
        <w:rPr>
          <w:rFonts w:ascii="Calibri" w:eastAsia="Calibri" w:hAnsi="Calibri" w:cs="Calibri"/>
          <w:b/>
          <w:color w:val="000000"/>
          <w:sz w:val="18"/>
          <w:lang w:eastAsia="pl-PL"/>
        </w:rPr>
        <w:t xml:space="preserve">c. </w:t>
      </w:r>
      <w:r w:rsidRPr="00FD595F">
        <w:rPr>
          <w:rFonts w:ascii="Calibri" w:eastAsia="Calibri" w:hAnsi="Calibri" w:cs="Calibri"/>
          <w:color w:val="000000"/>
          <w:sz w:val="18"/>
          <w:lang w:eastAsia="pl-PL"/>
        </w:rPr>
        <w:t xml:space="preserve">– o znacza konsekwencje emocjonalne lub uczucia, które są rezultatem myślenia B o sytuacji A </w:t>
      </w:r>
      <w:r w:rsidRPr="00FD595F">
        <w:rPr>
          <w:rFonts w:ascii="Calibri" w:eastAsia="Calibri" w:hAnsi="Calibri" w:cs="Calibri"/>
          <w:i/>
          <w:color w:val="000000"/>
          <w:sz w:val="18"/>
          <w:lang w:eastAsia="pl-PL"/>
        </w:rPr>
        <w:t xml:space="preserve">(złość, lęk, niepokój, napięcie); </w:t>
      </w:r>
    </w:p>
    <w:p w:rsidR="00FD595F" w:rsidRPr="00FD595F" w:rsidRDefault="00FD595F" w:rsidP="00FD595F">
      <w:pPr>
        <w:spacing w:after="11" w:line="227" w:lineRule="auto"/>
        <w:ind w:left="431" w:right="10" w:hanging="446"/>
        <w:jc w:val="both"/>
        <w:rPr>
          <w:rFonts w:ascii="Calibri" w:eastAsia="Calibri" w:hAnsi="Calibri" w:cs="Calibri"/>
          <w:color w:val="000000"/>
          <w:sz w:val="18"/>
          <w:lang w:eastAsia="pl-PL"/>
        </w:rPr>
      </w:pPr>
      <w:r w:rsidRPr="00FD595F">
        <w:rPr>
          <w:rFonts w:ascii="Calibri" w:eastAsia="Calibri" w:hAnsi="Calibri" w:cs="Calibri"/>
          <w:b/>
          <w:color w:val="000000"/>
          <w:sz w:val="18"/>
          <w:lang w:eastAsia="pl-PL"/>
        </w:rPr>
        <w:t xml:space="preserve">D. </w:t>
      </w:r>
      <w:r w:rsidRPr="00FD595F">
        <w:rPr>
          <w:rFonts w:ascii="Calibri" w:eastAsia="Calibri" w:hAnsi="Calibri" w:cs="Calibri"/>
          <w:color w:val="000000"/>
          <w:sz w:val="18"/>
          <w:lang w:eastAsia="pl-PL"/>
        </w:rPr>
        <w:t xml:space="preserve">– o znacza sposób zachowania lub działania, wynikający z przeżywanych uczuć C </w:t>
      </w:r>
      <w:r w:rsidRPr="00FD595F">
        <w:rPr>
          <w:rFonts w:ascii="Calibri" w:eastAsia="Calibri" w:hAnsi="Calibri" w:cs="Calibri"/>
          <w:i/>
          <w:color w:val="000000"/>
          <w:sz w:val="18"/>
          <w:lang w:eastAsia="pl-PL"/>
        </w:rPr>
        <w:t>(Przyjeżdżasz do pracy czując duże napięcie, a przez to masz trudności w skoncentrowaniu się na swoich zadaniach. Może pojawić się pragnienie napicia się alkoholu czy silna chęć grania w kasynach internetowych, w celu redukcji napięcia)</w:t>
      </w:r>
      <w:r w:rsidRPr="00FD595F">
        <w:rPr>
          <w:rFonts w:ascii="Calibri" w:eastAsia="Calibri" w:hAnsi="Calibri" w:cs="Calibri"/>
          <w:color w:val="000000"/>
          <w:sz w:val="18"/>
          <w:lang w:eastAsia="pl-PL"/>
        </w:rPr>
        <w:t>.</w:t>
      </w:r>
    </w:p>
    <w:p w:rsidR="00FD595F" w:rsidRPr="00FD595F" w:rsidRDefault="00FD595F" w:rsidP="00FD595F">
      <w:pPr>
        <w:spacing w:after="158"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Zastosowanie tej procedury pozwala obejrzeć rezultaty swojego myślenia dotyczące konkretnej sytuacji. Jeżeli myślenie to prowadzi do sta-</w:t>
      </w:r>
    </w:p>
    <w:p w:rsidR="00FD595F" w:rsidRPr="00FD595F" w:rsidRDefault="00FD595F" w:rsidP="00FD595F">
      <w:pPr>
        <w:spacing w:after="10" w:line="265" w:lineRule="auto"/>
        <w:ind w:left="10" w:right="236" w:hanging="10"/>
        <w:rPr>
          <w:rFonts w:ascii="Calibri" w:eastAsia="Calibri" w:hAnsi="Calibri" w:cs="Calibri"/>
          <w:color w:val="000000"/>
          <w:sz w:val="18"/>
          <w:lang w:eastAsia="pl-PL"/>
        </w:rPr>
      </w:pPr>
      <w:r w:rsidRPr="00FD595F">
        <w:rPr>
          <w:rFonts w:ascii="Calibri" w:eastAsia="Calibri" w:hAnsi="Calibri" w:cs="Calibri"/>
          <w:b/>
          <w:color w:val="000000"/>
          <w:sz w:val="11"/>
          <w:vertAlign w:val="superscript"/>
          <w:lang w:eastAsia="pl-PL"/>
        </w:rPr>
        <w:t>1</w:t>
      </w:r>
      <w:r w:rsidRPr="00FD595F">
        <w:rPr>
          <w:rFonts w:ascii="Calibri" w:eastAsia="Calibri" w:hAnsi="Calibri" w:cs="Calibri"/>
          <w:b/>
          <w:color w:val="000000"/>
          <w:sz w:val="12"/>
          <w:lang w:eastAsia="pl-PL"/>
        </w:rPr>
        <w:t xml:space="preserve"> l. Golińska, </w:t>
      </w:r>
      <w:r w:rsidRPr="00FD595F">
        <w:rPr>
          <w:rFonts w:ascii="Calibri" w:eastAsia="Calibri" w:hAnsi="Calibri" w:cs="Calibri"/>
          <w:b/>
          <w:i/>
          <w:color w:val="000000"/>
          <w:sz w:val="12"/>
          <w:lang w:eastAsia="pl-PL"/>
        </w:rPr>
        <w:t>Złość</w:t>
      </w:r>
      <w:r w:rsidRPr="00FD595F">
        <w:rPr>
          <w:rFonts w:ascii="Calibri" w:eastAsia="Calibri" w:hAnsi="Calibri" w:cs="Calibri"/>
          <w:b/>
          <w:color w:val="000000"/>
          <w:sz w:val="12"/>
          <w:lang w:eastAsia="pl-PL"/>
        </w:rPr>
        <w:t>. Wydawnictwo: Instytut Psychologii Zdrowia PtP, Warszawa 1994.</w:t>
      </w:r>
    </w:p>
    <w:p w:rsidR="00FD595F" w:rsidRPr="00FD595F" w:rsidRDefault="00FD595F" w:rsidP="00FD595F">
      <w:pPr>
        <w:spacing w:after="5" w:line="247" w:lineRule="auto"/>
        <w:ind w:left="1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oceniona jako negatywna, pojawia się stres, który powoduje reakcje emocjonalne i wywołuje określone zachowania. Jest to też moment, w którym włącza się proces oceny wtórnej sytuacji stresowej, a więc analizie poddawane są wszelkie posiadane przez człowieka zasoby, umiejętności i możliwości, służące poradzeniu sobie ze stresorem. Proces ten, nazywany przez Lazarusa i Folkman radzeniem sobie ze stresem i służący rozwiązywaniu problemów oraz samoregulacji emocji, dobrze uwidacznia wpływ myślenia na uczucia i zachowania jednostek. Jest to kluczowe założenie dla profilaktyki uzależnień behawioralnych, </w:t>
      </w:r>
      <w:r w:rsidRPr="00FD595F">
        <w:rPr>
          <w:rFonts w:ascii="Calibri" w:eastAsia="Calibri" w:hAnsi="Calibri" w:cs="Calibri"/>
          <w:color w:val="000000"/>
          <w:sz w:val="18"/>
          <w:lang w:eastAsia="pl-PL"/>
        </w:rPr>
        <w:lastRenderedPageBreak/>
        <w:t>ponieważ wskazuje na możliwość kontroli emocjonalnej i daje szansę na zdrowsze sposoby funkcjonowania człowieka.</w:t>
      </w:r>
    </w:p>
    <w:p w:rsidR="00FD595F" w:rsidRPr="00FD595F" w:rsidRDefault="00FD595F" w:rsidP="00FD595F">
      <w:pPr>
        <w:spacing w:after="620"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noProof/>
          <w:color w:val="000000"/>
          <w:lang w:eastAsia="pl-PL"/>
        </w:rPr>
        <mc:AlternateContent>
          <mc:Choice Requires="wpg">
            <w:drawing>
              <wp:anchor distT="0" distB="0" distL="114300" distR="114300" simplePos="0" relativeHeight="251661312" behindDoc="1" locked="0" layoutInCell="1" allowOverlap="1" wp14:anchorId="42F5A4DD" wp14:editId="64C288AD">
                <wp:simplePos x="0" y="0"/>
                <wp:positionH relativeFrom="column">
                  <wp:posOffset>-3519006</wp:posOffset>
                </wp:positionH>
                <wp:positionV relativeFrom="paragraph">
                  <wp:posOffset>-2475976</wp:posOffset>
                </wp:positionV>
                <wp:extent cx="6831004" cy="9252001"/>
                <wp:effectExtent l="0" t="0" r="0" b="0"/>
                <wp:wrapNone/>
                <wp:docPr id="12125" name="Group 12125"/>
                <wp:cNvGraphicFramePr/>
                <a:graphic xmlns:a="http://schemas.openxmlformats.org/drawingml/2006/main">
                  <a:graphicData uri="http://schemas.microsoft.com/office/word/2010/wordprocessingGroup">
                    <wpg:wgp>
                      <wpg:cNvGrpSpPr/>
                      <wpg:grpSpPr>
                        <a:xfrm>
                          <a:off x="0" y="0"/>
                          <a:ext cx="6831004" cy="9252001"/>
                          <a:chOff x="0" y="0"/>
                          <a:chExt cx="6831004" cy="9252001"/>
                        </a:xfrm>
                      </wpg:grpSpPr>
                      <wps:wsp>
                        <wps:cNvPr id="15084" name="Shape 15084"/>
                        <wps:cNvSpPr/>
                        <wps:spPr>
                          <a:xfrm>
                            <a:off x="386998" y="0"/>
                            <a:ext cx="6443993" cy="9188031"/>
                          </a:xfrm>
                          <a:custGeom>
                            <a:avLst/>
                            <a:gdLst/>
                            <a:ahLst/>
                            <a:cxnLst/>
                            <a:rect l="0" t="0" r="0" b="0"/>
                            <a:pathLst>
                              <a:path w="6443993" h="9188031">
                                <a:moveTo>
                                  <a:pt x="0" y="0"/>
                                </a:moveTo>
                                <a:lnTo>
                                  <a:pt x="6443993" y="0"/>
                                </a:lnTo>
                                <a:lnTo>
                                  <a:pt x="6443993" y="9188031"/>
                                </a:lnTo>
                                <a:lnTo>
                                  <a:pt x="0" y="9188031"/>
                                </a:lnTo>
                                <a:lnTo>
                                  <a:pt x="0" y="0"/>
                                </a:lnTo>
                              </a:path>
                            </a:pathLst>
                          </a:custGeom>
                          <a:solidFill>
                            <a:srgbClr val="DDEBDE"/>
                          </a:solidFill>
                          <a:ln w="0" cap="flat">
                            <a:noFill/>
                            <a:miter lim="127000"/>
                          </a:ln>
                          <a:effectLst/>
                        </wps:spPr>
                        <wps:bodyPr/>
                      </wps:wsp>
                      <wps:wsp>
                        <wps:cNvPr id="15085" name="Shape 15085"/>
                        <wps:cNvSpPr/>
                        <wps:spPr>
                          <a:xfrm>
                            <a:off x="386998" y="8280006"/>
                            <a:ext cx="6444006" cy="863994"/>
                          </a:xfrm>
                          <a:custGeom>
                            <a:avLst/>
                            <a:gdLst/>
                            <a:ahLst/>
                            <a:cxnLst/>
                            <a:rect l="0" t="0" r="0" b="0"/>
                            <a:pathLst>
                              <a:path w="6444006" h="863994">
                                <a:moveTo>
                                  <a:pt x="0" y="0"/>
                                </a:moveTo>
                                <a:lnTo>
                                  <a:pt x="6444006" y="0"/>
                                </a:lnTo>
                                <a:lnTo>
                                  <a:pt x="6444006" y="863994"/>
                                </a:lnTo>
                                <a:lnTo>
                                  <a:pt x="0" y="863994"/>
                                </a:lnTo>
                                <a:lnTo>
                                  <a:pt x="0" y="0"/>
                                </a:lnTo>
                              </a:path>
                            </a:pathLst>
                          </a:custGeom>
                          <a:solidFill>
                            <a:srgbClr val="A1CDA7"/>
                          </a:solidFill>
                          <a:ln w="0" cap="flat">
                            <a:noFill/>
                            <a:miter lim="127000"/>
                          </a:ln>
                          <a:effectLst/>
                        </wps:spPr>
                        <wps:bodyPr/>
                      </wps:wsp>
                      <wps:wsp>
                        <wps:cNvPr id="15086" name="Shape 15086"/>
                        <wps:cNvSpPr/>
                        <wps:spPr>
                          <a:xfrm>
                            <a:off x="386998" y="0"/>
                            <a:ext cx="6444006" cy="791997"/>
                          </a:xfrm>
                          <a:custGeom>
                            <a:avLst/>
                            <a:gdLst/>
                            <a:ahLst/>
                            <a:cxnLst/>
                            <a:rect l="0" t="0" r="0" b="0"/>
                            <a:pathLst>
                              <a:path w="6444006" h="791997">
                                <a:moveTo>
                                  <a:pt x="0" y="0"/>
                                </a:moveTo>
                                <a:lnTo>
                                  <a:pt x="6444006" y="0"/>
                                </a:lnTo>
                                <a:lnTo>
                                  <a:pt x="6444006" y="791997"/>
                                </a:lnTo>
                                <a:lnTo>
                                  <a:pt x="0" y="791997"/>
                                </a:lnTo>
                                <a:lnTo>
                                  <a:pt x="0" y="0"/>
                                </a:lnTo>
                              </a:path>
                            </a:pathLst>
                          </a:custGeom>
                          <a:solidFill>
                            <a:srgbClr val="8CC394"/>
                          </a:solidFill>
                          <a:ln w="0" cap="flat">
                            <a:noFill/>
                            <a:miter lim="127000"/>
                          </a:ln>
                          <a:effectLst/>
                        </wps:spPr>
                        <wps:bodyPr/>
                      </wps:wsp>
                      <wps:wsp>
                        <wps:cNvPr id="15087" name="Shape 15087"/>
                        <wps:cNvSpPr/>
                        <wps:spPr>
                          <a:xfrm>
                            <a:off x="386998" y="525602"/>
                            <a:ext cx="6443993" cy="194399"/>
                          </a:xfrm>
                          <a:custGeom>
                            <a:avLst/>
                            <a:gdLst/>
                            <a:ahLst/>
                            <a:cxnLst/>
                            <a:rect l="0" t="0" r="0" b="0"/>
                            <a:pathLst>
                              <a:path w="6443993" h="194399">
                                <a:moveTo>
                                  <a:pt x="0" y="0"/>
                                </a:moveTo>
                                <a:lnTo>
                                  <a:pt x="6443993" y="0"/>
                                </a:lnTo>
                                <a:lnTo>
                                  <a:pt x="6443993" y="194399"/>
                                </a:lnTo>
                                <a:lnTo>
                                  <a:pt x="0" y="194399"/>
                                </a:lnTo>
                                <a:lnTo>
                                  <a:pt x="0" y="0"/>
                                </a:lnTo>
                              </a:path>
                            </a:pathLst>
                          </a:custGeom>
                          <a:solidFill>
                            <a:srgbClr val="6CA779"/>
                          </a:solidFill>
                          <a:ln w="0" cap="flat">
                            <a:noFill/>
                            <a:miter lim="127000"/>
                          </a:ln>
                          <a:effectLst/>
                        </wps:spPr>
                        <wps:bodyPr/>
                      </wps:wsp>
                      <wps:wsp>
                        <wps:cNvPr id="15088" name="Shape 15088"/>
                        <wps:cNvSpPr/>
                        <wps:spPr>
                          <a:xfrm>
                            <a:off x="386998" y="431991"/>
                            <a:ext cx="6444006" cy="97206"/>
                          </a:xfrm>
                          <a:custGeom>
                            <a:avLst/>
                            <a:gdLst/>
                            <a:ahLst/>
                            <a:cxnLst/>
                            <a:rect l="0" t="0" r="0" b="0"/>
                            <a:pathLst>
                              <a:path w="6444006" h="97206">
                                <a:moveTo>
                                  <a:pt x="0" y="0"/>
                                </a:moveTo>
                                <a:lnTo>
                                  <a:pt x="6444006" y="0"/>
                                </a:lnTo>
                                <a:lnTo>
                                  <a:pt x="6444006" y="97206"/>
                                </a:lnTo>
                                <a:lnTo>
                                  <a:pt x="0" y="97206"/>
                                </a:lnTo>
                                <a:lnTo>
                                  <a:pt x="0" y="0"/>
                                </a:lnTo>
                              </a:path>
                            </a:pathLst>
                          </a:custGeom>
                          <a:solidFill>
                            <a:srgbClr val="6CA779"/>
                          </a:solidFill>
                          <a:ln w="0" cap="flat">
                            <a:noFill/>
                            <a:miter lim="127000"/>
                          </a:ln>
                          <a:effectLst/>
                        </wps:spPr>
                        <wps:bodyPr/>
                      </wps:wsp>
                      <wps:wsp>
                        <wps:cNvPr id="312" name="Shape 312"/>
                        <wps:cNvSpPr/>
                        <wps:spPr>
                          <a:xfrm>
                            <a:off x="0" y="724762"/>
                            <a:ext cx="6831004" cy="0"/>
                          </a:xfrm>
                          <a:custGeom>
                            <a:avLst/>
                            <a:gdLst/>
                            <a:ahLst/>
                            <a:cxnLst/>
                            <a:rect l="0" t="0" r="0" b="0"/>
                            <a:pathLst>
                              <a:path w="6831004">
                                <a:moveTo>
                                  <a:pt x="6831004" y="0"/>
                                </a:moveTo>
                                <a:lnTo>
                                  <a:pt x="0" y="0"/>
                                </a:lnTo>
                              </a:path>
                            </a:pathLst>
                          </a:custGeom>
                          <a:noFill/>
                          <a:ln w="9525" cap="flat" cmpd="sng" algn="ctr">
                            <a:solidFill>
                              <a:srgbClr val="FFFFFF"/>
                            </a:solidFill>
                            <a:prstDash val="solid"/>
                            <a:miter lim="100000"/>
                          </a:ln>
                          <a:effectLst/>
                        </wps:spPr>
                        <wps:bodyPr/>
                      </wps:wsp>
                      <wps:wsp>
                        <wps:cNvPr id="313" name="Shape 313"/>
                        <wps:cNvSpPr/>
                        <wps:spPr>
                          <a:xfrm>
                            <a:off x="0" y="527187"/>
                            <a:ext cx="6831004" cy="0"/>
                          </a:xfrm>
                          <a:custGeom>
                            <a:avLst/>
                            <a:gdLst/>
                            <a:ahLst/>
                            <a:cxnLst/>
                            <a:rect l="0" t="0" r="0" b="0"/>
                            <a:pathLst>
                              <a:path w="6831004">
                                <a:moveTo>
                                  <a:pt x="6831004" y="0"/>
                                </a:moveTo>
                                <a:lnTo>
                                  <a:pt x="0" y="0"/>
                                </a:lnTo>
                              </a:path>
                            </a:pathLst>
                          </a:custGeom>
                          <a:noFill/>
                          <a:ln w="9525" cap="flat" cmpd="sng" algn="ctr">
                            <a:solidFill>
                              <a:srgbClr val="FFFFFF"/>
                            </a:solidFill>
                            <a:prstDash val="solid"/>
                            <a:miter lim="100000"/>
                          </a:ln>
                          <a:effectLst/>
                        </wps:spPr>
                        <wps:bodyPr/>
                      </wps:wsp>
                      <wps:wsp>
                        <wps:cNvPr id="15089" name="Shape 15089"/>
                        <wps:cNvSpPr/>
                        <wps:spPr>
                          <a:xfrm>
                            <a:off x="386998" y="9144000"/>
                            <a:ext cx="6444006" cy="71996"/>
                          </a:xfrm>
                          <a:custGeom>
                            <a:avLst/>
                            <a:gdLst/>
                            <a:ahLst/>
                            <a:cxnLst/>
                            <a:rect l="0" t="0" r="0" b="0"/>
                            <a:pathLst>
                              <a:path w="6444006" h="71996">
                                <a:moveTo>
                                  <a:pt x="0" y="0"/>
                                </a:moveTo>
                                <a:lnTo>
                                  <a:pt x="6444006" y="0"/>
                                </a:lnTo>
                                <a:lnTo>
                                  <a:pt x="6444006" y="71996"/>
                                </a:lnTo>
                                <a:lnTo>
                                  <a:pt x="0" y="71996"/>
                                </a:lnTo>
                                <a:lnTo>
                                  <a:pt x="0" y="0"/>
                                </a:lnTo>
                              </a:path>
                            </a:pathLst>
                          </a:custGeom>
                          <a:solidFill>
                            <a:srgbClr val="6CA779"/>
                          </a:solidFill>
                          <a:ln w="0" cap="flat">
                            <a:noFill/>
                            <a:miter lim="127000"/>
                          </a:ln>
                          <a:effectLst/>
                        </wps:spPr>
                        <wps:bodyPr/>
                      </wps:wsp>
                      <wps:wsp>
                        <wps:cNvPr id="15090" name="Shape 15090"/>
                        <wps:cNvSpPr/>
                        <wps:spPr>
                          <a:xfrm>
                            <a:off x="386998" y="9216009"/>
                            <a:ext cx="6443993" cy="35992"/>
                          </a:xfrm>
                          <a:custGeom>
                            <a:avLst/>
                            <a:gdLst/>
                            <a:ahLst/>
                            <a:cxnLst/>
                            <a:rect l="0" t="0" r="0" b="0"/>
                            <a:pathLst>
                              <a:path w="6443993" h="35992">
                                <a:moveTo>
                                  <a:pt x="0" y="0"/>
                                </a:moveTo>
                                <a:lnTo>
                                  <a:pt x="6443993" y="0"/>
                                </a:lnTo>
                                <a:lnTo>
                                  <a:pt x="6443993" y="35992"/>
                                </a:lnTo>
                                <a:lnTo>
                                  <a:pt x="0" y="35992"/>
                                </a:lnTo>
                                <a:lnTo>
                                  <a:pt x="0" y="0"/>
                                </a:lnTo>
                              </a:path>
                            </a:pathLst>
                          </a:custGeom>
                          <a:solidFill>
                            <a:srgbClr val="6CA779"/>
                          </a:solidFill>
                          <a:ln w="0" cap="flat">
                            <a:noFill/>
                            <a:miter lim="127000"/>
                          </a:ln>
                          <a:effectLst/>
                        </wps:spPr>
                        <wps:bodyPr/>
                      </wps:wsp>
                      <wps:wsp>
                        <wps:cNvPr id="316" name="Shape 316"/>
                        <wps:cNvSpPr/>
                        <wps:spPr>
                          <a:xfrm>
                            <a:off x="351000" y="9139236"/>
                            <a:ext cx="6480004" cy="0"/>
                          </a:xfrm>
                          <a:custGeom>
                            <a:avLst/>
                            <a:gdLst/>
                            <a:ahLst/>
                            <a:cxnLst/>
                            <a:rect l="0" t="0" r="0" b="0"/>
                            <a:pathLst>
                              <a:path w="6480004">
                                <a:moveTo>
                                  <a:pt x="6480004" y="0"/>
                                </a:moveTo>
                                <a:lnTo>
                                  <a:pt x="0" y="0"/>
                                </a:lnTo>
                              </a:path>
                            </a:pathLst>
                          </a:custGeom>
                          <a:noFill/>
                          <a:ln w="9525" cap="flat" cmpd="sng" algn="ctr">
                            <a:solidFill>
                              <a:srgbClr val="FFFFFF"/>
                            </a:solidFill>
                            <a:prstDash val="solid"/>
                            <a:miter lim="100000"/>
                          </a:ln>
                          <a:effectLst/>
                        </wps:spPr>
                        <wps:bodyPr/>
                      </wps:wsp>
                      <wps:wsp>
                        <wps:cNvPr id="15091" name="Shape 15091"/>
                        <wps:cNvSpPr/>
                        <wps:spPr>
                          <a:xfrm>
                            <a:off x="386998" y="827989"/>
                            <a:ext cx="6444006" cy="4212006"/>
                          </a:xfrm>
                          <a:custGeom>
                            <a:avLst/>
                            <a:gdLst/>
                            <a:ahLst/>
                            <a:cxnLst/>
                            <a:rect l="0" t="0" r="0" b="0"/>
                            <a:pathLst>
                              <a:path w="6444006" h="4212006">
                                <a:moveTo>
                                  <a:pt x="0" y="0"/>
                                </a:moveTo>
                                <a:lnTo>
                                  <a:pt x="6444006" y="0"/>
                                </a:lnTo>
                                <a:lnTo>
                                  <a:pt x="6444006" y="4212006"/>
                                </a:lnTo>
                                <a:lnTo>
                                  <a:pt x="0" y="4212006"/>
                                </a:lnTo>
                                <a:lnTo>
                                  <a:pt x="0" y="0"/>
                                </a:lnTo>
                              </a:path>
                            </a:pathLst>
                          </a:custGeom>
                          <a:solidFill>
                            <a:srgbClr val="A1CDA7"/>
                          </a:solidFill>
                          <a:ln w="0" cap="flat">
                            <a:noFill/>
                            <a:miter lim="127000"/>
                          </a:ln>
                          <a:effectLst/>
                        </wps:spPr>
                        <wps:bodyPr/>
                      </wps:wsp>
                    </wpg:wgp>
                  </a:graphicData>
                </a:graphic>
              </wp:anchor>
            </w:drawing>
          </mc:Choice>
          <mc:Fallback>
            <w:pict>
              <v:group w14:anchorId="16B707E9" id="Group 12125" o:spid="_x0000_s1026" style="position:absolute;margin-left:-277.1pt;margin-top:-194.95pt;width:537.85pt;height:728.5pt;z-index:-251655168" coordsize="68310,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">
                <v:shape id="Shape 15084" o:spid="_x0000_s1027" style="position:absolute;left:3869;width:64440;height:91880;visibility:visible;mso-wrap-style:square;v-text-anchor:top" coordsize="6443993,918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" path="m,l6443993,r,9188031l,9188031,,e" fillcolor="#ddebde" stroked="f" strokeweight="0">
                  <v:stroke miterlimit="83231f" joinstyle="miter"/>
                  <v:path arrowok="t" textboxrect="0,0,6443993,9188031"/>
                </v:shape>
                <v:shape id="Shape 15085" o:spid="_x0000_s1028" style="position:absolute;left:3869;top:82800;width:64441;height:8640;visibility:visible;mso-wrap-style:square;v-text-anchor:top" coordsize="6444006,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" path="m,l6444006,r,863994l,863994,,e" fillcolor="#a1cda7" stroked="f" strokeweight="0">
                  <v:stroke miterlimit="83231f" joinstyle="miter"/>
                  <v:path arrowok="t" textboxrect="0,0,6444006,863994"/>
                </v:shape>
                <v:shape id="Shape 15086" o:spid="_x0000_s1029" style="position:absolute;left:3869;width:64441;height:7919;visibility:visible;mso-wrap-style:square;v-text-anchor:top" coordsize="6444006,79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" path="m,l6444006,r,791997l,791997,,e" fillcolor="#8cc394" stroked="f" strokeweight="0">
                  <v:stroke miterlimit="83231f" joinstyle="miter"/>
                  <v:path arrowok="t" textboxrect="0,0,6444006,791997"/>
                </v:shape>
                <v:shape id="Shape 15087" o:spid="_x0000_s1030" style="position:absolute;left:3869;top:5256;width:64440;height:1944;visibility:visible;mso-wrap-style:square;v-text-anchor:top" coordsize="6443993,19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" path="m,l6443993,r,194399l,194399,,e" fillcolor="#6ca779" stroked="f" strokeweight="0">
                  <v:stroke miterlimit="83231f" joinstyle="miter"/>
                  <v:path arrowok="t" textboxrect="0,0,6443993,194399"/>
                </v:shape>
                <v:shape id="Shape 15088" o:spid="_x0000_s1031" style="position:absolute;left:3869;top:4319;width:64441;height:972;visibility:visible;mso-wrap-style:square;v-text-anchor:top" coordsize="6444006,9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" path="m,l6444006,r,97206l,97206,,e" fillcolor="#6ca779" stroked="f" strokeweight="0">
                  <v:stroke miterlimit="83231f" joinstyle="miter"/>
                  <v:path arrowok="t" textboxrect="0,0,6444006,97206"/>
                </v:shape>
                <v:shape id="Shape 312" o:spid="_x0000_s1032" style="position:absolute;top:7247;width:68310;height:0;visibility:visible;mso-wrap-style:square;v-text-anchor:top" coordsize="6831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" path="m6831004,l,e" filled="f" strokecolor="white">
                  <v:stroke miterlimit="1" joinstyle="miter"/>
                  <v:path arrowok="t" textboxrect="0,0,6831004,0"/>
                </v:shape>
                <v:shape id="Shape 313" o:spid="_x0000_s1033" style="position:absolute;top:5271;width:68310;height:0;visibility:visible;mso-wrap-style:square;v-text-anchor:top" coordsize="6831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" path="m6831004,l,e" filled="f" strokecolor="white">
                  <v:stroke miterlimit="1" joinstyle="miter"/>
                  <v:path arrowok="t" textboxrect="0,0,6831004,0"/>
                </v:shape>
                <v:shape id="Shape 15089" o:spid="_x0000_s1034" style="position:absolute;left:3869;top:91440;width:64441;height:719;visibility:visible;mso-wrap-style:square;v-text-anchor:top" coordsize="644400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" path="m,l6444006,r,71996l,71996,,e" fillcolor="#6ca779" stroked="f" strokeweight="0">
                  <v:stroke miterlimit="83231f" joinstyle="miter"/>
                  <v:path arrowok="t" textboxrect="0,0,6444006,71996"/>
                </v:shape>
                <v:shape id="Shape 15090" o:spid="_x0000_s1035" style="position:absolute;left:3869;top:92160;width:64440;height:360;visibility:visible;mso-wrap-style:square;v-text-anchor:top" coordsize="6443993,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" path="m,l6443993,r,35992l,35992,,e" fillcolor="#6ca779" stroked="f" strokeweight="0">
                  <v:stroke miterlimit="83231f" joinstyle="miter"/>
                  <v:path arrowok="t" textboxrect="0,0,6443993,35992"/>
                </v:shape>
                <v:shape id="Shape 316" o:spid="_x0000_s1036" style="position:absolute;left:3510;top:91392;width:64800;height:0;visibility:visible;mso-wrap-style:square;v-text-anchor:top" coordsize="648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" path="m6480004,l,e" filled="f" strokecolor="white">
                  <v:stroke miterlimit="1" joinstyle="miter"/>
                  <v:path arrowok="t" textboxrect="0,0,6480004,0"/>
                </v:shape>
                <v:shape id="Shape 15091" o:spid="_x0000_s1037" style="position:absolute;left:3869;top:8279;width:64441;height:42120;visibility:visible;mso-wrap-style:square;v-text-anchor:top" coordsize="6444006,42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" path="m,l6444006,r,4212006l,4212006,,e" fillcolor="#a1cda7" stroked="f" strokeweight="0">
                  <v:stroke miterlimit="83231f" joinstyle="miter"/>
                  <v:path arrowok="t" textboxrect="0,0,6444006,4212006"/>
                </v:shape>
              </v:group>
            </w:pict>
          </mc:Fallback>
        </mc:AlternateContent>
      </w:r>
      <w:r w:rsidRPr="00FD595F">
        <w:rPr>
          <w:rFonts w:ascii="Calibri" w:eastAsia="Calibri" w:hAnsi="Calibri" w:cs="Calibri"/>
          <w:color w:val="000000"/>
          <w:sz w:val="18"/>
          <w:lang w:eastAsia="pl-PL"/>
        </w:rPr>
        <w:t xml:space="preserve">Często myślimy w sposób negatywny o różnych zdarzeniach, które moglibyśmy interpretować jako neutralne lub nawet pozytywne. Negatywne myślenie może wywoływać negatywne emocje czy powodować stres, które z kolei mogą prowadzić do szukania ucieczki w nałogach (alkohol, narkotyki, hazard, seks). Poza tym, myślenie w sposób negatywny działa jak samospełniające się proroctwo, prowadząc do stanów przygnębienia, napięcia, depresji, utraty szacunku do siebie i obniżenia poczucia własnej wartości. Np. uczeń, który dostał złą ocenę z jakiegoś przedmiotu, może myśleć o sobie, że do niczego się nie nadaje, że nauczyciele go nie lubią, że na pewno jest „do niczego”, co w konsekwencji doprowadza do opuszczania przez niego zajęć w szkole i szukania „pocieszenia” w grach internetowych. Taki sposób myślenia i działania powoduje, że uczeń ten na skutek uchylania się od swoich obowiązków otrzymuje kolejne złe oceny i upomnienia od nauczycieli, a w rezultacie umacnia swoją negatywną reputację. Istotne jest więc nauczenie traktowania swoich negatywnych myśli czy uczuć jako sygnałów do zatrzymania się i ich zmiany, a nie jako powodów do ucieczki w nałogi. </w:t>
      </w:r>
    </w:p>
    <w:p w:rsidR="00FD595F" w:rsidRPr="00FD595F" w:rsidRDefault="00FD595F" w:rsidP="00FD595F">
      <w:pPr>
        <w:spacing w:after="5" w:line="247" w:lineRule="auto"/>
        <w:ind w:left="15" w:right="10" w:hanging="1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nów przygnębienia, stresu czy napięcia, jak również do destrukcyjnych zachowań, warto spróbować dokonać zmiany w sposobie oceny sytuacji. W tym celu należy zakwestionować myśli B, które przyczyniają się do powstawania określonych uczuć C (w przypadku przykładu podanego powyżej: </w:t>
      </w:r>
      <w:r w:rsidRPr="00FD595F">
        <w:rPr>
          <w:rFonts w:ascii="Calibri" w:eastAsia="Calibri" w:hAnsi="Calibri" w:cs="Calibri"/>
          <w:i/>
          <w:color w:val="000000"/>
          <w:sz w:val="18"/>
          <w:lang w:eastAsia="pl-PL"/>
        </w:rPr>
        <w:t>„Skąd wiem, że szef mnie zwolni?”, „Jakie mam na to dowody?”, „Czy to, że raz się spóźniłem oznacza, że jestem spóźnialski?”</w:t>
      </w:r>
      <w:r w:rsidRPr="00FD595F">
        <w:rPr>
          <w:rFonts w:ascii="Calibri" w:eastAsia="Calibri" w:hAnsi="Calibri" w:cs="Calibri"/>
          <w:color w:val="000000"/>
          <w:sz w:val="18"/>
          <w:lang w:eastAsia="pl-PL"/>
        </w:rPr>
        <w:t xml:space="preserve">, </w:t>
      </w:r>
      <w:r w:rsidRPr="00FD595F">
        <w:rPr>
          <w:rFonts w:ascii="Calibri" w:eastAsia="Calibri" w:hAnsi="Calibri" w:cs="Calibri"/>
          <w:i/>
          <w:color w:val="000000"/>
          <w:sz w:val="18"/>
          <w:lang w:eastAsia="pl-PL"/>
        </w:rPr>
        <w:t>„To, że się spóźniłem, to jeszcze nie koniec świata”</w:t>
      </w:r>
      <w:r w:rsidRPr="00FD595F">
        <w:rPr>
          <w:rFonts w:ascii="Calibri" w:eastAsia="Calibri" w:hAnsi="Calibri" w:cs="Calibri"/>
          <w:color w:val="000000"/>
          <w:sz w:val="18"/>
          <w:lang w:eastAsia="pl-PL"/>
        </w:rPr>
        <w:t xml:space="preserve">, </w:t>
      </w:r>
      <w:r w:rsidRPr="00FD595F">
        <w:rPr>
          <w:rFonts w:ascii="Calibri" w:eastAsia="Calibri" w:hAnsi="Calibri" w:cs="Calibri"/>
          <w:i/>
          <w:color w:val="000000"/>
          <w:sz w:val="18"/>
          <w:lang w:eastAsia="pl-PL"/>
        </w:rPr>
        <w:t>„Nawet jeśli szef się na mnie zezłości, to będę miał jeszcze niejedną okazję, żeby mu pokazać, że jestem dobrym pracownikiem”</w:t>
      </w:r>
      <w:r w:rsidRPr="00FD595F">
        <w:rPr>
          <w:rFonts w:ascii="Calibri" w:eastAsia="Calibri" w:hAnsi="Calibri" w:cs="Calibri"/>
          <w:color w:val="000000"/>
          <w:sz w:val="18"/>
          <w:lang w:eastAsia="pl-PL"/>
        </w:rPr>
        <w:t xml:space="preserve"> itp.). Taki nowy, bardziej racjonalny sposób myślenia o sytuacjach generuje inny rodzaj przeżywanych emocji (zamiast początkowego lęku czy napięcia, może pojawić się ulga i spokój), które prowadzą do bardziej konstruktywnych zachowań. Modyfikacja myślenia prowadzi do zmiany odczuwania trudnych sytuacji, a tym samym powoduje uzyskanie wpływu na zmianę nastroju. </w:t>
      </w:r>
    </w:p>
    <w:p w:rsidR="00FD595F" w:rsidRPr="00FD595F" w:rsidRDefault="00FD595F" w:rsidP="00FD595F">
      <w:pPr>
        <w:spacing w:after="5" w:line="247" w:lineRule="auto"/>
        <w:ind w:left="5" w:right="10" w:firstLine="170"/>
        <w:jc w:val="both"/>
        <w:rPr>
          <w:rFonts w:ascii="Calibri" w:eastAsia="Calibri" w:hAnsi="Calibri" w:cs="Calibri"/>
          <w:color w:val="000000"/>
          <w:sz w:val="18"/>
          <w:lang w:eastAsia="pl-PL"/>
        </w:rPr>
      </w:pPr>
      <w:r w:rsidRPr="00FD595F">
        <w:rPr>
          <w:rFonts w:ascii="Calibri" w:eastAsia="Calibri" w:hAnsi="Calibri" w:cs="Calibri"/>
          <w:color w:val="000000"/>
          <w:sz w:val="18"/>
          <w:lang w:eastAsia="pl-PL"/>
        </w:rPr>
        <w:t xml:space="preserve">Zastosowanie procedury ABCD nie sprawia, że trudne emocje, takie jak lęk, strach, złość czy wstyd znikają, ale zmienia się ich nasilenie. Przeżywanie powyższych emocji stanowi część wyposażenia emocjonalnego każdego człowieka i nie da się ich unikać. Jednakże możliwość ich zmniejszenia jest niewątpliwie pomocna, bo zmniejsza podatność na potrzebę zmiany nastroju poprzez nałogowe zachowania. </w:t>
      </w:r>
    </w:p>
    <w:p w:rsidR="00FD595F" w:rsidRPr="00FD595F" w:rsidRDefault="00FD595F" w:rsidP="00FD595F">
      <w:pPr>
        <w:spacing w:after="5" w:line="247" w:lineRule="auto"/>
        <w:ind w:left="22" w:right="41" w:hanging="10"/>
        <w:jc w:val="both"/>
        <w:rPr>
          <w:rFonts w:ascii="Calibri" w:eastAsia="Calibri" w:hAnsi="Calibri" w:cs="Calibri"/>
          <w:color w:val="000000"/>
          <w:sz w:val="18"/>
          <w:lang w:eastAsia="pl-PL"/>
        </w:rPr>
        <w:sectPr w:rsidR="00FD595F" w:rsidRPr="00FD595F">
          <w:type w:val="continuous"/>
          <w:pgSz w:w="10772" w:h="15194"/>
          <w:pgMar w:top="1403" w:right="850" w:bottom="1086" w:left="850" w:header="708" w:footer="708" w:gutter="0"/>
          <w:cols w:num="2" w:space="317"/>
        </w:sectPr>
      </w:pPr>
    </w:p>
    <w:p w:rsidR="009A7EFC" w:rsidRDefault="009A7EFC" w:rsidP="00FD595F">
      <w:pPr>
        <w:spacing w:after="10" w:line="265" w:lineRule="auto"/>
        <w:ind w:left="261" w:right="236"/>
        <w:jc w:val="both"/>
      </w:pPr>
      <w:bookmarkStart w:id="0" w:name="_GoBack"/>
      <w:bookmarkEnd w:id="0"/>
    </w:p>
    <w:sectPr w:rsidR="009A7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5F" w:rsidRDefault="00FD595F">
    <w:pPr>
      <w:spacing w:after="0"/>
      <w:ind w:left="12"/>
    </w:pPr>
    <w:r>
      <w:rPr>
        <w:noProof/>
      </w:rPr>
      <mc:AlternateContent>
        <mc:Choice Requires="wpg">
          <w:drawing>
            <wp:anchor distT="0" distB="0" distL="114300" distR="114300" simplePos="0" relativeHeight="251659264" behindDoc="0" locked="0" layoutInCell="1" allowOverlap="1" wp14:anchorId="60EB19F9" wp14:editId="36504897">
              <wp:simplePos x="0" y="0"/>
              <wp:positionH relativeFrom="page">
                <wp:posOffset>0</wp:posOffset>
              </wp:positionH>
              <wp:positionV relativeFrom="page">
                <wp:posOffset>9144000</wp:posOffset>
              </wp:positionV>
              <wp:extent cx="6444006" cy="108001"/>
              <wp:effectExtent l="0" t="0" r="0" b="0"/>
              <wp:wrapSquare wrapText="bothSides"/>
              <wp:docPr id="14745" name="Group 14745"/>
              <wp:cNvGraphicFramePr/>
              <a:graphic xmlns:a="http://schemas.openxmlformats.org/drawingml/2006/main">
                <a:graphicData uri="http://schemas.microsoft.com/office/word/2010/wordprocessingGroup">
                  <wpg:wgp>
                    <wpg:cNvGrpSpPr/>
                    <wpg:grpSpPr>
                      <a:xfrm>
                        <a:off x="0" y="0"/>
                        <a:ext cx="6444006" cy="108001"/>
                        <a:chOff x="0" y="0"/>
                        <a:chExt cx="6444006" cy="108001"/>
                      </a:xfrm>
                    </wpg:grpSpPr>
                    <wps:wsp>
                      <wps:cNvPr id="15178" name="Shape 15178"/>
                      <wps:cNvSpPr/>
                      <wps:spPr>
                        <a:xfrm>
                          <a:off x="0" y="0"/>
                          <a:ext cx="6444006" cy="71996"/>
                        </a:xfrm>
                        <a:custGeom>
                          <a:avLst/>
                          <a:gdLst/>
                          <a:ahLst/>
                          <a:cxnLst/>
                          <a:rect l="0" t="0" r="0" b="0"/>
                          <a:pathLst>
                            <a:path w="6444006" h="71996">
                              <a:moveTo>
                                <a:pt x="0" y="0"/>
                              </a:moveTo>
                              <a:lnTo>
                                <a:pt x="6444006" y="0"/>
                              </a:lnTo>
                              <a:lnTo>
                                <a:pt x="6444006" y="71996"/>
                              </a:lnTo>
                              <a:lnTo>
                                <a:pt x="0" y="71996"/>
                              </a:lnTo>
                              <a:lnTo>
                                <a:pt x="0" y="0"/>
                              </a:lnTo>
                            </a:path>
                          </a:pathLst>
                        </a:custGeom>
                        <a:solidFill>
                          <a:srgbClr val="6CA779"/>
                        </a:solidFill>
                        <a:ln w="0" cap="flat">
                          <a:noFill/>
                          <a:miter lim="127000"/>
                        </a:ln>
                        <a:effectLst/>
                      </wps:spPr>
                      <wps:bodyPr/>
                    </wps:wsp>
                    <wps:wsp>
                      <wps:cNvPr id="15179" name="Shape 15179"/>
                      <wps:cNvSpPr/>
                      <wps:spPr>
                        <a:xfrm>
                          <a:off x="0" y="72009"/>
                          <a:ext cx="6444006" cy="35992"/>
                        </a:xfrm>
                        <a:custGeom>
                          <a:avLst/>
                          <a:gdLst/>
                          <a:ahLst/>
                          <a:cxnLst/>
                          <a:rect l="0" t="0" r="0" b="0"/>
                          <a:pathLst>
                            <a:path w="6444006" h="35992">
                              <a:moveTo>
                                <a:pt x="0" y="0"/>
                              </a:moveTo>
                              <a:lnTo>
                                <a:pt x="6444006" y="0"/>
                              </a:lnTo>
                              <a:lnTo>
                                <a:pt x="6444006" y="35992"/>
                              </a:lnTo>
                              <a:lnTo>
                                <a:pt x="0" y="35992"/>
                              </a:lnTo>
                              <a:lnTo>
                                <a:pt x="0" y="0"/>
                              </a:lnTo>
                            </a:path>
                          </a:pathLst>
                        </a:custGeom>
                        <a:solidFill>
                          <a:srgbClr val="6CA779"/>
                        </a:solidFill>
                        <a:ln w="0" cap="flat">
                          <a:noFill/>
                          <a:miter lim="127000"/>
                        </a:ln>
                        <a:effectLst/>
                      </wps:spPr>
                      <wps:bodyPr/>
                    </wps:wsp>
                  </wpg:wgp>
                </a:graphicData>
              </a:graphic>
            </wp:anchor>
          </w:drawing>
        </mc:Choice>
        <mc:Fallback>
          <w:pict>
            <v:group w14:anchorId="1E10A535" id="Group 14745" o:spid="_x0000_s1026" style="position:absolute;margin-left:0;margin-top:10in;width:507.4pt;height:8.5pt;z-index:251659264;mso-position-horizontal-relative:page;mso-position-vertical-relative:page" coordsize="64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">
              <v:shape id="Shape 15178" o:spid="_x0000_s1027" style="position:absolute;width:64440;height:719;visibility:visible;mso-wrap-style:square;v-text-anchor:top" coordsize="644400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" path="m,l6444006,r,71996l,71996,,e" fillcolor="#6ca779" stroked="f" strokeweight="0">
                <v:stroke miterlimit="83231f" joinstyle="miter"/>
                <v:path arrowok="t" textboxrect="0,0,6444006,71996"/>
              </v:shape>
              <v:shape id="Shape 15179" o:spid="_x0000_s1028" style="position:absolute;top:720;width:64440;height:360;visibility:visible;mso-wrap-style:square;v-text-anchor:top" coordsize="6444006,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" path="m,l6444006,r,35992l,35992,,e" fillcolor="#6ca779" stroked="f" strokeweight="0">
                <v:stroke miterlimit="83231f" joinstyle="miter"/>
                <v:path arrowok="t" textboxrect="0,0,6444006,35992"/>
              </v:shape>
              <w10:wrap type="square" anchorx="page" anchory="page"/>
            </v:group>
          </w:pict>
        </mc:Fallback>
      </mc:AlternateContent>
    </w:r>
    <w:r>
      <w:rPr>
        <w:sz w:val="18"/>
      </w:rPr>
      <w:fldChar w:fldCharType="begin"/>
    </w:r>
    <w:r>
      <w:instrText xml:space="preserve"> PAGE   \* MERGEFORMAT </w:instrText>
    </w:r>
    <w:r>
      <w:rPr>
        <w:sz w:val="18"/>
      </w:rPr>
      <w:fldChar w:fldCharType="separate"/>
    </w:r>
    <w:r w:rsidRPr="00427B51">
      <w:rPr>
        <w:noProof/>
        <w:sz w:val="20"/>
      </w:rPr>
      <w:t>8</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5F" w:rsidRDefault="00FD595F">
    <w:pPr>
      <w:spacing w:after="0"/>
      <w:ind w:right="40"/>
      <w:jc w:val="right"/>
    </w:pPr>
    <w:r>
      <w:rPr>
        <w:sz w:val="18"/>
      </w:rPr>
      <w:fldChar w:fldCharType="begin"/>
    </w:r>
    <w:r>
      <w:instrText xml:space="preserve"> PAGE   \* MERGEFORMAT </w:instrText>
    </w:r>
    <w:r>
      <w:rPr>
        <w:sz w:val="18"/>
      </w:rPr>
      <w:fldChar w:fldCharType="separate"/>
    </w:r>
    <w:r w:rsidRPr="00FD595F">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5F" w:rsidRDefault="00FD595F">
    <w:pPr>
      <w:spacing w:after="0"/>
      <w:ind w:right="40"/>
      <w:jc w:val="right"/>
    </w:pPr>
    <w:r>
      <w:rPr>
        <w:sz w:val="18"/>
      </w:rPr>
      <w:fldChar w:fldCharType="begin"/>
    </w:r>
    <w:r>
      <w:instrText xml:space="preserve"> PAGE   \* MERGEFORMAT </w:instrText>
    </w:r>
    <w:r>
      <w:rPr>
        <w:sz w:val="18"/>
      </w:rPr>
      <w:fldChar w:fldCharType="separate"/>
    </w:r>
    <w:r>
      <w:rPr>
        <w:sz w:val="20"/>
      </w:rPr>
      <w:t>1</w:t>
    </w:r>
    <w:r>
      <w:rPr>
        <w:sz w:val="20"/>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1E0"/>
    <w:multiLevelType w:val="hybridMultilevel"/>
    <w:tmpl w:val="CF6850A6"/>
    <w:lvl w:ilvl="0" w:tplc="798C5408">
      <w:start w:val="2"/>
      <w:numFmt w:val="decimal"/>
      <w:lvlText w:val="%1"/>
      <w:lvlJc w:val="left"/>
      <w:pPr>
        <w:ind w:left="260"/>
      </w:pPr>
      <w:rPr>
        <w:rFonts w:ascii="Calibri" w:eastAsia="Calibri" w:hAnsi="Calibri" w:cs="Calibri"/>
        <w:b/>
        <w:bCs/>
        <w:i w:val="0"/>
        <w:strike w:val="0"/>
        <w:dstrike w:val="0"/>
        <w:color w:val="000000"/>
        <w:sz w:val="11"/>
        <w:szCs w:val="11"/>
        <w:u w:val="none" w:color="000000"/>
        <w:bdr w:val="none" w:sz="0" w:space="0" w:color="auto"/>
        <w:shd w:val="clear" w:color="auto" w:fill="auto"/>
        <w:vertAlign w:val="superscript"/>
      </w:rPr>
    </w:lvl>
    <w:lvl w:ilvl="1" w:tplc="292CFB32">
      <w:start w:val="1"/>
      <w:numFmt w:val="lowerLetter"/>
      <w:lvlText w:val="%2"/>
      <w:lvlJc w:val="left"/>
      <w:pPr>
        <w:ind w:left="1307"/>
      </w:pPr>
      <w:rPr>
        <w:rFonts w:ascii="Calibri" w:eastAsia="Calibri" w:hAnsi="Calibri" w:cs="Calibri"/>
        <w:b/>
        <w:bCs/>
        <w:i w:val="0"/>
        <w:strike w:val="0"/>
        <w:dstrike w:val="0"/>
        <w:color w:val="000000"/>
        <w:sz w:val="11"/>
        <w:szCs w:val="11"/>
        <w:u w:val="none" w:color="000000"/>
        <w:bdr w:val="none" w:sz="0" w:space="0" w:color="auto"/>
        <w:shd w:val="clear" w:color="auto" w:fill="auto"/>
        <w:vertAlign w:val="superscript"/>
      </w:rPr>
    </w:lvl>
    <w:lvl w:ilvl="2" w:tplc="37B69602">
      <w:start w:val="1"/>
      <w:numFmt w:val="lowerRoman"/>
      <w:lvlText w:val="%3"/>
      <w:lvlJc w:val="left"/>
      <w:pPr>
        <w:ind w:left="2027"/>
      </w:pPr>
      <w:rPr>
        <w:rFonts w:ascii="Calibri" w:eastAsia="Calibri" w:hAnsi="Calibri" w:cs="Calibri"/>
        <w:b/>
        <w:bCs/>
        <w:i w:val="0"/>
        <w:strike w:val="0"/>
        <w:dstrike w:val="0"/>
        <w:color w:val="000000"/>
        <w:sz w:val="11"/>
        <w:szCs w:val="11"/>
        <w:u w:val="none" w:color="000000"/>
        <w:bdr w:val="none" w:sz="0" w:space="0" w:color="auto"/>
        <w:shd w:val="clear" w:color="auto" w:fill="auto"/>
        <w:vertAlign w:val="superscript"/>
      </w:rPr>
    </w:lvl>
    <w:lvl w:ilvl="3" w:tplc="6B3C7848">
      <w:start w:val="1"/>
      <w:numFmt w:val="decimal"/>
      <w:lvlText w:val="%4"/>
      <w:lvlJc w:val="left"/>
      <w:pPr>
        <w:ind w:left="2747"/>
      </w:pPr>
      <w:rPr>
        <w:rFonts w:ascii="Calibri" w:eastAsia="Calibri" w:hAnsi="Calibri" w:cs="Calibri"/>
        <w:b/>
        <w:bCs/>
        <w:i w:val="0"/>
        <w:strike w:val="0"/>
        <w:dstrike w:val="0"/>
        <w:color w:val="000000"/>
        <w:sz w:val="11"/>
        <w:szCs w:val="11"/>
        <w:u w:val="none" w:color="000000"/>
        <w:bdr w:val="none" w:sz="0" w:space="0" w:color="auto"/>
        <w:shd w:val="clear" w:color="auto" w:fill="auto"/>
        <w:vertAlign w:val="superscript"/>
      </w:rPr>
    </w:lvl>
    <w:lvl w:ilvl="4" w:tplc="F08CCB3E">
      <w:start w:val="1"/>
      <w:numFmt w:val="lowerLetter"/>
      <w:lvlText w:val="%5"/>
      <w:lvlJc w:val="left"/>
      <w:pPr>
        <w:ind w:left="3467"/>
      </w:pPr>
      <w:rPr>
        <w:rFonts w:ascii="Calibri" w:eastAsia="Calibri" w:hAnsi="Calibri" w:cs="Calibri"/>
        <w:b/>
        <w:bCs/>
        <w:i w:val="0"/>
        <w:strike w:val="0"/>
        <w:dstrike w:val="0"/>
        <w:color w:val="000000"/>
        <w:sz w:val="11"/>
        <w:szCs w:val="11"/>
        <w:u w:val="none" w:color="000000"/>
        <w:bdr w:val="none" w:sz="0" w:space="0" w:color="auto"/>
        <w:shd w:val="clear" w:color="auto" w:fill="auto"/>
        <w:vertAlign w:val="superscript"/>
      </w:rPr>
    </w:lvl>
    <w:lvl w:ilvl="5" w:tplc="A904AB9C">
      <w:start w:val="1"/>
      <w:numFmt w:val="lowerRoman"/>
      <w:lvlText w:val="%6"/>
      <w:lvlJc w:val="left"/>
      <w:pPr>
        <w:ind w:left="4187"/>
      </w:pPr>
      <w:rPr>
        <w:rFonts w:ascii="Calibri" w:eastAsia="Calibri" w:hAnsi="Calibri" w:cs="Calibri"/>
        <w:b/>
        <w:bCs/>
        <w:i w:val="0"/>
        <w:strike w:val="0"/>
        <w:dstrike w:val="0"/>
        <w:color w:val="000000"/>
        <w:sz w:val="11"/>
        <w:szCs w:val="11"/>
        <w:u w:val="none" w:color="000000"/>
        <w:bdr w:val="none" w:sz="0" w:space="0" w:color="auto"/>
        <w:shd w:val="clear" w:color="auto" w:fill="auto"/>
        <w:vertAlign w:val="superscript"/>
      </w:rPr>
    </w:lvl>
    <w:lvl w:ilvl="6" w:tplc="29725282">
      <w:start w:val="1"/>
      <w:numFmt w:val="decimal"/>
      <w:lvlText w:val="%7"/>
      <w:lvlJc w:val="left"/>
      <w:pPr>
        <w:ind w:left="4907"/>
      </w:pPr>
      <w:rPr>
        <w:rFonts w:ascii="Calibri" w:eastAsia="Calibri" w:hAnsi="Calibri" w:cs="Calibri"/>
        <w:b/>
        <w:bCs/>
        <w:i w:val="0"/>
        <w:strike w:val="0"/>
        <w:dstrike w:val="0"/>
        <w:color w:val="000000"/>
        <w:sz w:val="11"/>
        <w:szCs w:val="11"/>
        <w:u w:val="none" w:color="000000"/>
        <w:bdr w:val="none" w:sz="0" w:space="0" w:color="auto"/>
        <w:shd w:val="clear" w:color="auto" w:fill="auto"/>
        <w:vertAlign w:val="superscript"/>
      </w:rPr>
    </w:lvl>
    <w:lvl w:ilvl="7" w:tplc="B5BEC5E6">
      <w:start w:val="1"/>
      <w:numFmt w:val="lowerLetter"/>
      <w:lvlText w:val="%8"/>
      <w:lvlJc w:val="left"/>
      <w:pPr>
        <w:ind w:left="5627"/>
      </w:pPr>
      <w:rPr>
        <w:rFonts w:ascii="Calibri" w:eastAsia="Calibri" w:hAnsi="Calibri" w:cs="Calibri"/>
        <w:b/>
        <w:bCs/>
        <w:i w:val="0"/>
        <w:strike w:val="0"/>
        <w:dstrike w:val="0"/>
        <w:color w:val="000000"/>
        <w:sz w:val="11"/>
        <w:szCs w:val="11"/>
        <w:u w:val="none" w:color="000000"/>
        <w:bdr w:val="none" w:sz="0" w:space="0" w:color="auto"/>
        <w:shd w:val="clear" w:color="auto" w:fill="auto"/>
        <w:vertAlign w:val="superscript"/>
      </w:rPr>
    </w:lvl>
    <w:lvl w:ilvl="8" w:tplc="98209B5A">
      <w:start w:val="1"/>
      <w:numFmt w:val="lowerRoman"/>
      <w:lvlText w:val="%9"/>
      <w:lvlJc w:val="left"/>
      <w:pPr>
        <w:ind w:left="6347"/>
      </w:pPr>
      <w:rPr>
        <w:rFonts w:ascii="Calibri" w:eastAsia="Calibri" w:hAnsi="Calibri" w:cs="Calibri"/>
        <w:b/>
        <w:bCs/>
        <w:i w:val="0"/>
        <w:strike w:val="0"/>
        <w:dstrike w:val="0"/>
        <w:color w:val="000000"/>
        <w:sz w:val="11"/>
        <w:szCs w:val="11"/>
        <w:u w:val="none" w:color="000000"/>
        <w:bdr w:val="none" w:sz="0" w:space="0" w:color="auto"/>
        <w:shd w:val="clear" w:color="auto" w:fill="auto"/>
        <w:vertAlign w:val="superscript"/>
      </w:rPr>
    </w:lvl>
  </w:abstractNum>
  <w:abstractNum w:abstractNumId="1" w15:restartNumberingAfterBreak="0">
    <w:nsid w:val="2EA94F73"/>
    <w:multiLevelType w:val="hybridMultilevel"/>
    <w:tmpl w:val="46245F14"/>
    <w:lvl w:ilvl="0" w:tplc="E2765CBE">
      <w:start w:val="1"/>
      <w:numFmt w:val="upperLetter"/>
      <w:lvlText w:val="%1."/>
      <w:lvlJc w:val="left"/>
      <w:pPr>
        <w:ind w:left="28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5B9CD8DC">
      <w:start w:val="1"/>
      <w:numFmt w:val="lowerLetter"/>
      <w:lvlText w:val="%2"/>
      <w:lvlJc w:val="left"/>
      <w:pPr>
        <w:ind w:left="13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0A2525E">
      <w:start w:val="1"/>
      <w:numFmt w:val="lowerRoman"/>
      <w:lvlText w:val="%3"/>
      <w:lvlJc w:val="left"/>
      <w:pPr>
        <w:ind w:left="20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A9A57BC">
      <w:start w:val="1"/>
      <w:numFmt w:val="decimal"/>
      <w:lvlText w:val="%4"/>
      <w:lvlJc w:val="left"/>
      <w:pPr>
        <w:ind w:left="27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58DC616C">
      <w:start w:val="1"/>
      <w:numFmt w:val="lowerLetter"/>
      <w:lvlText w:val="%5"/>
      <w:lvlJc w:val="left"/>
      <w:pPr>
        <w:ind w:left="34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C6E91F6">
      <w:start w:val="1"/>
      <w:numFmt w:val="lowerRoman"/>
      <w:lvlText w:val="%6"/>
      <w:lvlJc w:val="left"/>
      <w:pPr>
        <w:ind w:left="41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D988B9A">
      <w:start w:val="1"/>
      <w:numFmt w:val="decimal"/>
      <w:lvlText w:val="%7"/>
      <w:lvlJc w:val="left"/>
      <w:pPr>
        <w:ind w:left="49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6001FA0">
      <w:start w:val="1"/>
      <w:numFmt w:val="lowerLetter"/>
      <w:lvlText w:val="%8"/>
      <w:lvlJc w:val="left"/>
      <w:pPr>
        <w:ind w:left="56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8E2E0CDE">
      <w:start w:val="1"/>
      <w:numFmt w:val="lowerRoman"/>
      <w:lvlText w:val="%9"/>
      <w:lvlJc w:val="left"/>
      <w:pPr>
        <w:ind w:left="63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45853EA"/>
    <w:multiLevelType w:val="hybridMultilevel"/>
    <w:tmpl w:val="EB20CCDE"/>
    <w:lvl w:ilvl="0" w:tplc="E0A850F4">
      <w:start w:val="1"/>
      <w:numFmt w:val="bullet"/>
      <w:lvlText w:val="●"/>
      <w:lvlJc w:val="left"/>
      <w:pPr>
        <w:ind w:left="288"/>
      </w:pPr>
      <w:rPr>
        <w:rFonts w:ascii="Segoe UI Symbol" w:eastAsia="Segoe UI Symbol" w:hAnsi="Segoe UI Symbol" w:cs="Segoe UI Symbol"/>
        <w:b w:val="0"/>
        <w:i w:val="0"/>
        <w:strike w:val="0"/>
        <w:dstrike w:val="0"/>
        <w:color w:val="FFFFFF"/>
        <w:sz w:val="14"/>
        <w:szCs w:val="14"/>
        <w:u w:val="none" w:color="000000"/>
        <w:bdr w:val="none" w:sz="0" w:space="0" w:color="auto"/>
        <w:shd w:val="clear" w:color="auto" w:fill="auto"/>
        <w:vertAlign w:val="baseline"/>
      </w:rPr>
    </w:lvl>
    <w:lvl w:ilvl="1" w:tplc="FD9E35AA">
      <w:start w:val="1"/>
      <w:numFmt w:val="bullet"/>
      <w:lvlText w:val="o"/>
      <w:lvlJc w:val="left"/>
      <w:pPr>
        <w:ind w:left="1080"/>
      </w:pPr>
      <w:rPr>
        <w:rFonts w:ascii="Segoe UI Symbol" w:eastAsia="Segoe UI Symbol" w:hAnsi="Segoe UI Symbol" w:cs="Segoe UI Symbol"/>
        <w:b w:val="0"/>
        <w:i w:val="0"/>
        <w:strike w:val="0"/>
        <w:dstrike w:val="0"/>
        <w:color w:val="FFFFFF"/>
        <w:sz w:val="14"/>
        <w:szCs w:val="14"/>
        <w:u w:val="none" w:color="000000"/>
        <w:bdr w:val="none" w:sz="0" w:space="0" w:color="auto"/>
        <w:shd w:val="clear" w:color="auto" w:fill="auto"/>
        <w:vertAlign w:val="baseline"/>
      </w:rPr>
    </w:lvl>
    <w:lvl w:ilvl="2" w:tplc="4C7CB806">
      <w:start w:val="1"/>
      <w:numFmt w:val="bullet"/>
      <w:lvlText w:val="▪"/>
      <w:lvlJc w:val="left"/>
      <w:pPr>
        <w:ind w:left="1800"/>
      </w:pPr>
      <w:rPr>
        <w:rFonts w:ascii="Segoe UI Symbol" w:eastAsia="Segoe UI Symbol" w:hAnsi="Segoe UI Symbol" w:cs="Segoe UI Symbol"/>
        <w:b w:val="0"/>
        <w:i w:val="0"/>
        <w:strike w:val="0"/>
        <w:dstrike w:val="0"/>
        <w:color w:val="FFFFFF"/>
        <w:sz w:val="14"/>
        <w:szCs w:val="14"/>
        <w:u w:val="none" w:color="000000"/>
        <w:bdr w:val="none" w:sz="0" w:space="0" w:color="auto"/>
        <w:shd w:val="clear" w:color="auto" w:fill="auto"/>
        <w:vertAlign w:val="baseline"/>
      </w:rPr>
    </w:lvl>
    <w:lvl w:ilvl="3" w:tplc="5994DBD0">
      <w:start w:val="1"/>
      <w:numFmt w:val="bullet"/>
      <w:lvlText w:val="•"/>
      <w:lvlJc w:val="left"/>
      <w:pPr>
        <w:ind w:left="2520"/>
      </w:pPr>
      <w:rPr>
        <w:rFonts w:ascii="Arial" w:eastAsia="Arial" w:hAnsi="Arial" w:cs="Arial"/>
        <w:b w:val="0"/>
        <w:i w:val="0"/>
        <w:strike w:val="0"/>
        <w:dstrike w:val="0"/>
        <w:color w:val="FFFFFF"/>
        <w:sz w:val="14"/>
        <w:szCs w:val="14"/>
        <w:u w:val="none" w:color="000000"/>
        <w:bdr w:val="none" w:sz="0" w:space="0" w:color="auto"/>
        <w:shd w:val="clear" w:color="auto" w:fill="auto"/>
        <w:vertAlign w:val="baseline"/>
      </w:rPr>
    </w:lvl>
    <w:lvl w:ilvl="4" w:tplc="56080D12">
      <w:start w:val="1"/>
      <w:numFmt w:val="bullet"/>
      <w:lvlText w:val="o"/>
      <w:lvlJc w:val="left"/>
      <w:pPr>
        <w:ind w:left="3240"/>
      </w:pPr>
      <w:rPr>
        <w:rFonts w:ascii="Segoe UI Symbol" w:eastAsia="Segoe UI Symbol" w:hAnsi="Segoe UI Symbol" w:cs="Segoe UI Symbol"/>
        <w:b w:val="0"/>
        <w:i w:val="0"/>
        <w:strike w:val="0"/>
        <w:dstrike w:val="0"/>
        <w:color w:val="FFFFFF"/>
        <w:sz w:val="14"/>
        <w:szCs w:val="14"/>
        <w:u w:val="none" w:color="000000"/>
        <w:bdr w:val="none" w:sz="0" w:space="0" w:color="auto"/>
        <w:shd w:val="clear" w:color="auto" w:fill="auto"/>
        <w:vertAlign w:val="baseline"/>
      </w:rPr>
    </w:lvl>
    <w:lvl w:ilvl="5" w:tplc="F07EB60C">
      <w:start w:val="1"/>
      <w:numFmt w:val="bullet"/>
      <w:lvlText w:val="▪"/>
      <w:lvlJc w:val="left"/>
      <w:pPr>
        <w:ind w:left="3960"/>
      </w:pPr>
      <w:rPr>
        <w:rFonts w:ascii="Segoe UI Symbol" w:eastAsia="Segoe UI Symbol" w:hAnsi="Segoe UI Symbol" w:cs="Segoe UI Symbol"/>
        <w:b w:val="0"/>
        <w:i w:val="0"/>
        <w:strike w:val="0"/>
        <w:dstrike w:val="0"/>
        <w:color w:val="FFFFFF"/>
        <w:sz w:val="14"/>
        <w:szCs w:val="14"/>
        <w:u w:val="none" w:color="000000"/>
        <w:bdr w:val="none" w:sz="0" w:space="0" w:color="auto"/>
        <w:shd w:val="clear" w:color="auto" w:fill="auto"/>
        <w:vertAlign w:val="baseline"/>
      </w:rPr>
    </w:lvl>
    <w:lvl w:ilvl="6" w:tplc="83526F5C">
      <w:start w:val="1"/>
      <w:numFmt w:val="bullet"/>
      <w:lvlText w:val="•"/>
      <w:lvlJc w:val="left"/>
      <w:pPr>
        <w:ind w:left="4680"/>
      </w:pPr>
      <w:rPr>
        <w:rFonts w:ascii="Arial" w:eastAsia="Arial" w:hAnsi="Arial" w:cs="Arial"/>
        <w:b w:val="0"/>
        <w:i w:val="0"/>
        <w:strike w:val="0"/>
        <w:dstrike w:val="0"/>
        <w:color w:val="FFFFFF"/>
        <w:sz w:val="14"/>
        <w:szCs w:val="14"/>
        <w:u w:val="none" w:color="000000"/>
        <w:bdr w:val="none" w:sz="0" w:space="0" w:color="auto"/>
        <w:shd w:val="clear" w:color="auto" w:fill="auto"/>
        <w:vertAlign w:val="baseline"/>
      </w:rPr>
    </w:lvl>
    <w:lvl w:ilvl="7" w:tplc="A90CD098">
      <w:start w:val="1"/>
      <w:numFmt w:val="bullet"/>
      <w:lvlText w:val="o"/>
      <w:lvlJc w:val="left"/>
      <w:pPr>
        <w:ind w:left="5400"/>
      </w:pPr>
      <w:rPr>
        <w:rFonts w:ascii="Segoe UI Symbol" w:eastAsia="Segoe UI Symbol" w:hAnsi="Segoe UI Symbol" w:cs="Segoe UI Symbol"/>
        <w:b w:val="0"/>
        <w:i w:val="0"/>
        <w:strike w:val="0"/>
        <w:dstrike w:val="0"/>
        <w:color w:val="FFFFFF"/>
        <w:sz w:val="14"/>
        <w:szCs w:val="14"/>
        <w:u w:val="none" w:color="000000"/>
        <w:bdr w:val="none" w:sz="0" w:space="0" w:color="auto"/>
        <w:shd w:val="clear" w:color="auto" w:fill="auto"/>
        <w:vertAlign w:val="baseline"/>
      </w:rPr>
    </w:lvl>
    <w:lvl w:ilvl="8" w:tplc="CE808B5A">
      <w:start w:val="1"/>
      <w:numFmt w:val="bullet"/>
      <w:lvlText w:val="▪"/>
      <w:lvlJc w:val="left"/>
      <w:pPr>
        <w:ind w:left="6120"/>
      </w:pPr>
      <w:rPr>
        <w:rFonts w:ascii="Segoe UI Symbol" w:eastAsia="Segoe UI Symbol" w:hAnsi="Segoe UI Symbol" w:cs="Segoe UI Symbol"/>
        <w:b w:val="0"/>
        <w:i w:val="0"/>
        <w:strike w:val="0"/>
        <w:dstrike w:val="0"/>
        <w:color w:val="FFFFFF"/>
        <w:sz w:val="14"/>
        <w:szCs w:val="1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5F"/>
    <w:rsid w:val="009A7EFC"/>
    <w:rsid w:val="00FD5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21D2"/>
  <w15:chartTrackingRefBased/>
  <w15:docId w15:val="{24E2B23D-88CB-415D-ADC9-FE9F283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2647</Words>
  <Characters>15884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2020-04-06T11:07:00Z</dcterms:created>
  <dcterms:modified xsi:type="dcterms:W3CDTF">2020-04-06T11:09:00Z</dcterms:modified>
</cp:coreProperties>
</file>